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E8BF" w14:textId="5B781A25" w:rsidR="002E6143" w:rsidRPr="00C60ADF" w:rsidRDefault="00DF750A" w:rsidP="008F23B3">
      <w:pPr>
        <w:rPr>
          <w:rFonts w:ascii="Comic Sans MS" w:hAnsi="Comic Sans MS"/>
          <w:b/>
          <w:sz w:val="24"/>
          <w:szCs w:val="24"/>
          <w:u w:val="single"/>
        </w:rPr>
      </w:pPr>
      <w:r>
        <w:rPr>
          <w:rFonts w:ascii="Comic Sans MS" w:hAnsi="Comic Sans MS"/>
          <w:noProof/>
          <w:sz w:val="44"/>
          <w:szCs w:val="28"/>
          <w:lang w:eastAsia="en-GB"/>
        </w:rPr>
        <mc:AlternateContent>
          <mc:Choice Requires="wps">
            <w:drawing>
              <wp:anchor distT="0" distB="0" distL="114300" distR="114300" simplePos="0" relativeHeight="251658245" behindDoc="0" locked="0" layoutInCell="1" allowOverlap="1" wp14:anchorId="6F32C84E" wp14:editId="775314D7">
                <wp:simplePos x="0" y="0"/>
                <wp:positionH relativeFrom="column">
                  <wp:posOffset>-546100</wp:posOffset>
                </wp:positionH>
                <wp:positionV relativeFrom="paragraph">
                  <wp:posOffset>-252095</wp:posOffset>
                </wp:positionV>
                <wp:extent cx="2324100" cy="904240"/>
                <wp:effectExtent l="12700" t="25400" r="25400" b="35560"/>
                <wp:wrapNone/>
                <wp:docPr id="2" name="Rounded Rectangle 2"/>
                <wp:cNvGraphicFramePr/>
                <a:graphic xmlns:a="http://schemas.openxmlformats.org/drawingml/2006/main">
                  <a:graphicData uri="http://schemas.microsoft.com/office/word/2010/wordprocessingShape">
                    <wps:wsp>
                      <wps:cNvSpPr/>
                      <wps:spPr>
                        <a:xfrm>
                          <a:off x="0" y="0"/>
                          <a:ext cx="2324100" cy="904240"/>
                        </a:xfrm>
                        <a:custGeom>
                          <a:avLst/>
                          <a:gdLst>
                            <a:gd name="connsiteX0" fmla="*/ 0 w 2324100"/>
                            <a:gd name="connsiteY0" fmla="*/ 150710 h 904240"/>
                            <a:gd name="connsiteX1" fmla="*/ 150710 w 2324100"/>
                            <a:gd name="connsiteY1" fmla="*/ 0 h 904240"/>
                            <a:gd name="connsiteX2" fmla="*/ 676607 w 2324100"/>
                            <a:gd name="connsiteY2" fmla="*/ 0 h 904240"/>
                            <a:gd name="connsiteX3" fmla="*/ 1182277 w 2324100"/>
                            <a:gd name="connsiteY3" fmla="*/ 0 h 904240"/>
                            <a:gd name="connsiteX4" fmla="*/ 1627266 w 2324100"/>
                            <a:gd name="connsiteY4" fmla="*/ 0 h 904240"/>
                            <a:gd name="connsiteX5" fmla="*/ 2173390 w 2324100"/>
                            <a:gd name="connsiteY5" fmla="*/ 0 h 904240"/>
                            <a:gd name="connsiteX6" fmla="*/ 2324100 w 2324100"/>
                            <a:gd name="connsiteY6" fmla="*/ 150710 h 904240"/>
                            <a:gd name="connsiteX7" fmla="*/ 2324100 w 2324100"/>
                            <a:gd name="connsiteY7" fmla="*/ 458148 h 904240"/>
                            <a:gd name="connsiteX8" fmla="*/ 2324100 w 2324100"/>
                            <a:gd name="connsiteY8" fmla="*/ 753530 h 904240"/>
                            <a:gd name="connsiteX9" fmla="*/ 2173390 w 2324100"/>
                            <a:gd name="connsiteY9" fmla="*/ 904240 h 904240"/>
                            <a:gd name="connsiteX10" fmla="*/ 1667720 w 2324100"/>
                            <a:gd name="connsiteY10" fmla="*/ 904240 h 904240"/>
                            <a:gd name="connsiteX11" fmla="*/ 1141823 w 2324100"/>
                            <a:gd name="connsiteY11" fmla="*/ 904240 h 904240"/>
                            <a:gd name="connsiteX12" fmla="*/ 636153 w 2324100"/>
                            <a:gd name="connsiteY12" fmla="*/ 904240 h 904240"/>
                            <a:gd name="connsiteX13" fmla="*/ 150710 w 2324100"/>
                            <a:gd name="connsiteY13" fmla="*/ 904240 h 904240"/>
                            <a:gd name="connsiteX14" fmla="*/ 0 w 2324100"/>
                            <a:gd name="connsiteY14" fmla="*/ 753530 h 904240"/>
                            <a:gd name="connsiteX15" fmla="*/ 0 w 2324100"/>
                            <a:gd name="connsiteY15" fmla="*/ 446092 h 904240"/>
                            <a:gd name="connsiteX16" fmla="*/ 0 w 2324100"/>
                            <a:gd name="connsiteY16" fmla="*/ 150710 h 904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24100" h="904240" fill="none" extrusionOk="0">
                              <a:moveTo>
                                <a:pt x="0" y="150710"/>
                              </a:moveTo>
                              <a:cubicBezTo>
                                <a:pt x="2104" y="68614"/>
                                <a:pt x="50263" y="6921"/>
                                <a:pt x="150710" y="0"/>
                              </a:cubicBezTo>
                              <a:cubicBezTo>
                                <a:pt x="341807" y="-20737"/>
                                <a:pt x="536559" y="60367"/>
                                <a:pt x="676607" y="0"/>
                              </a:cubicBezTo>
                              <a:cubicBezTo>
                                <a:pt x="816655" y="-60367"/>
                                <a:pt x="1036398" y="10020"/>
                                <a:pt x="1182277" y="0"/>
                              </a:cubicBezTo>
                              <a:cubicBezTo>
                                <a:pt x="1328156" y="-10020"/>
                                <a:pt x="1436498" y="31459"/>
                                <a:pt x="1627266" y="0"/>
                              </a:cubicBezTo>
                              <a:cubicBezTo>
                                <a:pt x="1818034" y="-31459"/>
                                <a:pt x="1957494" y="57146"/>
                                <a:pt x="2173390" y="0"/>
                              </a:cubicBezTo>
                              <a:cubicBezTo>
                                <a:pt x="2241140" y="2166"/>
                                <a:pt x="2327363" y="67016"/>
                                <a:pt x="2324100" y="150710"/>
                              </a:cubicBezTo>
                              <a:cubicBezTo>
                                <a:pt x="2324425" y="270418"/>
                                <a:pt x="2303142" y="342414"/>
                                <a:pt x="2324100" y="458148"/>
                              </a:cubicBezTo>
                              <a:cubicBezTo>
                                <a:pt x="2345058" y="573882"/>
                                <a:pt x="2307025" y="614188"/>
                                <a:pt x="2324100" y="753530"/>
                              </a:cubicBezTo>
                              <a:cubicBezTo>
                                <a:pt x="2317185" y="859282"/>
                                <a:pt x="2254770" y="912608"/>
                                <a:pt x="2173390" y="904240"/>
                              </a:cubicBezTo>
                              <a:cubicBezTo>
                                <a:pt x="2009474" y="950660"/>
                                <a:pt x="1882932" y="873479"/>
                                <a:pt x="1667720" y="904240"/>
                              </a:cubicBezTo>
                              <a:cubicBezTo>
                                <a:pt x="1452508" y="935001"/>
                                <a:pt x="1280543" y="899115"/>
                                <a:pt x="1141823" y="904240"/>
                              </a:cubicBezTo>
                              <a:cubicBezTo>
                                <a:pt x="1003103" y="909365"/>
                                <a:pt x="789047" y="850340"/>
                                <a:pt x="636153" y="904240"/>
                              </a:cubicBezTo>
                              <a:cubicBezTo>
                                <a:pt x="483259" y="958140"/>
                                <a:pt x="354447" y="891551"/>
                                <a:pt x="150710" y="904240"/>
                              </a:cubicBezTo>
                              <a:cubicBezTo>
                                <a:pt x="66857" y="912905"/>
                                <a:pt x="-10665" y="848243"/>
                                <a:pt x="0" y="753530"/>
                              </a:cubicBezTo>
                              <a:cubicBezTo>
                                <a:pt x="-6144" y="679242"/>
                                <a:pt x="29670" y="521359"/>
                                <a:pt x="0" y="446092"/>
                              </a:cubicBezTo>
                              <a:cubicBezTo>
                                <a:pt x="-29670" y="370825"/>
                                <a:pt x="15522" y="288051"/>
                                <a:pt x="0" y="150710"/>
                              </a:cubicBezTo>
                              <a:close/>
                            </a:path>
                            <a:path w="2324100" h="904240" stroke="0" extrusionOk="0">
                              <a:moveTo>
                                <a:pt x="0" y="150710"/>
                              </a:moveTo>
                              <a:cubicBezTo>
                                <a:pt x="-8711" y="82371"/>
                                <a:pt x="70528" y="-2065"/>
                                <a:pt x="150710" y="0"/>
                              </a:cubicBezTo>
                              <a:cubicBezTo>
                                <a:pt x="370921" y="-56277"/>
                                <a:pt x="457344" y="13420"/>
                                <a:pt x="676607" y="0"/>
                              </a:cubicBezTo>
                              <a:cubicBezTo>
                                <a:pt x="895870" y="-13420"/>
                                <a:pt x="943303" y="21640"/>
                                <a:pt x="1182277" y="0"/>
                              </a:cubicBezTo>
                              <a:cubicBezTo>
                                <a:pt x="1421251" y="-21640"/>
                                <a:pt x="1568790" y="60177"/>
                                <a:pt x="1687947" y="0"/>
                              </a:cubicBezTo>
                              <a:cubicBezTo>
                                <a:pt x="1807104" y="-60177"/>
                                <a:pt x="2018014" y="42690"/>
                                <a:pt x="2173390" y="0"/>
                              </a:cubicBezTo>
                              <a:cubicBezTo>
                                <a:pt x="2268844" y="-9472"/>
                                <a:pt x="2324823" y="42816"/>
                                <a:pt x="2324100" y="150710"/>
                              </a:cubicBezTo>
                              <a:cubicBezTo>
                                <a:pt x="2353332" y="286750"/>
                                <a:pt x="2306962" y="297179"/>
                                <a:pt x="2324100" y="434035"/>
                              </a:cubicBezTo>
                              <a:cubicBezTo>
                                <a:pt x="2341238" y="570892"/>
                                <a:pt x="2315539" y="631008"/>
                                <a:pt x="2324100" y="753530"/>
                              </a:cubicBezTo>
                              <a:cubicBezTo>
                                <a:pt x="2315585" y="839232"/>
                                <a:pt x="2258782" y="886451"/>
                                <a:pt x="2173390" y="904240"/>
                              </a:cubicBezTo>
                              <a:cubicBezTo>
                                <a:pt x="1979391" y="929100"/>
                                <a:pt x="1857311" y="884125"/>
                                <a:pt x="1687947" y="904240"/>
                              </a:cubicBezTo>
                              <a:cubicBezTo>
                                <a:pt x="1518583" y="924355"/>
                                <a:pt x="1423593" y="893864"/>
                                <a:pt x="1162050" y="904240"/>
                              </a:cubicBezTo>
                              <a:cubicBezTo>
                                <a:pt x="900507" y="914616"/>
                                <a:pt x="771514" y="844438"/>
                                <a:pt x="615926" y="904240"/>
                              </a:cubicBezTo>
                              <a:cubicBezTo>
                                <a:pt x="460338" y="964042"/>
                                <a:pt x="343185" y="867781"/>
                                <a:pt x="150710" y="904240"/>
                              </a:cubicBezTo>
                              <a:cubicBezTo>
                                <a:pt x="61777" y="905507"/>
                                <a:pt x="6033" y="832049"/>
                                <a:pt x="0" y="753530"/>
                              </a:cubicBezTo>
                              <a:cubicBezTo>
                                <a:pt x="-12523" y="623555"/>
                                <a:pt x="36948" y="513858"/>
                                <a:pt x="0" y="440064"/>
                              </a:cubicBezTo>
                              <a:cubicBezTo>
                                <a:pt x="-36948" y="366270"/>
                                <a:pt x="9384" y="208825"/>
                                <a:pt x="0" y="150710"/>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0">
                          <a:solidFill>
                            <a:schemeClr val="tx1"/>
                          </a:solidFill>
                          <a:extLst>
                            <a:ext uri="{C807C97D-BFC1-408E-A445-0C87EB9F89A2}">
                              <ask:lineSketchStyleProps xmlns:ask="http://schemas.microsoft.com/office/drawing/2018/sketchyshapes" sd="2842418190">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7D094BB" w14:textId="77777777" w:rsidR="00C068E0" w:rsidRPr="00027006" w:rsidRDefault="00C068E0" w:rsidP="00F36414">
                            <w:pPr>
                              <w:spacing w:line="240" w:lineRule="auto"/>
                              <w:contextualSpacing/>
                              <w:jc w:val="center"/>
                              <w:rPr>
                                <w:rFonts w:ascii="XCCW Joined 19b" w:hAnsi="XCCW Joined 19b"/>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Plantatio</w:t>
                            </w:r>
                            <w:r w:rsidRPr="00027006">
                              <w:rPr>
                                <w:rFonts w:ascii="XCCW Joined 19b" w:hAnsi="XCCW Joined 19b"/>
                                <w:color w:val="7030A0"/>
                                <w:szCs w:val="24"/>
                                <w14:textOutline w14:w="9525" w14:cap="rnd" w14:cmpd="sng" w14:algn="ctr">
                                  <w14:noFill/>
                                  <w14:prstDash w14:val="solid"/>
                                  <w14:bevel/>
                                </w14:textOutline>
                              </w:rPr>
                              <w:t>n</w:t>
                            </w:r>
                            <w:r w:rsidRPr="00027006">
                              <w:rPr>
                                <w:rFonts w:ascii="XCCW Joined 19a" w:hAnsi="XCCW Joined 19a"/>
                                <w:color w:val="7030A0"/>
                                <w:szCs w:val="24"/>
                                <w14:textOutline w14:w="9525" w14:cap="rnd" w14:cmpd="sng" w14:algn="ctr">
                                  <w14:noFill/>
                                  <w14:prstDash w14:val="solid"/>
                                  <w14:bevel/>
                                </w14:textOutline>
                              </w:rPr>
                              <w:t xml:space="preserve"> Pr</w:t>
                            </w:r>
                            <w:r w:rsidRPr="00027006">
                              <w:rPr>
                                <w:rFonts w:ascii="XCCW Joined 19b" w:hAnsi="XCCW Joined 19b"/>
                                <w:color w:val="7030A0"/>
                                <w:szCs w:val="24"/>
                                <w14:textOutline w14:w="9525" w14:cap="rnd" w14:cmpd="sng" w14:algn="ctr">
                                  <w14:noFill/>
                                  <w14:prstDash w14:val="solid"/>
                                  <w14:bevel/>
                                </w14:textOutline>
                              </w:rPr>
                              <w:t>i</w:t>
                            </w:r>
                            <w:r w:rsidRPr="00027006">
                              <w:rPr>
                                <w:rFonts w:ascii="XCCW Joined 19a" w:hAnsi="XCCW Joined 19a"/>
                                <w:color w:val="7030A0"/>
                                <w:szCs w:val="24"/>
                                <w14:textOutline w14:w="9525" w14:cap="rnd" w14:cmpd="sng" w14:algn="ctr">
                                  <w14:noFill/>
                                  <w14:prstDash w14:val="solid"/>
                                  <w14:bevel/>
                                </w14:textOutline>
                              </w:rPr>
                              <w:t>mar</w:t>
                            </w:r>
                            <w:r w:rsidRPr="00027006">
                              <w:rPr>
                                <w:rFonts w:ascii="XCCW Joined 19b" w:hAnsi="XCCW Joined 19b"/>
                                <w:color w:val="7030A0"/>
                                <w:szCs w:val="24"/>
                                <w14:textOutline w14:w="9525" w14:cap="rnd" w14:cmpd="sng" w14:algn="ctr">
                                  <w14:noFill/>
                                  <w14:prstDash w14:val="solid"/>
                                  <w14:bevel/>
                                </w14:textOutline>
                              </w:rPr>
                              <w:t>y</w:t>
                            </w:r>
                            <w:r w:rsidRPr="00027006">
                              <w:rPr>
                                <w:rFonts w:ascii="XCCW Joined 19a" w:hAnsi="XCCW Joined 19a"/>
                                <w:color w:val="7030A0"/>
                                <w:szCs w:val="24"/>
                                <w14:textOutline w14:w="9525" w14:cap="rnd" w14:cmpd="sng" w14:algn="ctr">
                                  <w14:noFill/>
                                  <w14:prstDash w14:val="solid"/>
                                  <w14:bevel/>
                                </w14:textOutline>
                              </w:rPr>
                              <w:t xml:space="preserve"> Scho</w:t>
                            </w:r>
                            <w:r w:rsidRPr="00027006">
                              <w:rPr>
                                <w:rFonts w:ascii="XCCW Joined 19b" w:hAnsi="XCCW Joined 19b"/>
                                <w:color w:val="7030A0"/>
                                <w:szCs w:val="24"/>
                                <w14:textOutline w14:w="9525" w14:cap="rnd" w14:cmpd="sng" w14:algn="ctr">
                                  <w14:noFill/>
                                  <w14:prstDash w14:val="solid"/>
                                  <w14:bevel/>
                                </w14:textOutline>
                              </w:rPr>
                              <w:t>ol</w:t>
                            </w:r>
                          </w:p>
                          <w:p w14:paraId="2240417B" w14:textId="67A184D1" w:rsidR="00C068E0" w:rsidRPr="00027006" w:rsidRDefault="00027006" w:rsidP="00027006">
                            <w:pPr>
                              <w:spacing w:line="240" w:lineRule="auto"/>
                              <w:contextualSpacing/>
                              <w:rPr>
                                <w:rFonts w:ascii="XCCW Joined 19a" w:hAnsi="XCCW Joined 19a"/>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 xml:space="preserve">     </w:t>
                            </w:r>
                            <w:r w:rsidR="00534B53" w:rsidRPr="00027006">
                              <w:rPr>
                                <w:rFonts w:ascii="XCCW Joined 19a" w:hAnsi="XCCW Joined 19a"/>
                                <w:color w:val="7030A0"/>
                                <w:szCs w:val="24"/>
                                <w14:textOutline w14:w="9525" w14:cap="rnd" w14:cmpd="sng" w14:algn="ctr">
                                  <w14:noFill/>
                                  <w14:prstDash w14:val="solid"/>
                                  <w14:bevel/>
                                </w14:textOutline>
                              </w:rPr>
                              <w:t>Reading</w:t>
                            </w:r>
                            <w:r w:rsidR="00615B78" w:rsidRPr="00027006">
                              <w:rPr>
                                <w:rFonts w:ascii="XCCW Joined 19a" w:hAnsi="XCCW Joined 19a"/>
                                <w:color w:val="7030A0"/>
                                <w:szCs w:val="24"/>
                                <w14:textOutline w14:w="9525" w14:cap="rnd" w14:cmpd="sng" w14:algn="ctr">
                                  <w14:noFill/>
                                  <w14:prstDash w14:val="solid"/>
                                  <w14:bevel/>
                                </w14:textOutline>
                              </w:rPr>
                              <w:t xml:space="preserve"> at KS2</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2C84E" id="Rounded Rectangle 2" o:spid="_x0000_s1026" style="position:absolute;margin-left:-43pt;margin-top:-19.85pt;width:183pt;height:7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" fillcolor="#bef397" strokecolor="black [3213]" strokeweight="0">
                <v:fill color2="#eafae0" rotate="t" focusposition=".5,.5" focussize="" colors="0 #bef397;.5 #d5f6c0;1 #eafae0" focus="100%" type="gradientRadial"/>
                <v:textbox>
                  <w:txbxContent>
                    <w:p w14:paraId="17D094BB" w14:textId="77777777" w:rsidR="00C068E0" w:rsidRPr="00027006" w:rsidRDefault="00C068E0" w:rsidP="00F36414">
                      <w:pPr>
                        <w:spacing w:line="240" w:lineRule="auto"/>
                        <w:contextualSpacing/>
                        <w:jc w:val="center"/>
                        <w:rPr>
                          <w:rFonts w:ascii="XCCW Joined 19b" w:hAnsi="XCCW Joined 19b"/>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Plantatio</w:t>
                      </w:r>
                      <w:r w:rsidRPr="00027006">
                        <w:rPr>
                          <w:rFonts w:ascii="XCCW Joined 19b" w:hAnsi="XCCW Joined 19b"/>
                          <w:color w:val="7030A0"/>
                          <w:szCs w:val="24"/>
                          <w14:textOutline w14:w="9525" w14:cap="rnd" w14:cmpd="sng" w14:algn="ctr">
                            <w14:noFill/>
                            <w14:prstDash w14:val="solid"/>
                            <w14:bevel/>
                          </w14:textOutline>
                        </w:rPr>
                        <w:t>n</w:t>
                      </w:r>
                      <w:r w:rsidRPr="00027006">
                        <w:rPr>
                          <w:rFonts w:ascii="XCCW Joined 19a" w:hAnsi="XCCW Joined 19a"/>
                          <w:color w:val="7030A0"/>
                          <w:szCs w:val="24"/>
                          <w14:textOutline w14:w="9525" w14:cap="rnd" w14:cmpd="sng" w14:algn="ctr">
                            <w14:noFill/>
                            <w14:prstDash w14:val="solid"/>
                            <w14:bevel/>
                          </w14:textOutline>
                        </w:rPr>
                        <w:t xml:space="preserve"> Pr</w:t>
                      </w:r>
                      <w:r w:rsidRPr="00027006">
                        <w:rPr>
                          <w:rFonts w:ascii="XCCW Joined 19b" w:hAnsi="XCCW Joined 19b"/>
                          <w:color w:val="7030A0"/>
                          <w:szCs w:val="24"/>
                          <w14:textOutline w14:w="9525" w14:cap="rnd" w14:cmpd="sng" w14:algn="ctr">
                            <w14:noFill/>
                            <w14:prstDash w14:val="solid"/>
                            <w14:bevel/>
                          </w14:textOutline>
                        </w:rPr>
                        <w:t>i</w:t>
                      </w:r>
                      <w:r w:rsidRPr="00027006">
                        <w:rPr>
                          <w:rFonts w:ascii="XCCW Joined 19a" w:hAnsi="XCCW Joined 19a"/>
                          <w:color w:val="7030A0"/>
                          <w:szCs w:val="24"/>
                          <w14:textOutline w14:w="9525" w14:cap="rnd" w14:cmpd="sng" w14:algn="ctr">
                            <w14:noFill/>
                            <w14:prstDash w14:val="solid"/>
                            <w14:bevel/>
                          </w14:textOutline>
                        </w:rPr>
                        <w:t>mar</w:t>
                      </w:r>
                      <w:r w:rsidRPr="00027006">
                        <w:rPr>
                          <w:rFonts w:ascii="XCCW Joined 19b" w:hAnsi="XCCW Joined 19b"/>
                          <w:color w:val="7030A0"/>
                          <w:szCs w:val="24"/>
                          <w14:textOutline w14:w="9525" w14:cap="rnd" w14:cmpd="sng" w14:algn="ctr">
                            <w14:noFill/>
                            <w14:prstDash w14:val="solid"/>
                            <w14:bevel/>
                          </w14:textOutline>
                        </w:rPr>
                        <w:t>y</w:t>
                      </w:r>
                      <w:r w:rsidRPr="00027006">
                        <w:rPr>
                          <w:rFonts w:ascii="XCCW Joined 19a" w:hAnsi="XCCW Joined 19a"/>
                          <w:color w:val="7030A0"/>
                          <w:szCs w:val="24"/>
                          <w14:textOutline w14:w="9525" w14:cap="rnd" w14:cmpd="sng" w14:algn="ctr">
                            <w14:noFill/>
                            <w14:prstDash w14:val="solid"/>
                            <w14:bevel/>
                          </w14:textOutline>
                        </w:rPr>
                        <w:t xml:space="preserve"> Scho</w:t>
                      </w:r>
                      <w:r w:rsidRPr="00027006">
                        <w:rPr>
                          <w:rFonts w:ascii="XCCW Joined 19b" w:hAnsi="XCCW Joined 19b"/>
                          <w:color w:val="7030A0"/>
                          <w:szCs w:val="24"/>
                          <w14:textOutline w14:w="9525" w14:cap="rnd" w14:cmpd="sng" w14:algn="ctr">
                            <w14:noFill/>
                            <w14:prstDash w14:val="solid"/>
                            <w14:bevel/>
                          </w14:textOutline>
                        </w:rPr>
                        <w:t>ol</w:t>
                      </w:r>
                    </w:p>
                    <w:p w14:paraId="2240417B" w14:textId="67A184D1" w:rsidR="00C068E0" w:rsidRPr="00027006" w:rsidRDefault="00027006" w:rsidP="00027006">
                      <w:pPr>
                        <w:spacing w:line="240" w:lineRule="auto"/>
                        <w:contextualSpacing/>
                        <w:rPr>
                          <w:rFonts w:ascii="XCCW Joined 19a" w:hAnsi="XCCW Joined 19a"/>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 xml:space="preserve">     </w:t>
                      </w:r>
                      <w:r w:rsidR="00534B53" w:rsidRPr="00027006">
                        <w:rPr>
                          <w:rFonts w:ascii="XCCW Joined 19a" w:hAnsi="XCCW Joined 19a"/>
                          <w:color w:val="7030A0"/>
                          <w:szCs w:val="24"/>
                          <w14:textOutline w14:w="9525" w14:cap="rnd" w14:cmpd="sng" w14:algn="ctr">
                            <w14:noFill/>
                            <w14:prstDash w14:val="solid"/>
                            <w14:bevel/>
                          </w14:textOutline>
                        </w:rPr>
                        <w:t>Reading</w:t>
                      </w:r>
                      <w:r w:rsidR="00615B78" w:rsidRPr="00027006">
                        <w:rPr>
                          <w:rFonts w:ascii="XCCW Joined 19a" w:hAnsi="XCCW Joined 19a"/>
                          <w:color w:val="7030A0"/>
                          <w:szCs w:val="24"/>
                          <w14:textOutline w14:w="9525" w14:cap="rnd" w14:cmpd="sng" w14:algn="ctr">
                            <w14:noFill/>
                            <w14:prstDash w14:val="solid"/>
                            <w14:bevel/>
                          </w14:textOutline>
                        </w:rPr>
                        <w:t xml:space="preserve"> at KS2</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v:textbox>
              </v:roundrect>
            </w:pict>
          </mc:Fallback>
        </mc:AlternateContent>
      </w:r>
      <w:r w:rsidR="000D6465">
        <w:rPr>
          <w:rFonts w:ascii="Comic Sans MS" w:hAnsi="Comic Sans MS"/>
          <w:noProof/>
          <w:sz w:val="44"/>
          <w:szCs w:val="28"/>
          <w:lang w:eastAsia="en-GB"/>
        </w:rPr>
        <mc:AlternateContent>
          <mc:Choice Requires="wps">
            <w:drawing>
              <wp:anchor distT="0" distB="0" distL="114300" distR="114300" simplePos="0" relativeHeight="251658246" behindDoc="0" locked="0" layoutInCell="1" allowOverlap="1" wp14:anchorId="41EE1617" wp14:editId="213F9D66">
                <wp:simplePos x="0" y="0"/>
                <wp:positionH relativeFrom="column">
                  <wp:posOffset>-542925</wp:posOffset>
                </wp:positionH>
                <wp:positionV relativeFrom="paragraph">
                  <wp:posOffset>3227070</wp:posOffset>
                </wp:positionV>
                <wp:extent cx="5838825" cy="1800225"/>
                <wp:effectExtent l="25400" t="38100" r="41275" b="53975"/>
                <wp:wrapNone/>
                <wp:docPr id="17" name="Rounded Rectangle 17"/>
                <wp:cNvGraphicFramePr/>
                <a:graphic xmlns:a="http://schemas.openxmlformats.org/drawingml/2006/main">
                  <a:graphicData uri="http://schemas.microsoft.com/office/word/2010/wordprocessingShape">
                    <wps:wsp>
                      <wps:cNvSpPr/>
                      <wps:spPr>
                        <a:xfrm>
                          <a:off x="0" y="0"/>
                          <a:ext cx="5838825" cy="1800225"/>
                        </a:xfrm>
                        <a:custGeom>
                          <a:avLst/>
                          <a:gdLst>
                            <a:gd name="connsiteX0" fmla="*/ 0 w 5838825"/>
                            <a:gd name="connsiteY0" fmla="*/ 300044 h 1800225"/>
                            <a:gd name="connsiteX1" fmla="*/ 300044 w 5838825"/>
                            <a:gd name="connsiteY1" fmla="*/ 0 h 1800225"/>
                            <a:gd name="connsiteX2" fmla="*/ 724964 w 5838825"/>
                            <a:gd name="connsiteY2" fmla="*/ 0 h 1800225"/>
                            <a:gd name="connsiteX3" fmla="*/ 1411820 w 5838825"/>
                            <a:gd name="connsiteY3" fmla="*/ 0 h 1800225"/>
                            <a:gd name="connsiteX4" fmla="*/ 1836740 w 5838825"/>
                            <a:gd name="connsiteY4" fmla="*/ 0 h 1800225"/>
                            <a:gd name="connsiteX5" fmla="*/ 2261660 w 5838825"/>
                            <a:gd name="connsiteY5" fmla="*/ 0 h 1800225"/>
                            <a:gd name="connsiteX6" fmla="*/ 2738967 w 5838825"/>
                            <a:gd name="connsiteY6" fmla="*/ 0 h 1800225"/>
                            <a:gd name="connsiteX7" fmla="*/ 3163887 w 5838825"/>
                            <a:gd name="connsiteY7" fmla="*/ 0 h 1800225"/>
                            <a:gd name="connsiteX8" fmla="*/ 3850744 w 5838825"/>
                            <a:gd name="connsiteY8" fmla="*/ 0 h 1800225"/>
                            <a:gd name="connsiteX9" fmla="*/ 4537600 w 5838825"/>
                            <a:gd name="connsiteY9" fmla="*/ 0 h 1800225"/>
                            <a:gd name="connsiteX10" fmla="*/ 5014907 w 5838825"/>
                            <a:gd name="connsiteY10" fmla="*/ 0 h 1800225"/>
                            <a:gd name="connsiteX11" fmla="*/ 5538781 w 5838825"/>
                            <a:gd name="connsiteY11" fmla="*/ 0 h 1800225"/>
                            <a:gd name="connsiteX12" fmla="*/ 5838825 w 5838825"/>
                            <a:gd name="connsiteY12" fmla="*/ 300044 h 1800225"/>
                            <a:gd name="connsiteX13" fmla="*/ 5838825 w 5838825"/>
                            <a:gd name="connsiteY13" fmla="*/ 688088 h 1800225"/>
                            <a:gd name="connsiteX14" fmla="*/ 5838825 w 5838825"/>
                            <a:gd name="connsiteY14" fmla="*/ 1100135 h 1800225"/>
                            <a:gd name="connsiteX15" fmla="*/ 5838825 w 5838825"/>
                            <a:gd name="connsiteY15" fmla="*/ 1500181 h 1800225"/>
                            <a:gd name="connsiteX16" fmla="*/ 5538781 w 5838825"/>
                            <a:gd name="connsiteY16" fmla="*/ 1800225 h 1800225"/>
                            <a:gd name="connsiteX17" fmla="*/ 4904312 w 5838825"/>
                            <a:gd name="connsiteY17" fmla="*/ 1800225 h 1800225"/>
                            <a:gd name="connsiteX18" fmla="*/ 4217455 w 5838825"/>
                            <a:gd name="connsiteY18" fmla="*/ 1800225 h 1800225"/>
                            <a:gd name="connsiteX19" fmla="*/ 3687761 w 5838825"/>
                            <a:gd name="connsiteY19" fmla="*/ 1800225 h 1800225"/>
                            <a:gd name="connsiteX20" fmla="*/ 3262841 w 5838825"/>
                            <a:gd name="connsiteY20" fmla="*/ 1800225 h 1800225"/>
                            <a:gd name="connsiteX21" fmla="*/ 2837921 w 5838825"/>
                            <a:gd name="connsiteY21" fmla="*/ 1800225 h 1800225"/>
                            <a:gd name="connsiteX22" fmla="*/ 2360614 w 5838825"/>
                            <a:gd name="connsiteY22" fmla="*/ 1800225 h 1800225"/>
                            <a:gd name="connsiteX23" fmla="*/ 1778532 w 5838825"/>
                            <a:gd name="connsiteY23" fmla="*/ 1800225 h 1800225"/>
                            <a:gd name="connsiteX24" fmla="*/ 1353612 w 5838825"/>
                            <a:gd name="connsiteY24" fmla="*/ 1800225 h 1800225"/>
                            <a:gd name="connsiteX25" fmla="*/ 823918 w 5838825"/>
                            <a:gd name="connsiteY25" fmla="*/ 1800225 h 1800225"/>
                            <a:gd name="connsiteX26" fmla="*/ 300044 w 5838825"/>
                            <a:gd name="connsiteY26" fmla="*/ 1800225 h 1800225"/>
                            <a:gd name="connsiteX27" fmla="*/ 0 w 5838825"/>
                            <a:gd name="connsiteY27" fmla="*/ 1500181 h 1800225"/>
                            <a:gd name="connsiteX28" fmla="*/ 0 w 5838825"/>
                            <a:gd name="connsiteY28" fmla="*/ 1076133 h 1800225"/>
                            <a:gd name="connsiteX29" fmla="*/ 0 w 5838825"/>
                            <a:gd name="connsiteY29" fmla="*/ 700090 h 1800225"/>
                            <a:gd name="connsiteX30" fmla="*/ 0 w 5838825"/>
                            <a:gd name="connsiteY30" fmla="*/ 300044 h 1800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838825" h="1800225" fill="none" extrusionOk="0">
                              <a:moveTo>
                                <a:pt x="0" y="300044"/>
                              </a:moveTo>
                              <a:cubicBezTo>
                                <a:pt x="12848" y="127726"/>
                                <a:pt x="143735" y="7995"/>
                                <a:pt x="300044" y="0"/>
                              </a:cubicBezTo>
                              <a:cubicBezTo>
                                <a:pt x="459378" y="-7117"/>
                                <a:pt x="542254" y="15421"/>
                                <a:pt x="724964" y="0"/>
                              </a:cubicBezTo>
                              <a:cubicBezTo>
                                <a:pt x="907674" y="-15421"/>
                                <a:pt x="1113807" y="7284"/>
                                <a:pt x="1411820" y="0"/>
                              </a:cubicBezTo>
                              <a:cubicBezTo>
                                <a:pt x="1709833" y="-7284"/>
                                <a:pt x="1722383" y="32245"/>
                                <a:pt x="1836740" y="0"/>
                              </a:cubicBezTo>
                              <a:cubicBezTo>
                                <a:pt x="1951097" y="-32245"/>
                                <a:pt x="2120205" y="32905"/>
                                <a:pt x="2261660" y="0"/>
                              </a:cubicBezTo>
                              <a:cubicBezTo>
                                <a:pt x="2403115" y="-32905"/>
                                <a:pt x="2547226" y="38152"/>
                                <a:pt x="2738967" y="0"/>
                              </a:cubicBezTo>
                              <a:cubicBezTo>
                                <a:pt x="2930708" y="-38152"/>
                                <a:pt x="2966334" y="45057"/>
                                <a:pt x="3163887" y="0"/>
                              </a:cubicBezTo>
                              <a:cubicBezTo>
                                <a:pt x="3361440" y="-45057"/>
                                <a:pt x="3670350" y="75115"/>
                                <a:pt x="3850744" y="0"/>
                              </a:cubicBezTo>
                              <a:cubicBezTo>
                                <a:pt x="4031138" y="-75115"/>
                                <a:pt x="4282959" y="26683"/>
                                <a:pt x="4537600" y="0"/>
                              </a:cubicBezTo>
                              <a:cubicBezTo>
                                <a:pt x="4792241" y="-26683"/>
                                <a:pt x="4912100" y="21502"/>
                                <a:pt x="5014907" y="0"/>
                              </a:cubicBezTo>
                              <a:cubicBezTo>
                                <a:pt x="5117714" y="-21502"/>
                                <a:pt x="5394088" y="62181"/>
                                <a:pt x="5538781" y="0"/>
                              </a:cubicBezTo>
                              <a:cubicBezTo>
                                <a:pt x="5707687" y="-36435"/>
                                <a:pt x="5811654" y="170819"/>
                                <a:pt x="5838825" y="300044"/>
                              </a:cubicBezTo>
                              <a:cubicBezTo>
                                <a:pt x="5839600" y="453241"/>
                                <a:pt x="5792830" y="577121"/>
                                <a:pt x="5838825" y="688088"/>
                              </a:cubicBezTo>
                              <a:cubicBezTo>
                                <a:pt x="5884820" y="799055"/>
                                <a:pt x="5797453" y="897368"/>
                                <a:pt x="5838825" y="1100135"/>
                              </a:cubicBezTo>
                              <a:cubicBezTo>
                                <a:pt x="5880197" y="1302902"/>
                                <a:pt x="5801087" y="1348179"/>
                                <a:pt x="5838825" y="1500181"/>
                              </a:cubicBezTo>
                              <a:cubicBezTo>
                                <a:pt x="5806052" y="1687593"/>
                                <a:pt x="5717625" y="1791530"/>
                                <a:pt x="5538781" y="1800225"/>
                              </a:cubicBezTo>
                              <a:cubicBezTo>
                                <a:pt x="5262499" y="1826725"/>
                                <a:pt x="5096667" y="1794228"/>
                                <a:pt x="4904312" y="1800225"/>
                              </a:cubicBezTo>
                              <a:cubicBezTo>
                                <a:pt x="4711957" y="1806222"/>
                                <a:pt x="4485029" y="1742429"/>
                                <a:pt x="4217455" y="1800225"/>
                              </a:cubicBezTo>
                              <a:cubicBezTo>
                                <a:pt x="3949881" y="1858021"/>
                                <a:pt x="3882482" y="1799894"/>
                                <a:pt x="3687761" y="1800225"/>
                              </a:cubicBezTo>
                              <a:cubicBezTo>
                                <a:pt x="3493040" y="1800556"/>
                                <a:pt x="3410480" y="1777306"/>
                                <a:pt x="3262841" y="1800225"/>
                              </a:cubicBezTo>
                              <a:cubicBezTo>
                                <a:pt x="3115202" y="1823144"/>
                                <a:pt x="2977749" y="1778157"/>
                                <a:pt x="2837921" y="1800225"/>
                              </a:cubicBezTo>
                              <a:cubicBezTo>
                                <a:pt x="2698093" y="1822293"/>
                                <a:pt x="2478358" y="1780629"/>
                                <a:pt x="2360614" y="1800225"/>
                              </a:cubicBezTo>
                              <a:cubicBezTo>
                                <a:pt x="2242870" y="1819821"/>
                                <a:pt x="2018502" y="1760435"/>
                                <a:pt x="1778532" y="1800225"/>
                              </a:cubicBezTo>
                              <a:cubicBezTo>
                                <a:pt x="1538562" y="1840015"/>
                                <a:pt x="1506438" y="1766568"/>
                                <a:pt x="1353612" y="1800225"/>
                              </a:cubicBezTo>
                              <a:cubicBezTo>
                                <a:pt x="1200786" y="1833882"/>
                                <a:pt x="1058432" y="1739470"/>
                                <a:pt x="823918" y="1800225"/>
                              </a:cubicBezTo>
                              <a:cubicBezTo>
                                <a:pt x="589404" y="1860980"/>
                                <a:pt x="507691" y="1739051"/>
                                <a:pt x="300044" y="1800225"/>
                              </a:cubicBezTo>
                              <a:cubicBezTo>
                                <a:pt x="132632" y="1769487"/>
                                <a:pt x="-47032" y="1670419"/>
                                <a:pt x="0" y="1500181"/>
                              </a:cubicBezTo>
                              <a:cubicBezTo>
                                <a:pt x="-28085" y="1336316"/>
                                <a:pt x="42172" y="1172855"/>
                                <a:pt x="0" y="1076133"/>
                              </a:cubicBezTo>
                              <a:cubicBezTo>
                                <a:pt x="-42172" y="979411"/>
                                <a:pt x="35927" y="865054"/>
                                <a:pt x="0" y="700090"/>
                              </a:cubicBezTo>
                              <a:cubicBezTo>
                                <a:pt x="-35927" y="535126"/>
                                <a:pt x="6979" y="465174"/>
                                <a:pt x="0" y="300044"/>
                              </a:cubicBezTo>
                              <a:close/>
                            </a:path>
                            <a:path w="5838825" h="1800225" stroke="0" extrusionOk="0">
                              <a:moveTo>
                                <a:pt x="0" y="300044"/>
                              </a:moveTo>
                              <a:cubicBezTo>
                                <a:pt x="771" y="128518"/>
                                <a:pt x="120449" y="-29622"/>
                                <a:pt x="300044" y="0"/>
                              </a:cubicBezTo>
                              <a:cubicBezTo>
                                <a:pt x="566581" y="-68363"/>
                                <a:pt x="728240" y="8490"/>
                                <a:pt x="986901" y="0"/>
                              </a:cubicBezTo>
                              <a:cubicBezTo>
                                <a:pt x="1245562" y="-8490"/>
                                <a:pt x="1281589" y="32733"/>
                                <a:pt x="1516595" y="0"/>
                              </a:cubicBezTo>
                              <a:cubicBezTo>
                                <a:pt x="1751601" y="-32733"/>
                                <a:pt x="1981784" y="7081"/>
                                <a:pt x="2151064" y="0"/>
                              </a:cubicBezTo>
                              <a:cubicBezTo>
                                <a:pt x="2320344" y="-7081"/>
                                <a:pt x="2529650" y="28635"/>
                                <a:pt x="2680759" y="0"/>
                              </a:cubicBezTo>
                              <a:cubicBezTo>
                                <a:pt x="2831868" y="-28635"/>
                                <a:pt x="2955066" y="11277"/>
                                <a:pt x="3210453" y="0"/>
                              </a:cubicBezTo>
                              <a:cubicBezTo>
                                <a:pt x="3465840" y="-11277"/>
                                <a:pt x="3517355" y="44681"/>
                                <a:pt x="3792535" y="0"/>
                              </a:cubicBezTo>
                              <a:cubicBezTo>
                                <a:pt x="4067715" y="-44681"/>
                                <a:pt x="4120972" y="22085"/>
                                <a:pt x="4217455" y="0"/>
                              </a:cubicBezTo>
                              <a:cubicBezTo>
                                <a:pt x="4313938" y="-22085"/>
                                <a:pt x="4710958" y="35065"/>
                                <a:pt x="4904312" y="0"/>
                              </a:cubicBezTo>
                              <a:cubicBezTo>
                                <a:pt x="5097666" y="-35065"/>
                                <a:pt x="5351773" y="49923"/>
                                <a:pt x="5538781" y="0"/>
                              </a:cubicBezTo>
                              <a:cubicBezTo>
                                <a:pt x="5709435" y="-7976"/>
                                <a:pt x="5861340" y="174059"/>
                                <a:pt x="5838825" y="300044"/>
                              </a:cubicBezTo>
                              <a:cubicBezTo>
                                <a:pt x="5882870" y="443328"/>
                                <a:pt x="5809502" y="498226"/>
                                <a:pt x="5838825" y="676087"/>
                              </a:cubicBezTo>
                              <a:cubicBezTo>
                                <a:pt x="5868148" y="853948"/>
                                <a:pt x="5838138" y="902064"/>
                                <a:pt x="5838825" y="1040128"/>
                              </a:cubicBezTo>
                              <a:cubicBezTo>
                                <a:pt x="5839512" y="1178192"/>
                                <a:pt x="5822008" y="1334001"/>
                                <a:pt x="5838825" y="1500181"/>
                              </a:cubicBezTo>
                              <a:cubicBezTo>
                                <a:pt x="5862820" y="1649443"/>
                                <a:pt x="5701841" y="1780403"/>
                                <a:pt x="5538781" y="1800225"/>
                              </a:cubicBezTo>
                              <a:cubicBezTo>
                                <a:pt x="5374678" y="1812316"/>
                                <a:pt x="5285014" y="1795695"/>
                                <a:pt x="5113861" y="1800225"/>
                              </a:cubicBezTo>
                              <a:cubicBezTo>
                                <a:pt x="4942708" y="1804755"/>
                                <a:pt x="4656868" y="1773014"/>
                                <a:pt x="4531779" y="1800225"/>
                              </a:cubicBezTo>
                              <a:cubicBezTo>
                                <a:pt x="4406690" y="1827436"/>
                                <a:pt x="4161113" y="1744422"/>
                                <a:pt x="4002085" y="1800225"/>
                              </a:cubicBezTo>
                              <a:cubicBezTo>
                                <a:pt x="3843057" y="1856028"/>
                                <a:pt x="3671717" y="1794322"/>
                                <a:pt x="3367616" y="1800225"/>
                              </a:cubicBezTo>
                              <a:cubicBezTo>
                                <a:pt x="3063515" y="1806128"/>
                                <a:pt x="3022361" y="1765375"/>
                                <a:pt x="2890308" y="1800225"/>
                              </a:cubicBezTo>
                              <a:cubicBezTo>
                                <a:pt x="2758255" y="1835075"/>
                                <a:pt x="2669286" y="1791100"/>
                                <a:pt x="2465389" y="1800225"/>
                              </a:cubicBezTo>
                              <a:cubicBezTo>
                                <a:pt x="2261492" y="1809350"/>
                                <a:pt x="1947179" y="1756605"/>
                                <a:pt x="1778532" y="1800225"/>
                              </a:cubicBezTo>
                              <a:cubicBezTo>
                                <a:pt x="1609885" y="1843845"/>
                                <a:pt x="1453047" y="1784312"/>
                                <a:pt x="1248837" y="1800225"/>
                              </a:cubicBezTo>
                              <a:cubicBezTo>
                                <a:pt x="1044628" y="1816138"/>
                                <a:pt x="950994" y="1749695"/>
                                <a:pt x="823918" y="1800225"/>
                              </a:cubicBezTo>
                              <a:cubicBezTo>
                                <a:pt x="696842" y="1850755"/>
                                <a:pt x="435393" y="1763785"/>
                                <a:pt x="300044" y="1800225"/>
                              </a:cubicBezTo>
                              <a:cubicBezTo>
                                <a:pt x="126913" y="1839171"/>
                                <a:pt x="19655" y="1649352"/>
                                <a:pt x="0" y="1500181"/>
                              </a:cubicBezTo>
                              <a:cubicBezTo>
                                <a:pt x="-19154" y="1415592"/>
                                <a:pt x="1880" y="1289798"/>
                                <a:pt x="0" y="1136139"/>
                              </a:cubicBezTo>
                              <a:cubicBezTo>
                                <a:pt x="-1880" y="982480"/>
                                <a:pt x="33244" y="855563"/>
                                <a:pt x="0" y="736094"/>
                              </a:cubicBezTo>
                              <a:cubicBezTo>
                                <a:pt x="-33244" y="616625"/>
                                <a:pt x="38494" y="388275"/>
                                <a:pt x="0" y="300044"/>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315403142">
                                <a:prstGeom prst="roundRect">
                                  <a:avLst/>
                                </a:prstGeom>
                                <ask:type>
                                  <ask:lineSketchScribble/>
                                </ask:type>
                              </ask:lineSketchStyleProps>
                            </a:ext>
                          </a:extLst>
                        </a:ln>
                        <a:effectLst/>
                      </wps:spPr>
                      <wps:txbx>
                        <w:txbxContent>
                          <w:p w14:paraId="0C18791C" w14:textId="77777777" w:rsidR="003F779E" w:rsidRDefault="003F779E" w:rsidP="003F779E">
                            <w:pPr>
                              <w:tabs>
                                <w:tab w:val="left" w:pos="3660"/>
                              </w:tabs>
                              <w:rPr>
                                <w:rFonts w:ascii="XCCW Joined 19a" w:hAnsi="XCCW Joined 19a" w:cs="Arial"/>
                                <w:sz w:val="16"/>
                              </w:rPr>
                            </w:pPr>
                          </w:p>
                          <w:p w14:paraId="3D9879B7" w14:textId="77777777" w:rsidR="003F779E" w:rsidRPr="00DF750A" w:rsidRDefault="003F779E" w:rsidP="003F779E">
                            <w:pPr>
                              <w:tabs>
                                <w:tab w:val="left" w:pos="3660"/>
                              </w:tabs>
                              <w:spacing w:line="240" w:lineRule="auto"/>
                              <w:rPr>
                                <w:rFonts w:ascii="XCCW Joined 19a" w:hAnsi="XCCW Joined 19a" w:cs="Arial"/>
                                <w:sz w:val="14"/>
                                <w:szCs w:val="14"/>
                              </w:rPr>
                            </w:pPr>
                            <w:r w:rsidRPr="00DF750A">
                              <w:rPr>
                                <w:rFonts w:ascii="XCCW Joined 19a" w:hAnsi="XCCW Joined 19a" w:cs="Arial"/>
                                <w:sz w:val="14"/>
                                <w:szCs w:val="14"/>
                              </w:rPr>
                              <w:t xml:space="preserve">At Plantation Primary School we believe in nurturing a genuine lifelong interest in reading in all of our pupils. The following initiatives are used to promote Reading for Pleasure:    </w:t>
                            </w:r>
                          </w:p>
                          <w:p w14:paraId="55DBC709" w14:textId="68CF408C" w:rsidR="000D6465" w:rsidRPr="00DF750A" w:rsidRDefault="003F779E" w:rsidP="00DF750A">
                            <w:pPr>
                              <w:pStyle w:val="ListParagraph"/>
                              <w:numPr>
                                <w:ilvl w:val="0"/>
                                <w:numId w:val="2"/>
                              </w:numPr>
                              <w:tabs>
                                <w:tab w:val="left" w:pos="3660"/>
                              </w:tabs>
                              <w:spacing w:line="240" w:lineRule="auto"/>
                              <w:rPr>
                                <w:rFonts w:ascii="XCCW Joined 19a" w:hAnsi="XCCW Joined 19a" w:cs="Arial"/>
                                <w:sz w:val="14"/>
                                <w:szCs w:val="14"/>
                              </w:rPr>
                            </w:pPr>
                            <w:r w:rsidRPr="00DF750A">
                              <w:rPr>
                                <w:rFonts w:ascii="XCCW Joined 19a" w:hAnsi="XCCW Joined 19a" w:cs="Arial"/>
                                <w:sz w:val="14"/>
                                <w:szCs w:val="14"/>
                              </w:rPr>
                              <w:t>Story time in class</w:t>
                            </w:r>
                          </w:p>
                          <w:p w14:paraId="172CD67D" w14:textId="3A580E53" w:rsidR="003F779E" w:rsidRPr="00DF750A" w:rsidRDefault="003F779E" w:rsidP="003F779E">
                            <w:pPr>
                              <w:pStyle w:val="ListParagraph"/>
                              <w:numPr>
                                <w:ilvl w:val="0"/>
                                <w:numId w:val="2"/>
                              </w:numPr>
                              <w:tabs>
                                <w:tab w:val="left" w:pos="3660"/>
                              </w:tabs>
                              <w:spacing w:after="0" w:line="240" w:lineRule="auto"/>
                              <w:rPr>
                                <w:rFonts w:ascii="XCCW Joined 19a" w:hAnsi="XCCW Joined 19a" w:cs="Arial"/>
                                <w:sz w:val="14"/>
                                <w:szCs w:val="14"/>
                              </w:rPr>
                            </w:pPr>
                            <w:r w:rsidRPr="00DF750A">
                              <w:rPr>
                                <w:rFonts w:ascii="XCCW Joined 19a" w:hAnsi="XCCW Joined 19a" w:cs="Arial"/>
                                <w:sz w:val="14"/>
                                <w:szCs w:val="14"/>
                              </w:rPr>
                              <w:t xml:space="preserve">The Book Shack </w:t>
                            </w:r>
                          </w:p>
                          <w:p w14:paraId="2E2D41F1" w14:textId="2DD54057" w:rsidR="003F779E" w:rsidRPr="00DF750A" w:rsidRDefault="003F779E" w:rsidP="003F779E">
                            <w:pPr>
                              <w:pStyle w:val="ListParagraph"/>
                              <w:numPr>
                                <w:ilvl w:val="0"/>
                                <w:numId w:val="2"/>
                              </w:numPr>
                              <w:tabs>
                                <w:tab w:val="left" w:pos="3660"/>
                              </w:tabs>
                              <w:spacing w:after="0" w:line="240" w:lineRule="auto"/>
                              <w:rPr>
                                <w:rFonts w:ascii="XCCW Joined 19a" w:hAnsi="XCCW Joined 19a" w:cs="Arial"/>
                                <w:sz w:val="14"/>
                                <w:szCs w:val="14"/>
                              </w:rPr>
                            </w:pPr>
                            <w:r w:rsidRPr="00DF750A">
                              <w:rPr>
                                <w:rFonts w:ascii="XCCW Joined 19a" w:hAnsi="XCCW Joined 19a" w:cs="Arial"/>
                                <w:sz w:val="14"/>
                                <w:szCs w:val="14"/>
                              </w:rPr>
                              <w:t>Access to eBooks via various different reading platforms (EPIC, Oxford Owl etc.)</w:t>
                            </w:r>
                          </w:p>
                          <w:p w14:paraId="49FD7D03" w14:textId="08B481FB" w:rsidR="003F779E" w:rsidRPr="00DF750A" w:rsidRDefault="003F779E" w:rsidP="003F779E">
                            <w:pPr>
                              <w:pStyle w:val="ListParagraph"/>
                              <w:numPr>
                                <w:ilvl w:val="0"/>
                                <w:numId w:val="2"/>
                              </w:numPr>
                              <w:tabs>
                                <w:tab w:val="left" w:pos="3660"/>
                              </w:tabs>
                              <w:spacing w:after="0" w:line="240" w:lineRule="auto"/>
                              <w:rPr>
                                <w:rFonts w:ascii="XCCW Joined 19a" w:hAnsi="XCCW Joined 19a" w:cs="Arial"/>
                                <w:sz w:val="14"/>
                                <w:szCs w:val="14"/>
                              </w:rPr>
                            </w:pPr>
                            <w:r w:rsidRPr="00DF750A">
                              <w:rPr>
                                <w:rFonts w:ascii="XCCW Joined 19a" w:hAnsi="XCCW Joined 19a" w:cs="Arial"/>
                                <w:sz w:val="14"/>
                                <w:szCs w:val="14"/>
                              </w:rPr>
                              <w:t>Reading incentives (Reader of the term, competitions etc.)</w:t>
                            </w:r>
                          </w:p>
                          <w:p w14:paraId="6C36C460" w14:textId="2C9E6C75" w:rsidR="003F779E" w:rsidRPr="00DF750A" w:rsidRDefault="003F779E" w:rsidP="00DF750A">
                            <w:pPr>
                              <w:pStyle w:val="ListParagraph"/>
                              <w:numPr>
                                <w:ilvl w:val="0"/>
                                <w:numId w:val="2"/>
                              </w:numPr>
                              <w:tabs>
                                <w:tab w:val="left" w:pos="3660"/>
                              </w:tabs>
                              <w:spacing w:after="0" w:line="240" w:lineRule="auto"/>
                              <w:rPr>
                                <w:rFonts w:ascii="XCCW Joined 19a" w:hAnsi="XCCW Joined 19a" w:cs="Arial"/>
                                <w:sz w:val="14"/>
                                <w:szCs w:val="14"/>
                              </w:rPr>
                            </w:pPr>
                            <w:r w:rsidRPr="00DF750A">
                              <w:rPr>
                                <w:rFonts w:ascii="XCCW Joined 19a" w:hAnsi="XCCW Joined 19a" w:cs="Arial"/>
                                <w:sz w:val="14"/>
                                <w:szCs w:val="14"/>
                              </w:rPr>
                              <w:t>Whole school reading events (World Book Day, author visits etc.)</w:t>
                            </w:r>
                          </w:p>
                          <w:p w14:paraId="3EDCF461" w14:textId="77777777" w:rsidR="003F779E" w:rsidRPr="00DF750A" w:rsidRDefault="003F779E" w:rsidP="003F779E">
                            <w:pPr>
                              <w:tabs>
                                <w:tab w:val="left" w:pos="3660"/>
                              </w:tabs>
                              <w:rPr>
                                <w:rFonts w:ascii="XCCW Joined 19a" w:hAnsi="XCCW Joined 19a" w:cs="Arial"/>
                                <w:sz w:val="14"/>
                                <w:szCs w:val="14"/>
                              </w:rPr>
                            </w:pPr>
                          </w:p>
                          <w:p w14:paraId="2D95B087" w14:textId="334DB64C" w:rsidR="00AF5B44" w:rsidRPr="0010548D" w:rsidRDefault="00AF5B44" w:rsidP="00301725">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E1617" id="Rounded Rectangle 17" o:spid="_x0000_s1027" style="position:absolute;margin-left:-42.75pt;margin-top:254.1pt;width:459.75pt;height:14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" fillcolor="#bef397" strokecolor="black [3213]" strokeweight=".5pt">
                <v:fill color2="#eafae0" rotate="t" focusposition=".5,.5" focussize="" colors="0 #bef397;.5 #d5f6c0;1 #eafae0" focus="100%" type="gradientRadial"/>
                <v:textbox>
                  <w:txbxContent>
                    <w:p w14:paraId="0C18791C" w14:textId="77777777" w:rsidR="003F779E" w:rsidRDefault="003F779E" w:rsidP="003F779E">
                      <w:pPr>
                        <w:tabs>
                          <w:tab w:val="left" w:pos="3660"/>
                        </w:tabs>
                        <w:rPr>
                          <w:rFonts w:ascii="XCCW Joined 19a" w:hAnsi="XCCW Joined 19a" w:cs="Arial"/>
                          <w:sz w:val="16"/>
                        </w:rPr>
                      </w:pPr>
                    </w:p>
                    <w:p w14:paraId="3D9879B7" w14:textId="77777777" w:rsidR="003F779E" w:rsidRPr="00DF750A" w:rsidRDefault="003F779E" w:rsidP="003F779E">
                      <w:pPr>
                        <w:tabs>
                          <w:tab w:val="left" w:pos="3660"/>
                        </w:tabs>
                        <w:spacing w:line="240" w:lineRule="auto"/>
                        <w:rPr>
                          <w:rFonts w:ascii="XCCW Joined 19a" w:hAnsi="XCCW Joined 19a" w:cs="Arial"/>
                          <w:sz w:val="14"/>
                          <w:szCs w:val="14"/>
                        </w:rPr>
                      </w:pPr>
                      <w:r w:rsidRPr="00DF750A">
                        <w:rPr>
                          <w:rFonts w:ascii="XCCW Joined 19a" w:hAnsi="XCCW Joined 19a" w:cs="Arial"/>
                          <w:sz w:val="14"/>
                          <w:szCs w:val="14"/>
                        </w:rPr>
                        <w:t xml:space="preserve">At Plantation Primary School we believe in nurturing a genuine lifelong interest in reading in all of our pupils. The following initiatives are used to promote Reading for Pleasure:    </w:t>
                      </w:r>
                    </w:p>
                    <w:p w14:paraId="55DBC709" w14:textId="68CF408C" w:rsidR="000D6465" w:rsidRPr="00DF750A" w:rsidRDefault="003F779E" w:rsidP="00DF750A">
                      <w:pPr>
                        <w:pStyle w:val="ListParagraph"/>
                        <w:numPr>
                          <w:ilvl w:val="0"/>
                          <w:numId w:val="2"/>
                        </w:numPr>
                        <w:tabs>
                          <w:tab w:val="left" w:pos="3660"/>
                        </w:tabs>
                        <w:spacing w:line="240" w:lineRule="auto"/>
                        <w:rPr>
                          <w:rFonts w:ascii="XCCW Joined 19a" w:hAnsi="XCCW Joined 19a" w:cs="Arial"/>
                          <w:sz w:val="14"/>
                          <w:szCs w:val="14"/>
                        </w:rPr>
                      </w:pPr>
                      <w:r w:rsidRPr="00DF750A">
                        <w:rPr>
                          <w:rFonts w:ascii="XCCW Joined 19a" w:hAnsi="XCCW Joined 19a" w:cs="Arial"/>
                          <w:sz w:val="14"/>
                          <w:szCs w:val="14"/>
                        </w:rPr>
                        <w:t>Story time in class</w:t>
                      </w:r>
                    </w:p>
                    <w:p w14:paraId="172CD67D" w14:textId="3A580E53" w:rsidR="003F779E" w:rsidRPr="00DF750A" w:rsidRDefault="003F779E" w:rsidP="003F779E">
                      <w:pPr>
                        <w:pStyle w:val="ListParagraph"/>
                        <w:numPr>
                          <w:ilvl w:val="0"/>
                          <w:numId w:val="2"/>
                        </w:numPr>
                        <w:tabs>
                          <w:tab w:val="left" w:pos="3660"/>
                        </w:tabs>
                        <w:spacing w:after="0" w:line="240" w:lineRule="auto"/>
                        <w:rPr>
                          <w:rFonts w:ascii="XCCW Joined 19a" w:hAnsi="XCCW Joined 19a" w:cs="Arial"/>
                          <w:sz w:val="14"/>
                          <w:szCs w:val="14"/>
                        </w:rPr>
                      </w:pPr>
                      <w:r w:rsidRPr="00DF750A">
                        <w:rPr>
                          <w:rFonts w:ascii="XCCW Joined 19a" w:hAnsi="XCCW Joined 19a" w:cs="Arial"/>
                          <w:sz w:val="14"/>
                          <w:szCs w:val="14"/>
                        </w:rPr>
                        <w:t xml:space="preserve">The Book Shack </w:t>
                      </w:r>
                    </w:p>
                    <w:p w14:paraId="2E2D41F1" w14:textId="2DD54057" w:rsidR="003F779E" w:rsidRPr="00DF750A" w:rsidRDefault="003F779E" w:rsidP="003F779E">
                      <w:pPr>
                        <w:pStyle w:val="ListParagraph"/>
                        <w:numPr>
                          <w:ilvl w:val="0"/>
                          <w:numId w:val="2"/>
                        </w:numPr>
                        <w:tabs>
                          <w:tab w:val="left" w:pos="3660"/>
                        </w:tabs>
                        <w:spacing w:after="0" w:line="240" w:lineRule="auto"/>
                        <w:rPr>
                          <w:rFonts w:ascii="XCCW Joined 19a" w:hAnsi="XCCW Joined 19a" w:cs="Arial"/>
                          <w:sz w:val="14"/>
                          <w:szCs w:val="14"/>
                        </w:rPr>
                      </w:pPr>
                      <w:r w:rsidRPr="00DF750A">
                        <w:rPr>
                          <w:rFonts w:ascii="XCCW Joined 19a" w:hAnsi="XCCW Joined 19a" w:cs="Arial"/>
                          <w:sz w:val="14"/>
                          <w:szCs w:val="14"/>
                        </w:rPr>
                        <w:t>Access to eBooks via various different reading platforms (EPIC, Oxford Owl etc.)</w:t>
                      </w:r>
                    </w:p>
                    <w:p w14:paraId="49FD7D03" w14:textId="08B481FB" w:rsidR="003F779E" w:rsidRPr="00DF750A" w:rsidRDefault="003F779E" w:rsidP="003F779E">
                      <w:pPr>
                        <w:pStyle w:val="ListParagraph"/>
                        <w:numPr>
                          <w:ilvl w:val="0"/>
                          <w:numId w:val="2"/>
                        </w:numPr>
                        <w:tabs>
                          <w:tab w:val="left" w:pos="3660"/>
                        </w:tabs>
                        <w:spacing w:after="0" w:line="240" w:lineRule="auto"/>
                        <w:rPr>
                          <w:rFonts w:ascii="XCCW Joined 19a" w:hAnsi="XCCW Joined 19a" w:cs="Arial"/>
                          <w:sz w:val="14"/>
                          <w:szCs w:val="14"/>
                        </w:rPr>
                      </w:pPr>
                      <w:r w:rsidRPr="00DF750A">
                        <w:rPr>
                          <w:rFonts w:ascii="XCCW Joined 19a" w:hAnsi="XCCW Joined 19a" w:cs="Arial"/>
                          <w:sz w:val="14"/>
                          <w:szCs w:val="14"/>
                        </w:rPr>
                        <w:t>Reading incentives (Reader of the term, competitions etc.)</w:t>
                      </w:r>
                    </w:p>
                    <w:p w14:paraId="6C36C460" w14:textId="2C9E6C75" w:rsidR="003F779E" w:rsidRPr="00DF750A" w:rsidRDefault="003F779E" w:rsidP="00DF750A">
                      <w:pPr>
                        <w:pStyle w:val="ListParagraph"/>
                        <w:numPr>
                          <w:ilvl w:val="0"/>
                          <w:numId w:val="2"/>
                        </w:numPr>
                        <w:tabs>
                          <w:tab w:val="left" w:pos="3660"/>
                        </w:tabs>
                        <w:spacing w:after="0" w:line="240" w:lineRule="auto"/>
                        <w:rPr>
                          <w:rFonts w:ascii="XCCW Joined 19a" w:hAnsi="XCCW Joined 19a" w:cs="Arial"/>
                          <w:sz w:val="14"/>
                          <w:szCs w:val="14"/>
                        </w:rPr>
                      </w:pPr>
                      <w:r w:rsidRPr="00DF750A">
                        <w:rPr>
                          <w:rFonts w:ascii="XCCW Joined 19a" w:hAnsi="XCCW Joined 19a" w:cs="Arial"/>
                          <w:sz w:val="14"/>
                          <w:szCs w:val="14"/>
                        </w:rPr>
                        <w:t>Whole school reading events (World Book Day, author visits etc.)</w:t>
                      </w:r>
                    </w:p>
                    <w:p w14:paraId="3EDCF461" w14:textId="77777777" w:rsidR="003F779E" w:rsidRPr="00DF750A" w:rsidRDefault="003F779E" w:rsidP="003F779E">
                      <w:pPr>
                        <w:tabs>
                          <w:tab w:val="left" w:pos="3660"/>
                        </w:tabs>
                        <w:rPr>
                          <w:rFonts w:ascii="XCCW Joined 19a" w:hAnsi="XCCW Joined 19a" w:cs="Arial"/>
                          <w:sz w:val="14"/>
                          <w:szCs w:val="14"/>
                        </w:rPr>
                      </w:pPr>
                    </w:p>
                    <w:p w14:paraId="2D95B087" w14:textId="334DB64C" w:rsidR="00AF5B44" w:rsidRPr="0010548D" w:rsidRDefault="00AF5B44" w:rsidP="00301725">
                      <w:pPr>
                        <w:rPr>
                          <w:color w:val="7030A0"/>
                          <w:sz w:val="20"/>
                          <w:szCs w:val="20"/>
                        </w:rPr>
                      </w:pPr>
                    </w:p>
                  </w:txbxContent>
                </v:textbox>
              </v:roundrect>
            </w:pict>
          </mc:Fallback>
        </mc:AlternateContent>
      </w:r>
      <w:r w:rsidR="00624E44">
        <w:rPr>
          <w:rFonts w:ascii="Comic Sans MS" w:hAnsi="Comic Sans MS"/>
          <w:noProof/>
          <w:sz w:val="44"/>
          <w:szCs w:val="28"/>
          <w:lang w:eastAsia="en-GB"/>
        </w:rPr>
        <mc:AlternateContent>
          <mc:Choice Requires="wps">
            <w:drawing>
              <wp:anchor distT="0" distB="0" distL="114300" distR="114300" simplePos="0" relativeHeight="251658249" behindDoc="0" locked="0" layoutInCell="1" allowOverlap="1" wp14:anchorId="05BB0302" wp14:editId="66797232">
                <wp:simplePos x="0" y="0"/>
                <wp:positionH relativeFrom="column">
                  <wp:posOffset>1352550</wp:posOffset>
                </wp:positionH>
                <wp:positionV relativeFrom="paragraph">
                  <wp:posOffset>3265805</wp:posOffset>
                </wp:positionV>
                <wp:extent cx="1881505" cy="313055"/>
                <wp:effectExtent l="0" t="0" r="4445" b="0"/>
                <wp:wrapNone/>
                <wp:docPr id="54" name="Rounded Rectangle 43"/>
                <wp:cNvGraphicFramePr/>
                <a:graphic xmlns:a="http://schemas.openxmlformats.org/drawingml/2006/main">
                  <a:graphicData uri="http://schemas.microsoft.com/office/word/2010/wordprocessingShape">
                    <wps:wsp>
                      <wps:cNvSpPr/>
                      <wps:spPr>
                        <a:xfrm>
                          <a:off x="0" y="0"/>
                          <a:ext cx="1881505" cy="313055"/>
                        </a:xfrm>
                        <a:prstGeom prst="roundRect">
                          <a:avLst/>
                        </a:prstGeom>
                        <a:solidFill>
                          <a:sysClr val="window" lastClr="FFFFFF">
                            <a:lumMod val="85000"/>
                          </a:sysClr>
                        </a:solidFill>
                        <a:ln w="25400" cap="flat" cmpd="sng" algn="ctr">
                          <a:noFill/>
                          <a:prstDash val="solid"/>
                        </a:ln>
                        <a:effectLst/>
                      </wps:spPr>
                      <wps:txbx>
                        <w:txbxContent>
                          <w:p w14:paraId="312D918A" w14:textId="679ECF68"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Reading for Pleasure</w:t>
                            </w:r>
                          </w:p>
                          <w:p w14:paraId="65D44D7C" w14:textId="475751A2" w:rsidR="00DB70A0" w:rsidRPr="00835816"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B0302" id="Rounded Rectangle 43" o:spid="_x0000_s1026" style="position:absolute;margin-left:106.5pt;margin-top:257.15pt;width:148.15pt;height:24.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" fillcolor="#d9d9d9" stroked="f" strokeweight="2pt">
                <v:textbox>
                  <w:txbxContent>
                    <w:p w14:paraId="312D918A" w14:textId="679ECF68"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Reading for Pleasure</w:t>
                      </w:r>
                    </w:p>
                    <w:p w14:paraId="65D44D7C" w14:textId="475751A2" w:rsidR="00DB70A0" w:rsidRPr="00835816" w:rsidRDefault="00DB70A0" w:rsidP="00DB70A0">
                      <w:pPr>
                        <w:jc w:val="center"/>
                        <w:rPr>
                          <w:sz w:val="28"/>
                          <w:szCs w:val="28"/>
                        </w:rPr>
                      </w:pPr>
                    </w:p>
                  </w:txbxContent>
                </v:textbox>
              </v:roundrect>
            </w:pict>
          </mc:Fallback>
        </mc:AlternateContent>
      </w:r>
      <w:r w:rsidR="00624E44">
        <w:rPr>
          <w:rFonts w:ascii="Comic Sans MS" w:hAnsi="Comic Sans MS"/>
          <w:noProof/>
          <w:sz w:val="44"/>
          <w:szCs w:val="28"/>
          <w:lang w:eastAsia="en-GB"/>
        </w:rPr>
        <mc:AlternateContent>
          <mc:Choice Requires="wps">
            <w:drawing>
              <wp:anchor distT="0" distB="0" distL="114300" distR="114300" simplePos="0" relativeHeight="251658252" behindDoc="0" locked="0" layoutInCell="1" allowOverlap="1" wp14:anchorId="5E60BE64" wp14:editId="615615F9">
                <wp:simplePos x="0" y="0"/>
                <wp:positionH relativeFrom="column">
                  <wp:posOffset>1443355</wp:posOffset>
                </wp:positionH>
                <wp:positionV relativeFrom="paragraph">
                  <wp:posOffset>5142230</wp:posOffset>
                </wp:positionV>
                <wp:extent cx="1786255" cy="257175"/>
                <wp:effectExtent l="0" t="0" r="4445" b="9525"/>
                <wp:wrapNone/>
                <wp:docPr id="43" name="Rounded Rectangle 43"/>
                <wp:cNvGraphicFramePr/>
                <a:graphic xmlns:a="http://schemas.openxmlformats.org/drawingml/2006/main">
                  <a:graphicData uri="http://schemas.microsoft.com/office/word/2010/wordprocessingShape">
                    <wps:wsp>
                      <wps:cNvSpPr/>
                      <wps:spPr>
                        <a:xfrm>
                          <a:off x="0" y="0"/>
                          <a:ext cx="1786255" cy="257175"/>
                        </a:xfrm>
                        <a:prstGeom prst="roundRect">
                          <a:avLst/>
                        </a:prstGeom>
                        <a:solidFill>
                          <a:sysClr val="window" lastClr="FFFFFF">
                            <a:lumMod val="85000"/>
                          </a:sysClr>
                        </a:solidFill>
                        <a:ln w="25400" cap="flat" cmpd="sng" algn="ctr">
                          <a:noFill/>
                          <a:prstDash val="solid"/>
                        </a:ln>
                        <a:effectLst/>
                      </wps:spPr>
                      <wps:txb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0BE64" id="_x0000_s1027" style="position:absolute;margin-left:113.65pt;margin-top:404.9pt;width:140.65pt;height:20.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" fillcolor="#d9d9d9" stroked="f" strokeweight="2pt">
                <v:textbo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v:textbox>
              </v:roundrect>
            </w:pict>
          </mc:Fallback>
        </mc:AlternateContent>
      </w:r>
      <w:r w:rsidR="002A0205">
        <w:rPr>
          <w:rFonts w:ascii="Comic Sans MS" w:hAnsi="Comic Sans MS"/>
          <w:noProof/>
          <w:sz w:val="44"/>
          <w:szCs w:val="28"/>
          <w:lang w:eastAsia="en-GB"/>
        </w:rPr>
        <mc:AlternateContent>
          <mc:Choice Requires="wps">
            <w:drawing>
              <wp:anchor distT="0" distB="0" distL="114300" distR="114300" simplePos="0" relativeHeight="251658247" behindDoc="0" locked="0" layoutInCell="1" allowOverlap="1" wp14:anchorId="4E8DFEC7" wp14:editId="6000AF0F">
                <wp:simplePos x="0" y="0"/>
                <wp:positionH relativeFrom="column">
                  <wp:posOffset>5372100</wp:posOffset>
                </wp:positionH>
                <wp:positionV relativeFrom="paragraph">
                  <wp:posOffset>3218179</wp:posOffset>
                </wp:positionV>
                <wp:extent cx="4010025" cy="1857375"/>
                <wp:effectExtent l="12700" t="25400" r="28575" b="34925"/>
                <wp:wrapNone/>
                <wp:docPr id="26" name="Rounded Rectangle 26"/>
                <wp:cNvGraphicFramePr/>
                <a:graphic xmlns:a="http://schemas.openxmlformats.org/drawingml/2006/main">
                  <a:graphicData uri="http://schemas.microsoft.com/office/word/2010/wordprocessingShape">
                    <wps:wsp>
                      <wps:cNvSpPr/>
                      <wps:spPr>
                        <a:xfrm>
                          <a:off x="0" y="0"/>
                          <a:ext cx="4010025" cy="1857375"/>
                        </a:xfrm>
                        <a:custGeom>
                          <a:avLst/>
                          <a:gdLst>
                            <a:gd name="connsiteX0" fmla="*/ 0 w 4010025"/>
                            <a:gd name="connsiteY0" fmla="*/ 309569 h 1857375"/>
                            <a:gd name="connsiteX1" fmla="*/ 309569 w 4010025"/>
                            <a:gd name="connsiteY1" fmla="*/ 0 h 1857375"/>
                            <a:gd name="connsiteX2" fmla="*/ 806899 w 4010025"/>
                            <a:gd name="connsiteY2" fmla="*/ 0 h 1857375"/>
                            <a:gd name="connsiteX3" fmla="*/ 1405956 w 4010025"/>
                            <a:gd name="connsiteY3" fmla="*/ 0 h 1857375"/>
                            <a:gd name="connsiteX4" fmla="*/ 1937195 w 4010025"/>
                            <a:gd name="connsiteY4" fmla="*/ 0 h 1857375"/>
                            <a:gd name="connsiteX5" fmla="*/ 2536251 w 4010025"/>
                            <a:gd name="connsiteY5" fmla="*/ 0 h 1857375"/>
                            <a:gd name="connsiteX6" fmla="*/ 3101399 w 4010025"/>
                            <a:gd name="connsiteY6" fmla="*/ 0 h 1857375"/>
                            <a:gd name="connsiteX7" fmla="*/ 3700456 w 4010025"/>
                            <a:gd name="connsiteY7" fmla="*/ 0 h 1857375"/>
                            <a:gd name="connsiteX8" fmla="*/ 4010025 w 4010025"/>
                            <a:gd name="connsiteY8" fmla="*/ 309569 h 1857375"/>
                            <a:gd name="connsiteX9" fmla="*/ 4010025 w 4010025"/>
                            <a:gd name="connsiteY9" fmla="*/ 685168 h 1857375"/>
                            <a:gd name="connsiteX10" fmla="*/ 4010025 w 4010025"/>
                            <a:gd name="connsiteY10" fmla="*/ 1097913 h 1857375"/>
                            <a:gd name="connsiteX11" fmla="*/ 4010025 w 4010025"/>
                            <a:gd name="connsiteY11" fmla="*/ 1547806 h 1857375"/>
                            <a:gd name="connsiteX12" fmla="*/ 3700456 w 4010025"/>
                            <a:gd name="connsiteY12" fmla="*/ 1857375 h 1857375"/>
                            <a:gd name="connsiteX13" fmla="*/ 3203126 w 4010025"/>
                            <a:gd name="connsiteY13" fmla="*/ 1857375 h 1857375"/>
                            <a:gd name="connsiteX14" fmla="*/ 2570160 w 4010025"/>
                            <a:gd name="connsiteY14" fmla="*/ 1857375 h 1857375"/>
                            <a:gd name="connsiteX15" fmla="*/ 2038921 w 4010025"/>
                            <a:gd name="connsiteY15" fmla="*/ 1857375 h 1857375"/>
                            <a:gd name="connsiteX16" fmla="*/ 1405956 w 4010025"/>
                            <a:gd name="connsiteY16" fmla="*/ 1857375 h 1857375"/>
                            <a:gd name="connsiteX17" fmla="*/ 908626 w 4010025"/>
                            <a:gd name="connsiteY17" fmla="*/ 1857375 h 1857375"/>
                            <a:gd name="connsiteX18" fmla="*/ 309569 w 4010025"/>
                            <a:gd name="connsiteY18" fmla="*/ 1857375 h 1857375"/>
                            <a:gd name="connsiteX19" fmla="*/ 0 w 4010025"/>
                            <a:gd name="connsiteY19" fmla="*/ 1547806 h 1857375"/>
                            <a:gd name="connsiteX20" fmla="*/ 0 w 4010025"/>
                            <a:gd name="connsiteY20" fmla="*/ 1159825 h 1857375"/>
                            <a:gd name="connsiteX21" fmla="*/ 0 w 4010025"/>
                            <a:gd name="connsiteY21" fmla="*/ 722315 h 1857375"/>
                            <a:gd name="connsiteX22" fmla="*/ 0 w 4010025"/>
                            <a:gd name="connsiteY22" fmla="*/ 309569 h 1857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010025" h="1857375" fill="none" extrusionOk="0">
                              <a:moveTo>
                                <a:pt x="0" y="309569"/>
                              </a:moveTo>
                              <a:cubicBezTo>
                                <a:pt x="-40429" y="166623"/>
                                <a:pt x="154156" y="-45304"/>
                                <a:pt x="309569" y="0"/>
                              </a:cubicBezTo>
                              <a:cubicBezTo>
                                <a:pt x="525747" y="-4764"/>
                                <a:pt x="590282" y="56534"/>
                                <a:pt x="806899" y="0"/>
                              </a:cubicBezTo>
                              <a:cubicBezTo>
                                <a:pt x="1023516" y="-56534"/>
                                <a:pt x="1171890" y="50053"/>
                                <a:pt x="1405956" y="0"/>
                              </a:cubicBezTo>
                              <a:cubicBezTo>
                                <a:pt x="1640022" y="-50053"/>
                                <a:pt x="1678327" y="16382"/>
                                <a:pt x="1937195" y="0"/>
                              </a:cubicBezTo>
                              <a:cubicBezTo>
                                <a:pt x="2196063" y="-16382"/>
                                <a:pt x="2300078" y="37456"/>
                                <a:pt x="2536251" y="0"/>
                              </a:cubicBezTo>
                              <a:cubicBezTo>
                                <a:pt x="2772424" y="-37456"/>
                                <a:pt x="2940088" y="12468"/>
                                <a:pt x="3101399" y="0"/>
                              </a:cubicBezTo>
                              <a:cubicBezTo>
                                <a:pt x="3262710" y="-12468"/>
                                <a:pt x="3559937" y="56659"/>
                                <a:pt x="3700456" y="0"/>
                              </a:cubicBezTo>
                              <a:cubicBezTo>
                                <a:pt x="3886800" y="-21353"/>
                                <a:pt x="4050050" y="114260"/>
                                <a:pt x="4010025" y="309569"/>
                              </a:cubicBezTo>
                              <a:cubicBezTo>
                                <a:pt x="4028279" y="396286"/>
                                <a:pt x="3999302" y="557325"/>
                                <a:pt x="4010025" y="685168"/>
                              </a:cubicBezTo>
                              <a:cubicBezTo>
                                <a:pt x="4020748" y="813011"/>
                                <a:pt x="4002172" y="949094"/>
                                <a:pt x="4010025" y="1097913"/>
                              </a:cubicBezTo>
                              <a:cubicBezTo>
                                <a:pt x="4017878" y="1246732"/>
                                <a:pt x="3980840" y="1419966"/>
                                <a:pt x="4010025" y="1547806"/>
                              </a:cubicBezTo>
                              <a:cubicBezTo>
                                <a:pt x="4014061" y="1702349"/>
                                <a:pt x="3870591" y="1861347"/>
                                <a:pt x="3700456" y="1857375"/>
                              </a:cubicBezTo>
                              <a:cubicBezTo>
                                <a:pt x="3547378" y="1902646"/>
                                <a:pt x="3358377" y="1819130"/>
                                <a:pt x="3203126" y="1857375"/>
                              </a:cubicBezTo>
                              <a:cubicBezTo>
                                <a:pt x="3047875" y="1895620"/>
                                <a:pt x="2844341" y="1810793"/>
                                <a:pt x="2570160" y="1857375"/>
                              </a:cubicBezTo>
                              <a:cubicBezTo>
                                <a:pt x="2295979" y="1903957"/>
                                <a:pt x="2161507" y="1800157"/>
                                <a:pt x="2038921" y="1857375"/>
                              </a:cubicBezTo>
                              <a:cubicBezTo>
                                <a:pt x="1916335" y="1914593"/>
                                <a:pt x="1722361" y="1795597"/>
                                <a:pt x="1405956" y="1857375"/>
                              </a:cubicBezTo>
                              <a:cubicBezTo>
                                <a:pt x="1089552" y="1919153"/>
                                <a:pt x="1012401" y="1823715"/>
                                <a:pt x="908626" y="1857375"/>
                              </a:cubicBezTo>
                              <a:cubicBezTo>
                                <a:pt x="804851" y="1891035"/>
                                <a:pt x="513517" y="1829076"/>
                                <a:pt x="309569" y="1857375"/>
                              </a:cubicBezTo>
                              <a:cubicBezTo>
                                <a:pt x="145516" y="1865481"/>
                                <a:pt x="-21429" y="1736472"/>
                                <a:pt x="0" y="1547806"/>
                              </a:cubicBezTo>
                              <a:cubicBezTo>
                                <a:pt x="-1593" y="1447545"/>
                                <a:pt x="3796" y="1276585"/>
                                <a:pt x="0" y="1159825"/>
                              </a:cubicBezTo>
                              <a:cubicBezTo>
                                <a:pt x="-3796" y="1043065"/>
                                <a:pt x="25926" y="873935"/>
                                <a:pt x="0" y="722315"/>
                              </a:cubicBezTo>
                              <a:cubicBezTo>
                                <a:pt x="-25926" y="570695"/>
                                <a:pt x="33941" y="469994"/>
                                <a:pt x="0" y="309569"/>
                              </a:cubicBezTo>
                              <a:close/>
                            </a:path>
                            <a:path w="4010025" h="1857375" stroke="0" extrusionOk="0">
                              <a:moveTo>
                                <a:pt x="0" y="309569"/>
                              </a:moveTo>
                              <a:cubicBezTo>
                                <a:pt x="4718" y="142597"/>
                                <a:pt x="126386" y="-20939"/>
                                <a:pt x="309569" y="0"/>
                              </a:cubicBezTo>
                              <a:cubicBezTo>
                                <a:pt x="455702" y="-32602"/>
                                <a:pt x="648495" y="11069"/>
                                <a:pt x="840808" y="0"/>
                              </a:cubicBezTo>
                              <a:cubicBezTo>
                                <a:pt x="1033121" y="-11069"/>
                                <a:pt x="1143267" y="56761"/>
                                <a:pt x="1338138" y="0"/>
                              </a:cubicBezTo>
                              <a:cubicBezTo>
                                <a:pt x="1533009" y="-56761"/>
                                <a:pt x="1718871" y="25726"/>
                                <a:pt x="1869377" y="0"/>
                              </a:cubicBezTo>
                              <a:cubicBezTo>
                                <a:pt x="2019883" y="-25726"/>
                                <a:pt x="2176830" y="4079"/>
                                <a:pt x="2366707" y="0"/>
                              </a:cubicBezTo>
                              <a:cubicBezTo>
                                <a:pt x="2556584" y="-4079"/>
                                <a:pt x="2618665" y="31203"/>
                                <a:pt x="2830128" y="0"/>
                              </a:cubicBezTo>
                              <a:cubicBezTo>
                                <a:pt x="3041591" y="-31203"/>
                                <a:pt x="3270510" y="58935"/>
                                <a:pt x="3700456" y="0"/>
                              </a:cubicBezTo>
                              <a:cubicBezTo>
                                <a:pt x="3883609" y="11833"/>
                                <a:pt x="4035942" y="100974"/>
                                <a:pt x="4010025" y="309569"/>
                              </a:cubicBezTo>
                              <a:cubicBezTo>
                                <a:pt x="4041047" y="405248"/>
                                <a:pt x="4006900" y="540921"/>
                                <a:pt x="4010025" y="722315"/>
                              </a:cubicBezTo>
                              <a:cubicBezTo>
                                <a:pt x="4013150" y="903709"/>
                                <a:pt x="3967006" y="1067148"/>
                                <a:pt x="4010025" y="1159825"/>
                              </a:cubicBezTo>
                              <a:cubicBezTo>
                                <a:pt x="4053044" y="1252502"/>
                                <a:pt x="3968492" y="1408461"/>
                                <a:pt x="4010025" y="1547806"/>
                              </a:cubicBezTo>
                              <a:cubicBezTo>
                                <a:pt x="3968698" y="1720929"/>
                                <a:pt x="3892175" y="1821661"/>
                                <a:pt x="3700456" y="1857375"/>
                              </a:cubicBezTo>
                              <a:cubicBezTo>
                                <a:pt x="3490050" y="1885526"/>
                                <a:pt x="3311684" y="1809472"/>
                                <a:pt x="3169217" y="1857375"/>
                              </a:cubicBezTo>
                              <a:cubicBezTo>
                                <a:pt x="3026750" y="1905278"/>
                                <a:pt x="2906708" y="1856348"/>
                                <a:pt x="2671887" y="1857375"/>
                              </a:cubicBezTo>
                              <a:cubicBezTo>
                                <a:pt x="2437066" y="1858402"/>
                                <a:pt x="2374404" y="1817118"/>
                                <a:pt x="2208466" y="1857375"/>
                              </a:cubicBezTo>
                              <a:cubicBezTo>
                                <a:pt x="2042528" y="1897632"/>
                                <a:pt x="1896203" y="1796476"/>
                                <a:pt x="1609409" y="1857375"/>
                              </a:cubicBezTo>
                              <a:cubicBezTo>
                                <a:pt x="1322615" y="1918274"/>
                                <a:pt x="1248722" y="1797947"/>
                                <a:pt x="976443" y="1857375"/>
                              </a:cubicBezTo>
                              <a:cubicBezTo>
                                <a:pt x="704164" y="1916803"/>
                                <a:pt x="524564" y="1787013"/>
                                <a:pt x="309569" y="1857375"/>
                              </a:cubicBezTo>
                              <a:cubicBezTo>
                                <a:pt x="113055" y="1849089"/>
                                <a:pt x="-5612" y="1721865"/>
                                <a:pt x="0" y="1547806"/>
                              </a:cubicBezTo>
                              <a:cubicBezTo>
                                <a:pt x="-33122" y="1436307"/>
                                <a:pt x="33062" y="1282899"/>
                                <a:pt x="0" y="1172207"/>
                              </a:cubicBezTo>
                              <a:cubicBezTo>
                                <a:pt x="-33062" y="1061515"/>
                                <a:pt x="7232" y="908585"/>
                                <a:pt x="0" y="771844"/>
                              </a:cubicBezTo>
                              <a:cubicBezTo>
                                <a:pt x="-7232" y="635103"/>
                                <a:pt x="26633" y="498804"/>
                                <a:pt x="0" y="309569"/>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824470337">
                                <a:prstGeom prst="roundRect">
                                  <a:avLst/>
                                </a:prstGeom>
                                <ask:type>
                                  <ask:lineSketchScribble/>
                                </ask:type>
                              </ask:lineSketchStyleProps>
                            </a:ext>
                          </a:extLst>
                        </a:ln>
                        <a:effectLst/>
                      </wps:spPr>
                      <wps:txbx>
                        <w:txbxContent>
                          <w:p w14:paraId="5DDB91F6" w14:textId="77777777" w:rsidR="00B6445D" w:rsidRDefault="00B6445D" w:rsidP="00501688">
                            <w:pPr>
                              <w:rPr>
                                <w:color w:val="7030A0"/>
                                <w:sz w:val="20"/>
                                <w:szCs w:val="20"/>
                              </w:rPr>
                            </w:pPr>
                          </w:p>
                          <w:p w14:paraId="76D012F3" w14:textId="1C9CE37C" w:rsidR="00D76ABD" w:rsidRPr="00674695" w:rsidRDefault="001D051D" w:rsidP="00501688">
                            <w:pPr>
                              <w:rPr>
                                <w:rFonts w:ascii="XCCW Joined 19a" w:hAnsi="XCCW Joined 19a"/>
                                <w:color w:val="7030A0"/>
                                <w:sz w:val="14"/>
                                <w:szCs w:val="14"/>
                              </w:rPr>
                            </w:pPr>
                            <w:r w:rsidRPr="00B6445D">
                              <w:rPr>
                                <w:rFonts w:ascii="XCCW Joined 19a" w:hAnsi="XCCW Joined 19a"/>
                                <w:sz w:val="12"/>
                                <w:szCs w:val="12"/>
                              </w:rPr>
                              <w:t xml:space="preserve">Assessment is used to inform the planning and teaching of reading. Half-termly </w:t>
                            </w:r>
                            <w:r w:rsidRPr="00B6445D">
                              <w:rPr>
                                <w:rFonts w:ascii="XCCW Joined 19a" w:hAnsi="XCCW Joined 19a"/>
                                <w:b/>
                                <w:sz w:val="12"/>
                                <w:szCs w:val="12"/>
                              </w:rPr>
                              <w:t>Accelerated Reader</w:t>
                            </w:r>
                            <w:r w:rsidRPr="00B6445D">
                              <w:rPr>
                                <w:rFonts w:ascii="XCCW Joined 19a" w:hAnsi="XCCW Joined 19a"/>
                                <w:sz w:val="12"/>
                                <w:szCs w:val="12"/>
                              </w:rPr>
                              <w:t xml:space="preserve"> reports are used to track everyday reading comprehension. </w:t>
                            </w:r>
                            <w:r w:rsidR="00353F9A" w:rsidRPr="00B6445D">
                              <w:rPr>
                                <w:rFonts w:ascii="XCCW Joined 19a" w:hAnsi="XCCW Joined 19a"/>
                                <w:sz w:val="12"/>
                                <w:szCs w:val="12"/>
                              </w:rPr>
                              <w:t xml:space="preserve">Termly </w:t>
                            </w:r>
                            <w:proofErr w:type="spellStart"/>
                            <w:r w:rsidR="00353F9A" w:rsidRPr="00B6445D">
                              <w:rPr>
                                <w:rFonts w:ascii="XCCW Joined 19a" w:hAnsi="XCCW Joined 19a"/>
                                <w:b/>
                                <w:sz w:val="12"/>
                                <w:szCs w:val="12"/>
                              </w:rPr>
                              <w:t>Testbase</w:t>
                            </w:r>
                            <w:proofErr w:type="spellEnd"/>
                            <w:r w:rsidR="00353F9A" w:rsidRPr="00B6445D">
                              <w:rPr>
                                <w:rFonts w:ascii="XCCW Joined 19a" w:hAnsi="XCCW Joined 19a"/>
                                <w:b/>
                                <w:sz w:val="12"/>
                                <w:szCs w:val="12"/>
                              </w:rPr>
                              <w:t xml:space="preserve"> </w:t>
                            </w:r>
                            <w:r w:rsidR="00353F9A" w:rsidRPr="00B6445D">
                              <w:rPr>
                                <w:rFonts w:ascii="XCCW Joined 19a" w:hAnsi="XCCW Joined 19a"/>
                                <w:sz w:val="12"/>
                                <w:szCs w:val="12"/>
                              </w:rPr>
                              <w:t>assessments are also used to track reading comprehension progress. We also use our Pathways to Read whole school assessment tool, to help identify individual areas of need throughout the year. Pupil Progress Meetings are then used to identify children for additional reading interventions.</w:t>
                            </w:r>
                            <w:r w:rsidR="00B6445D" w:rsidRPr="00B6445D">
                              <w:rPr>
                                <w:rFonts w:ascii="XCCW Joined 19a" w:hAnsi="XCCW Joined 19a"/>
                                <w:sz w:val="12"/>
                                <w:szCs w:val="12"/>
                              </w:rPr>
                              <w:t xml:space="preserve"> </w:t>
                            </w:r>
                            <w:r w:rsidR="002A0205" w:rsidRPr="00B6445D">
                              <w:rPr>
                                <w:rFonts w:ascii="XCCW Joined 19a" w:hAnsi="XCCW Joined 19a"/>
                                <w:sz w:val="12"/>
                                <w:szCs w:val="12"/>
                              </w:rPr>
                              <w:t xml:space="preserve">Children will also sit a National Reading Comprehension </w:t>
                            </w:r>
                            <w:r w:rsidR="00646DEA">
                              <w:rPr>
                                <w:rFonts w:ascii="XCCW Joined 19a" w:hAnsi="XCCW Joined 19a"/>
                                <w:sz w:val="12"/>
                                <w:szCs w:val="12"/>
                              </w:rPr>
                              <w:t xml:space="preserve">and SPaG </w:t>
                            </w:r>
                            <w:r w:rsidR="002A0205" w:rsidRPr="00B6445D">
                              <w:rPr>
                                <w:rFonts w:ascii="XCCW Joined 19a" w:hAnsi="XCCW Joined 19a"/>
                                <w:sz w:val="12"/>
                                <w:szCs w:val="12"/>
                              </w:rPr>
                              <w:t>Assessment at the end of Y6.</w:t>
                            </w:r>
                            <w:r w:rsidR="00D76ABD" w:rsidRPr="00674695">
                              <w:rPr>
                                <w:rFonts w:ascii="XCCW Joined 19a" w:hAnsi="XCCW Joined 19a"/>
                                <w:color w:val="7030A0"/>
                                <w:sz w:val="14"/>
                                <w:szCs w:val="14"/>
                              </w:rPr>
                              <w:br/>
                            </w:r>
                          </w:p>
                          <w:p w14:paraId="74DE9FE4" w14:textId="348B1D39" w:rsidR="00004B3A" w:rsidRPr="00484D0D" w:rsidRDefault="00004B3A" w:rsidP="00B839EF">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DFEC7" id="Rounded Rectangle 26" o:spid="_x0000_s1030" style="position:absolute;margin-left:423pt;margin-top:253.4pt;width:315.75pt;height:14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" fillcolor="#bef397" strokecolor="black [3213]" strokeweight=".5pt">
                <v:fill color2="#eafae0" rotate="t" focusposition=".5,.5" focussize="" colors="0 #bef397;.5 #d5f6c0;1 #eafae0" focus="100%" type="gradientRadial"/>
                <v:textbox>
                  <w:txbxContent>
                    <w:p w14:paraId="5DDB91F6" w14:textId="77777777" w:rsidR="00B6445D" w:rsidRDefault="00B6445D" w:rsidP="00501688">
                      <w:pPr>
                        <w:rPr>
                          <w:color w:val="7030A0"/>
                          <w:sz w:val="20"/>
                          <w:szCs w:val="20"/>
                        </w:rPr>
                      </w:pPr>
                    </w:p>
                    <w:p w14:paraId="76D012F3" w14:textId="1C9CE37C" w:rsidR="00D76ABD" w:rsidRPr="00674695" w:rsidRDefault="001D051D" w:rsidP="00501688">
                      <w:pPr>
                        <w:rPr>
                          <w:rFonts w:ascii="XCCW Joined 19a" w:hAnsi="XCCW Joined 19a"/>
                          <w:color w:val="7030A0"/>
                          <w:sz w:val="14"/>
                          <w:szCs w:val="14"/>
                        </w:rPr>
                      </w:pPr>
                      <w:r w:rsidRPr="00B6445D">
                        <w:rPr>
                          <w:rFonts w:ascii="XCCW Joined 19a" w:hAnsi="XCCW Joined 19a"/>
                          <w:sz w:val="12"/>
                          <w:szCs w:val="12"/>
                        </w:rPr>
                        <w:t xml:space="preserve">Assessment is used to inform the planning and teaching of reading. Half-termly </w:t>
                      </w:r>
                      <w:r w:rsidRPr="00B6445D">
                        <w:rPr>
                          <w:rFonts w:ascii="XCCW Joined 19a" w:hAnsi="XCCW Joined 19a"/>
                          <w:b/>
                          <w:sz w:val="12"/>
                          <w:szCs w:val="12"/>
                        </w:rPr>
                        <w:t>Accelerated Reader</w:t>
                      </w:r>
                      <w:r w:rsidRPr="00B6445D">
                        <w:rPr>
                          <w:rFonts w:ascii="XCCW Joined 19a" w:hAnsi="XCCW Joined 19a"/>
                          <w:sz w:val="12"/>
                          <w:szCs w:val="12"/>
                        </w:rPr>
                        <w:t xml:space="preserve"> reports are used to track everyday reading comprehension. </w:t>
                      </w:r>
                      <w:r w:rsidR="00353F9A" w:rsidRPr="00B6445D">
                        <w:rPr>
                          <w:rFonts w:ascii="XCCW Joined 19a" w:hAnsi="XCCW Joined 19a"/>
                          <w:sz w:val="12"/>
                          <w:szCs w:val="12"/>
                        </w:rPr>
                        <w:t xml:space="preserve">Termly </w:t>
                      </w:r>
                      <w:proofErr w:type="spellStart"/>
                      <w:r w:rsidR="00353F9A" w:rsidRPr="00B6445D">
                        <w:rPr>
                          <w:rFonts w:ascii="XCCW Joined 19a" w:hAnsi="XCCW Joined 19a"/>
                          <w:b/>
                          <w:sz w:val="12"/>
                          <w:szCs w:val="12"/>
                        </w:rPr>
                        <w:t>Testbase</w:t>
                      </w:r>
                      <w:proofErr w:type="spellEnd"/>
                      <w:r w:rsidR="00353F9A" w:rsidRPr="00B6445D">
                        <w:rPr>
                          <w:rFonts w:ascii="XCCW Joined 19a" w:hAnsi="XCCW Joined 19a"/>
                          <w:b/>
                          <w:sz w:val="12"/>
                          <w:szCs w:val="12"/>
                        </w:rPr>
                        <w:t xml:space="preserve"> </w:t>
                      </w:r>
                      <w:r w:rsidR="00353F9A" w:rsidRPr="00B6445D">
                        <w:rPr>
                          <w:rFonts w:ascii="XCCW Joined 19a" w:hAnsi="XCCW Joined 19a"/>
                          <w:sz w:val="12"/>
                          <w:szCs w:val="12"/>
                        </w:rPr>
                        <w:t>assessments are also used to track reading comprehension progress. We also use our Pathways to Read whole school assessment tool, to help identify individual areas of need throughout the year. Pupil Progress Meetings are then used to identify children for additional reading interventions.</w:t>
                      </w:r>
                      <w:r w:rsidR="00B6445D" w:rsidRPr="00B6445D">
                        <w:rPr>
                          <w:rFonts w:ascii="XCCW Joined 19a" w:hAnsi="XCCW Joined 19a"/>
                          <w:sz w:val="12"/>
                          <w:szCs w:val="12"/>
                        </w:rPr>
                        <w:t xml:space="preserve"> </w:t>
                      </w:r>
                      <w:r w:rsidR="002A0205" w:rsidRPr="00B6445D">
                        <w:rPr>
                          <w:rFonts w:ascii="XCCW Joined 19a" w:hAnsi="XCCW Joined 19a"/>
                          <w:sz w:val="12"/>
                          <w:szCs w:val="12"/>
                        </w:rPr>
                        <w:t xml:space="preserve">Children will also sit a National Reading Comprehension </w:t>
                      </w:r>
                      <w:r w:rsidR="00646DEA">
                        <w:rPr>
                          <w:rFonts w:ascii="XCCW Joined 19a" w:hAnsi="XCCW Joined 19a"/>
                          <w:sz w:val="12"/>
                          <w:szCs w:val="12"/>
                        </w:rPr>
                        <w:t xml:space="preserve">and SPaG </w:t>
                      </w:r>
                      <w:r w:rsidR="002A0205" w:rsidRPr="00B6445D">
                        <w:rPr>
                          <w:rFonts w:ascii="XCCW Joined 19a" w:hAnsi="XCCW Joined 19a"/>
                          <w:sz w:val="12"/>
                          <w:szCs w:val="12"/>
                        </w:rPr>
                        <w:t>Assessment at the end of Y6.</w:t>
                      </w:r>
                      <w:r w:rsidR="00D76ABD" w:rsidRPr="00674695">
                        <w:rPr>
                          <w:rFonts w:ascii="XCCW Joined 19a" w:hAnsi="XCCW Joined 19a"/>
                          <w:color w:val="7030A0"/>
                          <w:sz w:val="14"/>
                          <w:szCs w:val="14"/>
                        </w:rPr>
                        <w:br/>
                      </w:r>
                    </w:p>
                    <w:p w14:paraId="74DE9FE4" w14:textId="348B1D39" w:rsidR="00004B3A" w:rsidRPr="00484D0D" w:rsidRDefault="00004B3A" w:rsidP="00B839EF">
                      <w:pPr>
                        <w:rPr>
                          <w:color w:val="7030A0"/>
                          <w:sz w:val="20"/>
                          <w:szCs w:val="20"/>
                        </w:rPr>
                      </w:pPr>
                    </w:p>
                  </w:txbxContent>
                </v:textbox>
              </v:roundrect>
            </w:pict>
          </mc:Fallback>
        </mc:AlternateContent>
      </w:r>
      <w:r w:rsidR="002A0205">
        <w:rPr>
          <w:rFonts w:ascii="Comic Sans MS" w:hAnsi="Comic Sans MS"/>
          <w:noProof/>
          <w:sz w:val="44"/>
          <w:szCs w:val="28"/>
          <w:lang w:eastAsia="en-GB"/>
        </w:rPr>
        <mc:AlternateContent>
          <mc:Choice Requires="wps">
            <w:drawing>
              <wp:anchor distT="0" distB="0" distL="114300" distR="114300" simplePos="0" relativeHeight="251658254" behindDoc="0" locked="0" layoutInCell="1" allowOverlap="1" wp14:anchorId="2BAEFEA8" wp14:editId="2B5644D5">
                <wp:simplePos x="0" y="0"/>
                <wp:positionH relativeFrom="column">
                  <wp:posOffset>6421755</wp:posOffset>
                </wp:positionH>
                <wp:positionV relativeFrom="paragraph">
                  <wp:posOffset>5151120</wp:posOffset>
                </wp:positionV>
                <wp:extent cx="1629706" cy="314325"/>
                <wp:effectExtent l="0" t="0" r="8890" b="9525"/>
                <wp:wrapNone/>
                <wp:docPr id="45" name="Rounded Rectangle 45"/>
                <wp:cNvGraphicFramePr/>
                <a:graphic xmlns:a="http://schemas.openxmlformats.org/drawingml/2006/main">
                  <a:graphicData uri="http://schemas.microsoft.com/office/word/2010/wordprocessingShape">
                    <wps:wsp>
                      <wps:cNvSpPr/>
                      <wps:spPr>
                        <a:xfrm>
                          <a:off x="0" y="0"/>
                          <a:ext cx="1629706" cy="314325"/>
                        </a:xfrm>
                        <a:prstGeom prst="roundRect">
                          <a:avLst/>
                        </a:prstGeom>
                        <a:solidFill>
                          <a:sysClr val="window" lastClr="FFFFFF">
                            <a:lumMod val="85000"/>
                          </a:sysClr>
                        </a:solidFill>
                        <a:ln w="25400" cap="flat" cmpd="sng" algn="ctr">
                          <a:noFill/>
                          <a:prstDash val="solid"/>
                        </a:ln>
                        <a:effectLst/>
                      </wps:spPr>
                      <wps:txbx>
                        <w:txbxContent>
                          <w:p w14:paraId="20A7CB89" w14:textId="2A84CE23" w:rsidR="00F71269" w:rsidRPr="00F71269" w:rsidRDefault="002205AB" w:rsidP="00F71269">
                            <w:pPr>
                              <w:jc w:val="center"/>
                              <w:rPr>
                                <w:rFonts w:ascii="XCCW Joined 19a" w:hAnsi="XCCW Joined 19a"/>
                                <w:color w:val="7030A0"/>
                                <w:sz w:val="16"/>
                                <w:szCs w:val="16"/>
                              </w:rPr>
                            </w:pPr>
                            <w:r w:rsidRPr="002205AB">
                              <w:rPr>
                                <w:rFonts w:ascii="XCCW Joined 19a" w:hAnsi="XCCW Joined 19a"/>
                                <w:color w:val="7030A0"/>
                                <w:sz w:val="16"/>
                                <w:szCs w:val="16"/>
                              </w:rPr>
                              <w:t xml:space="preserve">Reading </w:t>
                            </w:r>
                            <w:r>
                              <w:rPr>
                                <w:rFonts w:ascii="XCCW Joined 19a" w:hAnsi="XCCW Joined 19a"/>
                                <w:color w:val="7030A0"/>
                                <w:sz w:val="16"/>
                                <w:szCs w:val="16"/>
                              </w:rPr>
                              <w:t>Environments</w:t>
                            </w:r>
                          </w:p>
                          <w:p w14:paraId="6038161E"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EFEA8" id="Rounded Rectangle 45" o:spid="_x0000_s1029" style="position:absolute;margin-left:505.65pt;margin-top:405.6pt;width:128.3pt;height:24.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" fillcolor="#d9d9d9" stroked="f" strokeweight="2pt">
                <v:textbox>
                  <w:txbxContent>
                    <w:p w14:paraId="20A7CB89" w14:textId="2A84CE23" w:rsidR="00F71269" w:rsidRPr="00F71269" w:rsidRDefault="002205AB" w:rsidP="00F71269">
                      <w:pPr>
                        <w:jc w:val="center"/>
                        <w:rPr>
                          <w:rFonts w:ascii="XCCW Joined 19a" w:hAnsi="XCCW Joined 19a"/>
                          <w:color w:val="7030A0"/>
                          <w:sz w:val="16"/>
                          <w:szCs w:val="16"/>
                        </w:rPr>
                      </w:pPr>
                      <w:r w:rsidRPr="002205AB">
                        <w:rPr>
                          <w:rFonts w:ascii="XCCW Joined 19a" w:hAnsi="XCCW Joined 19a"/>
                          <w:color w:val="7030A0"/>
                          <w:sz w:val="16"/>
                          <w:szCs w:val="16"/>
                        </w:rPr>
                        <w:t xml:space="preserve">Reading </w:t>
                      </w:r>
                      <w:r>
                        <w:rPr>
                          <w:rFonts w:ascii="XCCW Joined 19a" w:hAnsi="XCCW Joined 19a"/>
                          <w:color w:val="7030A0"/>
                          <w:sz w:val="16"/>
                          <w:szCs w:val="16"/>
                        </w:rPr>
                        <w:t>Environments</w:t>
                      </w:r>
                    </w:p>
                    <w:p w14:paraId="6038161E" w14:textId="77777777" w:rsidR="00F71269" w:rsidRDefault="00F71269" w:rsidP="00F71269">
                      <w:pPr>
                        <w:jc w:val="center"/>
                      </w:pPr>
                    </w:p>
                  </w:txbxContent>
                </v:textbox>
              </v:roundrect>
            </w:pict>
          </mc:Fallback>
        </mc:AlternateContent>
      </w:r>
      <w:r w:rsidR="002A0205">
        <w:rPr>
          <w:rFonts w:ascii="Comic Sans MS" w:hAnsi="Comic Sans MS"/>
          <w:noProof/>
          <w:sz w:val="44"/>
          <w:szCs w:val="28"/>
          <w:lang w:eastAsia="en-GB"/>
        </w:rPr>
        <mc:AlternateContent>
          <mc:Choice Requires="wps">
            <w:drawing>
              <wp:anchor distT="0" distB="0" distL="114300" distR="114300" simplePos="0" relativeHeight="251658244" behindDoc="0" locked="0" layoutInCell="1" allowOverlap="1" wp14:anchorId="01760E49" wp14:editId="15425A13">
                <wp:simplePos x="0" y="0"/>
                <wp:positionH relativeFrom="column">
                  <wp:posOffset>5295900</wp:posOffset>
                </wp:positionH>
                <wp:positionV relativeFrom="paragraph">
                  <wp:posOffset>5132704</wp:posOffset>
                </wp:positionV>
                <wp:extent cx="4086225" cy="1495425"/>
                <wp:effectExtent l="25400" t="38100" r="28575" b="53975"/>
                <wp:wrapNone/>
                <wp:docPr id="35" name="Rounded Rectangle 35"/>
                <wp:cNvGraphicFramePr/>
                <a:graphic xmlns:a="http://schemas.openxmlformats.org/drawingml/2006/main">
                  <a:graphicData uri="http://schemas.microsoft.com/office/word/2010/wordprocessingShape">
                    <wps:wsp>
                      <wps:cNvSpPr/>
                      <wps:spPr>
                        <a:xfrm>
                          <a:off x="0" y="0"/>
                          <a:ext cx="4086225" cy="1495425"/>
                        </a:xfrm>
                        <a:custGeom>
                          <a:avLst/>
                          <a:gdLst>
                            <a:gd name="connsiteX0" fmla="*/ 0 w 4086225"/>
                            <a:gd name="connsiteY0" fmla="*/ 249242 h 1495425"/>
                            <a:gd name="connsiteX1" fmla="*/ 249242 w 4086225"/>
                            <a:gd name="connsiteY1" fmla="*/ 0 h 1495425"/>
                            <a:gd name="connsiteX2" fmla="*/ 847199 w 4086225"/>
                            <a:gd name="connsiteY2" fmla="*/ 0 h 1495425"/>
                            <a:gd name="connsiteX3" fmla="*/ 1409278 w 4086225"/>
                            <a:gd name="connsiteY3" fmla="*/ 0 h 1495425"/>
                            <a:gd name="connsiteX4" fmla="*/ 1971358 w 4086225"/>
                            <a:gd name="connsiteY4" fmla="*/ 0 h 1495425"/>
                            <a:gd name="connsiteX5" fmla="*/ 2641069 w 4086225"/>
                            <a:gd name="connsiteY5" fmla="*/ 0 h 1495425"/>
                            <a:gd name="connsiteX6" fmla="*/ 3274904 w 4086225"/>
                            <a:gd name="connsiteY6" fmla="*/ 0 h 1495425"/>
                            <a:gd name="connsiteX7" fmla="*/ 3836983 w 4086225"/>
                            <a:gd name="connsiteY7" fmla="*/ 0 h 1495425"/>
                            <a:gd name="connsiteX8" fmla="*/ 4086225 w 4086225"/>
                            <a:gd name="connsiteY8" fmla="*/ 249242 h 1495425"/>
                            <a:gd name="connsiteX9" fmla="*/ 4086225 w 4086225"/>
                            <a:gd name="connsiteY9" fmla="*/ 717804 h 1495425"/>
                            <a:gd name="connsiteX10" fmla="*/ 4086225 w 4086225"/>
                            <a:gd name="connsiteY10" fmla="*/ 1246183 h 1495425"/>
                            <a:gd name="connsiteX11" fmla="*/ 3836983 w 4086225"/>
                            <a:gd name="connsiteY11" fmla="*/ 1495425 h 1495425"/>
                            <a:gd name="connsiteX12" fmla="*/ 3274904 w 4086225"/>
                            <a:gd name="connsiteY12" fmla="*/ 1495425 h 1495425"/>
                            <a:gd name="connsiteX13" fmla="*/ 2605192 w 4086225"/>
                            <a:gd name="connsiteY13" fmla="*/ 1495425 h 1495425"/>
                            <a:gd name="connsiteX14" fmla="*/ 1935480 w 4086225"/>
                            <a:gd name="connsiteY14" fmla="*/ 1495425 h 1495425"/>
                            <a:gd name="connsiteX15" fmla="*/ 1265769 w 4086225"/>
                            <a:gd name="connsiteY15" fmla="*/ 1495425 h 1495425"/>
                            <a:gd name="connsiteX16" fmla="*/ 249242 w 4086225"/>
                            <a:gd name="connsiteY16" fmla="*/ 1495425 h 1495425"/>
                            <a:gd name="connsiteX17" fmla="*/ 0 w 4086225"/>
                            <a:gd name="connsiteY17" fmla="*/ 1246183 h 1495425"/>
                            <a:gd name="connsiteX18" fmla="*/ 0 w 4086225"/>
                            <a:gd name="connsiteY18" fmla="*/ 747713 h 1495425"/>
                            <a:gd name="connsiteX19" fmla="*/ 0 w 4086225"/>
                            <a:gd name="connsiteY19" fmla="*/ 249242 h 1495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86225" h="1495425" fill="none" extrusionOk="0">
                              <a:moveTo>
                                <a:pt x="0" y="249242"/>
                              </a:moveTo>
                              <a:cubicBezTo>
                                <a:pt x="-3562" y="111240"/>
                                <a:pt x="111560" y="3223"/>
                                <a:pt x="249242" y="0"/>
                              </a:cubicBezTo>
                              <a:cubicBezTo>
                                <a:pt x="477196" y="-67978"/>
                                <a:pt x="548789" y="10851"/>
                                <a:pt x="847199" y="0"/>
                              </a:cubicBezTo>
                              <a:cubicBezTo>
                                <a:pt x="1145609" y="-10851"/>
                                <a:pt x="1151175" y="92"/>
                                <a:pt x="1409278" y="0"/>
                              </a:cubicBezTo>
                              <a:cubicBezTo>
                                <a:pt x="1667381" y="-92"/>
                                <a:pt x="1793259" y="41974"/>
                                <a:pt x="1971358" y="0"/>
                              </a:cubicBezTo>
                              <a:cubicBezTo>
                                <a:pt x="2149457" y="-41974"/>
                                <a:pt x="2337657" y="36484"/>
                                <a:pt x="2641069" y="0"/>
                              </a:cubicBezTo>
                              <a:cubicBezTo>
                                <a:pt x="2944481" y="-36484"/>
                                <a:pt x="3134159" y="5070"/>
                                <a:pt x="3274904" y="0"/>
                              </a:cubicBezTo>
                              <a:cubicBezTo>
                                <a:pt x="3415650" y="-5070"/>
                                <a:pt x="3672574" y="15187"/>
                                <a:pt x="3836983" y="0"/>
                              </a:cubicBezTo>
                              <a:cubicBezTo>
                                <a:pt x="3972822" y="-3040"/>
                                <a:pt x="4082959" y="144214"/>
                                <a:pt x="4086225" y="249242"/>
                              </a:cubicBezTo>
                              <a:cubicBezTo>
                                <a:pt x="4114979" y="361494"/>
                                <a:pt x="4044718" y="513369"/>
                                <a:pt x="4086225" y="717804"/>
                              </a:cubicBezTo>
                              <a:cubicBezTo>
                                <a:pt x="4127732" y="922239"/>
                                <a:pt x="4047306" y="1078074"/>
                                <a:pt x="4086225" y="1246183"/>
                              </a:cubicBezTo>
                              <a:cubicBezTo>
                                <a:pt x="4099677" y="1378797"/>
                                <a:pt x="3961294" y="1494619"/>
                                <a:pt x="3836983" y="1495425"/>
                              </a:cubicBezTo>
                              <a:cubicBezTo>
                                <a:pt x="3630566" y="1504169"/>
                                <a:pt x="3447174" y="1473258"/>
                                <a:pt x="3274904" y="1495425"/>
                              </a:cubicBezTo>
                              <a:cubicBezTo>
                                <a:pt x="3102634" y="1517592"/>
                                <a:pt x="2770934" y="1479531"/>
                                <a:pt x="2605192" y="1495425"/>
                              </a:cubicBezTo>
                              <a:cubicBezTo>
                                <a:pt x="2439450" y="1511319"/>
                                <a:pt x="2112471" y="1433011"/>
                                <a:pt x="1935480" y="1495425"/>
                              </a:cubicBezTo>
                              <a:cubicBezTo>
                                <a:pt x="1758489" y="1557839"/>
                                <a:pt x="1451869" y="1495366"/>
                                <a:pt x="1265769" y="1495425"/>
                              </a:cubicBezTo>
                              <a:cubicBezTo>
                                <a:pt x="1079669" y="1495484"/>
                                <a:pt x="682088" y="1439960"/>
                                <a:pt x="249242" y="1495425"/>
                              </a:cubicBezTo>
                              <a:cubicBezTo>
                                <a:pt x="72373" y="1495518"/>
                                <a:pt x="26287" y="1371004"/>
                                <a:pt x="0" y="1246183"/>
                              </a:cubicBezTo>
                              <a:cubicBezTo>
                                <a:pt x="-56649" y="1141744"/>
                                <a:pt x="21389" y="993251"/>
                                <a:pt x="0" y="747713"/>
                              </a:cubicBezTo>
                              <a:cubicBezTo>
                                <a:pt x="-21389" y="502175"/>
                                <a:pt x="1755" y="413365"/>
                                <a:pt x="0" y="249242"/>
                              </a:cubicBezTo>
                              <a:close/>
                            </a:path>
                            <a:path w="4086225" h="1495425" stroke="0" extrusionOk="0">
                              <a:moveTo>
                                <a:pt x="0" y="249242"/>
                              </a:moveTo>
                              <a:cubicBezTo>
                                <a:pt x="-8757" y="73381"/>
                                <a:pt x="115910" y="-768"/>
                                <a:pt x="249242" y="0"/>
                              </a:cubicBezTo>
                              <a:cubicBezTo>
                                <a:pt x="384144" y="-55777"/>
                                <a:pt x="661162" y="2550"/>
                                <a:pt x="847199" y="0"/>
                              </a:cubicBezTo>
                              <a:cubicBezTo>
                                <a:pt x="1033236" y="-2550"/>
                                <a:pt x="1101347" y="23872"/>
                                <a:pt x="1337523" y="0"/>
                              </a:cubicBezTo>
                              <a:cubicBezTo>
                                <a:pt x="1573699" y="-23872"/>
                                <a:pt x="1718470" y="39856"/>
                                <a:pt x="2007235" y="0"/>
                              </a:cubicBezTo>
                              <a:cubicBezTo>
                                <a:pt x="2296000" y="-39856"/>
                                <a:pt x="2329595" y="29033"/>
                                <a:pt x="2533437" y="0"/>
                              </a:cubicBezTo>
                              <a:cubicBezTo>
                                <a:pt x="2737279" y="-29033"/>
                                <a:pt x="2902148" y="3591"/>
                                <a:pt x="3059639" y="0"/>
                              </a:cubicBezTo>
                              <a:cubicBezTo>
                                <a:pt x="3217130" y="-3591"/>
                                <a:pt x="3461779" y="92397"/>
                                <a:pt x="3836983" y="0"/>
                              </a:cubicBezTo>
                              <a:cubicBezTo>
                                <a:pt x="3961464" y="-22796"/>
                                <a:pt x="4058257" y="92635"/>
                                <a:pt x="4086225" y="249242"/>
                              </a:cubicBezTo>
                              <a:cubicBezTo>
                                <a:pt x="4117912" y="467806"/>
                                <a:pt x="4066075" y="536320"/>
                                <a:pt x="4086225" y="747713"/>
                              </a:cubicBezTo>
                              <a:cubicBezTo>
                                <a:pt x="4106375" y="959106"/>
                                <a:pt x="4078631" y="1059135"/>
                                <a:pt x="4086225" y="1246183"/>
                              </a:cubicBezTo>
                              <a:cubicBezTo>
                                <a:pt x="4065214" y="1392766"/>
                                <a:pt x="4013862" y="1491348"/>
                                <a:pt x="3836983" y="1495425"/>
                              </a:cubicBezTo>
                              <a:cubicBezTo>
                                <a:pt x="3588811" y="1565925"/>
                                <a:pt x="3488827" y="1446407"/>
                                <a:pt x="3239026" y="1495425"/>
                              </a:cubicBezTo>
                              <a:cubicBezTo>
                                <a:pt x="2989225" y="1544443"/>
                                <a:pt x="2934890" y="1483982"/>
                                <a:pt x="2748702" y="1495425"/>
                              </a:cubicBezTo>
                              <a:cubicBezTo>
                                <a:pt x="2562514" y="1506868"/>
                                <a:pt x="2461269" y="1457625"/>
                                <a:pt x="2186622" y="1495425"/>
                              </a:cubicBezTo>
                              <a:cubicBezTo>
                                <a:pt x="1911975" y="1533225"/>
                                <a:pt x="1783914" y="1486036"/>
                                <a:pt x="1660420" y="1495425"/>
                              </a:cubicBezTo>
                              <a:cubicBezTo>
                                <a:pt x="1536926" y="1504814"/>
                                <a:pt x="1333052" y="1435892"/>
                                <a:pt x="1062463" y="1495425"/>
                              </a:cubicBezTo>
                              <a:cubicBezTo>
                                <a:pt x="791874" y="1554958"/>
                                <a:pt x="516707" y="1466296"/>
                                <a:pt x="249242" y="1495425"/>
                              </a:cubicBezTo>
                              <a:cubicBezTo>
                                <a:pt x="124494" y="1506016"/>
                                <a:pt x="3555" y="1380071"/>
                                <a:pt x="0" y="1246183"/>
                              </a:cubicBezTo>
                              <a:cubicBezTo>
                                <a:pt x="-33927" y="1140860"/>
                                <a:pt x="4824" y="983458"/>
                                <a:pt x="0" y="737743"/>
                              </a:cubicBezTo>
                              <a:cubicBezTo>
                                <a:pt x="-4824" y="492028"/>
                                <a:pt x="32293" y="469928"/>
                                <a:pt x="0" y="249242"/>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845514213">
                                <a:prstGeom prst="roundRect">
                                  <a:avLst/>
                                </a:prstGeom>
                                <ask:type>
                                  <ask:lineSketchScribble/>
                                </ask:type>
                              </ask:lineSketchStyleProps>
                            </a:ext>
                          </a:extLst>
                        </a:ln>
                        <a:effectLst/>
                      </wps:spPr>
                      <wps:txbx>
                        <w:txbxContent>
                          <w:p w14:paraId="27B6DF53" w14:textId="77777777" w:rsidR="003A28BC" w:rsidRDefault="003A28BC" w:rsidP="003A28BC">
                            <w:pPr>
                              <w:jc w:val="center"/>
                              <w:rPr>
                                <w:rFonts w:ascii="XCCW Joined 19a" w:hAnsi="XCCW Joined 19a"/>
                                <w:sz w:val="16"/>
                                <w:szCs w:val="20"/>
                              </w:rPr>
                            </w:pPr>
                          </w:p>
                          <w:p w14:paraId="7AEAD51B" w14:textId="2C68B95B" w:rsidR="008F1C1C" w:rsidRPr="00421BAC" w:rsidRDefault="008F1C1C" w:rsidP="00501688">
                            <w:pPr>
                              <w:rPr>
                                <w:rFonts w:ascii="XCCW Joined 19a" w:hAnsi="XCCW Joined 19a"/>
                                <w:sz w:val="12"/>
                                <w:szCs w:val="12"/>
                              </w:rPr>
                            </w:pPr>
                            <w:r w:rsidRPr="00421BAC">
                              <w:rPr>
                                <w:rFonts w:ascii="XCCW Joined 19a" w:hAnsi="XCCW Joined 19a"/>
                                <w:sz w:val="12"/>
                                <w:szCs w:val="12"/>
                              </w:rPr>
                              <w:t>All classrooms have a reading area/display which promotes the importance of reading.</w:t>
                            </w:r>
                            <w:r w:rsidR="00DB267F" w:rsidRPr="00421BAC">
                              <w:rPr>
                                <w:rFonts w:ascii="XCCW Joined 19a" w:hAnsi="XCCW Joined 19a"/>
                                <w:sz w:val="12"/>
                                <w:szCs w:val="12"/>
                              </w:rPr>
                              <w:t xml:space="preserve"> They will display work </w:t>
                            </w:r>
                            <w:r w:rsidR="00BC454E" w:rsidRPr="00421BAC">
                              <w:rPr>
                                <w:rFonts w:ascii="XCCW Joined 19a" w:hAnsi="XCCW Joined 19a"/>
                                <w:sz w:val="12"/>
                                <w:szCs w:val="12"/>
                              </w:rPr>
                              <w:t>from key texts the children are reading</w:t>
                            </w:r>
                            <w:r w:rsidR="00B61E0C" w:rsidRPr="00421BAC">
                              <w:rPr>
                                <w:rFonts w:ascii="XCCW Joined 19a" w:hAnsi="XCCW Joined 19a"/>
                                <w:sz w:val="12"/>
                                <w:szCs w:val="12"/>
                              </w:rPr>
                              <w:t>, including key vocab</w:t>
                            </w:r>
                            <w:r w:rsidR="00421BAC" w:rsidRPr="00421BAC">
                              <w:rPr>
                                <w:rFonts w:ascii="XCCW Joined 19a" w:hAnsi="XCCW Joined 19a"/>
                                <w:sz w:val="12"/>
                                <w:szCs w:val="12"/>
                              </w:rPr>
                              <w:t>ulary.</w:t>
                            </w:r>
                            <w:r w:rsidRPr="00421BAC">
                              <w:rPr>
                                <w:rFonts w:ascii="XCCW Joined 19a" w:hAnsi="XCCW Joined 19a"/>
                                <w:sz w:val="12"/>
                                <w:szCs w:val="12"/>
                              </w:rPr>
                              <w:t xml:space="preserve"> These areas, along with various other reading nooks across the school, will attractively display a collect</w:t>
                            </w:r>
                            <w:r w:rsidR="007157D7" w:rsidRPr="00421BAC">
                              <w:rPr>
                                <w:rFonts w:ascii="XCCW Joined 19a" w:hAnsi="XCCW Joined 19a"/>
                                <w:sz w:val="12"/>
                                <w:szCs w:val="12"/>
                              </w:rPr>
                              <w:t>ion of reading for pleasure/</w:t>
                            </w:r>
                            <w:r w:rsidRPr="00421BAC">
                              <w:rPr>
                                <w:rFonts w:ascii="XCCW Joined 19a" w:hAnsi="XCCW Joined 19a"/>
                                <w:sz w:val="12"/>
                                <w:szCs w:val="12"/>
                              </w:rPr>
                              <w:t>topic books.</w:t>
                            </w:r>
                            <w:r w:rsidR="00981510">
                              <w:rPr>
                                <w:rFonts w:ascii="XCCW Joined 19a" w:hAnsi="XCCW Joined 19a"/>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60E49" id="Rounded Rectangle 35" o:spid="_x0000_s1032" style="position:absolute;margin-left:417pt;margin-top:404.15pt;width:321.75pt;height:11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" fillcolor="#bef397" strokecolor="black [3213]" strokeweight=".5pt">
                <v:fill color2="#eafae0" rotate="t" focusposition=".5,.5" focussize="" colors="0 #bef397;.5 #d5f6c0;1 #eafae0" focus="100%" type="gradientRadial"/>
                <v:textbox>
                  <w:txbxContent>
                    <w:p w14:paraId="27B6DF53" w14:textId="77777777" w:rsidR="003A28BC" w:rsidRDefault="003A28BC" w:rsidP="003A28BC">
                      <w:pPr>
                        <w:jc w:val="center"/>
                        <w:rPr>
                          <w:rFonts w:ascii="XCCW Joined 19a" w:hAnsi="XCCW Joined 19a"/>
                          <w:sz w:val="16"/>
                          <w:szCs w:val="20"/>
                        </w:rPr>
                      </w:pPr>
                    </w:p>
                    <w:p w14:paraId="7AEAD51B" w14:textId="2C68B95B" w:rsidR="008F1C1C" w:rsidRPr="00421BAC" w:rsidRDefault="008F1C1C" w:rsidP="00501688">
                      <w:pPr>
                        <w:rPr>
                          <w:rFonts w:ascii="XCCW Joined 19a" w:hAnsi="XCCW Joined 19a"/>
                          <w:sz w:val="12"/>
                          <w:szCs w:val="12"/>
                        </w:rPr>
                      </w:pPr>
                      <w:r w:rsidRPr="00421BAC">
                        <w:rPr>
                          <w:rFonts w:ascii="XCCW Joined 19a" w:hAnsi="XCCW Joined 19a"/>
                          <w:sz w:val="12"/>
                          <w:szCs w:val="12"/>
                        </w:rPr>
                        <w:t>All classrooms have a reading area/display which promotes the importance of reading.</w:t>
                      </w:r>
                      <w:r w:rsidR="00DB267F" w:rsidRPr="00421BAC">
                        <w:rPr>
                          <w:rFonts w:ascii="XCCW Joined 19a" w:hAnsi="XCCW Joined 19a"/>
                          <w:sz w:val="12"/>
                          <w:szCs w:val="12"/>
                        </w:rPr>
                        <w:t xml:space="preserve"> They will display work </w:t>
                      </w:r>
                      <w:r w:rsidR="00BC454E" w:rsidRPr="00421BAC">
                        <w:rPr>
                          <w:rFonts w:ascii="XCCW Joined 19a" w:hAnsi="XCCW Joined 19a"/>
                          <w:sz w:val="12"/>
                          <w:szCs w:val="12"/>
                        </w:rPr>
                        <w:t>from key texts the children are reading</w:t>
                      </w:r>
                      <w:r w:rsidR="00B61E0C" w:rsidRPr="00421BAC">
                        <w:rPr>
                          <w:rFonts w:ascii="XCCW Joined 19a" w:hAnsi="XCCW Joined 19a"/>
                          <w:sz w:val="12"/>
                          <w:szCs w:val="12"/>
                        </w:rPr>
                        <w:t>, including key vocab</w:t>
                      </w:r>
                      <w:r w:rsidR="00421BAC" w:rsidRPr="00421BAC">
                        <w:rPr>
                          <w:rFonts w:ascii="XCCW Joined 19a" w:hAnsi="XCCW Joined 19a"/>
                          <w:sz w:val="12"/>
                          <w:szCs w:val="12"/>
                        </w:rPr>
                        <w:t>ulary.</w:t>
                      </w:r>
                      <w:r w:rsidRPr="00421BAC">
                        <w:rPr>
                          <w:rFonts w:ascii="XCCW Joined 19a" w:hAnsi="XCCW Joined 19a"/>
                          <w:sz w:val="12"/>
                          <w:szCs w:val="12"/>
                        </w:rPr>
                        <w:t xml:space="preserve"> These areas, along with various other reading nooks across the school, will attractively display a collect</w:t>
                      </w:r>
                      <w:r w:rsidR="007157D7" w:rsidRPr="00421BAC">
                        <w:rPr>
                          <w:rFonts w:ascii="XCCW Joined 19a" w:hAnsi="XCCW Joined 19a"/>
                          <w:sz w:val="12"/>
                          <w:szCs w:val="12"/>
                        </w:rPr>
                        <w:t>ion of reading for pleasure/</w:t>
                      </w:r>
                      <w:r w:rsidRPr="00421BAC">
                        <w:rPr>
                          <w:rFonts w:ascii="XCCW Joined 19a" w:hAnsi="XCCW Joined 19a"/>
                          <w:sz w:val="12"/>
                          <w:szCs w:val="12"/>
                        </w:rPr>
                        <w:t>topic books.</w:t>
                      </w:r>
                      <w:r w:rsidR="00981510">
                        <w:rPr>
                          <w:rFonts w:ascii="XCCW Joined 19a" w:hAnsi="XCCW Joined 19a"/>
                          <w:sz w:val="12"/>
                          <w:szCs w:val="12"/>
                        </w:rPr>
                        <w:t xml:space="preserve"> </w:t>
                      </w:r>
                    </w:p>
                  </w:txbxContent>
                </v:textbox>
              </v:roundrect>
            </w:pict>
          </mc:Fallback>
        </mc:AlternateContent>
      </w:r>
      <w:r w:rsidR="002A0205">
        <w:rPr>
          <w:rFonts w:ascii="Comic Sans MS" w:hAnsi="Comic Sans MS"/>
          <w:noProof/>
          <w:sz w:val="44"/>
          <w:szCs w:val="28"/>
          <w:lang w:eastAsia="en-GB"/>
        </w:rPr>
        <mc:AlternateContent>
          <mc:Choice Requires="wps">
            <w:drawing>
              <wp:anchor distT="0" distB="0" distL="114300" distR="114300" simplePos="0" relativeHeight="251658241" behindDoc="0" locked="0" layoutInCell="1" allowOverlap="1" wp14:anchorId="50C8D70A" wp14:editId="74409DB8">
                <wp:simplePos x="0" y="0"/>
                <wp:positionH relativeFrom="column">
                  <wp:posOffset>-542924</wp:posOffset>
                </wp:positionH>
                <wp:positionV relativeFrom="paragraph">
                  <wp:posOffset>5075555</wp:posOffset>
                </wp:positionV>
                <wp:extent cx="5791200" cy="1504950"/>
                <wp:effectExtent l="25400" t="38100" r="38100" b="44450"/>
                <wp:wrapNone/>
                <wp:docPr id="28" name="Rounded Rectangle 28"/>
                <wp:cNvGraphicFramePr/>
                <a:graphic xmlns:a="http://schemas.openxmlformats.org/drawingml/2006/main">
                  <a:graphicData uri="http://schemas.microsoft.com/office/word/2010/wordprocessingShape">
                    <wps:wsp>
                      <wps:cNvSpPr/>
                      <wps:spPr>
                        <a:xfrm>
                          <a:off x="0" y="0"/>
                          <a:ext cx="5791200" cy="1504950"/>
                        </a:xfrm>
                        <a:custGeom>
                          <a:avLst/>
                          <a:gdLst>
                            <a:gd name="connsiteX0" fmla="*/ 0 w 5791200"/>
                            <a:gd name="connsiteY0" fmla="*/ 250830 h 1504950"/>
                            <a:gd name="connsiteX1" fmla="*/ 250830 w 5791200"/>
                            <a:gd name="connsiteY1" fmla="*/ 0 h 1504950"/>
                            <a:gd name="connsiteX2" fmla="*/ 785661 w 5791200"/>
                            <a:gd name="connsiteY2" fmla="*/ 0 h 1504950"/>
                            <a:gd name="connsiteX3" fmla="*/ 1479179 w 5791200"/>
                            <a:gd name="connsiteY3" fmla="*/ 0 h 1504950"/>
                            <a:gd name="connsiteX4" fmla="*/ 2014010 w 5791200"/>
                            <a:gd name="connsiteY4" fmla="*/ 0 h 1504950"/>
                            <a:gd name="connsiteX5" fmla="*/ 2548841 w 5791200"/>
                            <a:gd name="connsiteY5" fmla="*/ 0 h 1504950"/>
                            <a:gd name="connsiteX6" fmla="*/ 3083673 w 5791200"/>
                            <a:gd name="connsiteY6" fmla="*/ 0 h 1504950"/>
                            <a:gd name="connsiteX7" fmla="*/ 3724295 w 5791200"/>
                            <a:gd name="connsiteY7" fmla="*/ 0 h 1504950"/>
                            <a:gd name="connsiteX8" fmla="*/ 4417812 w 5791200"/>
                            <a:gd name="connsiteY8" fmla="*/ 0 h 1504950"/>
                            <a:gd name="connsiteX9" fmla="*/ 4899748 w 5791200"/>
                            <a:gd name="connsiteY9" fmla="*/ 0 h 1504950"/>
                            <a:gd name="connsiteX10" fmla="*/ 5540370 w 5791200"/>
                            <a:gd name="connsiteY10" fmla="*/ 0 h 1504950"/>
                            <a:gd name="connsiteX11" fmla="*/ 5791200 w 5791200"/>
                            <a:gd name="connsiteY11" fmla="*/ 250830 h 1504950"/>
                            <a:gd name="connsiteX12" fmla="*/ 5791200 w 5791200"/>
                            <a:gd name="connsiteY12" fmla="*/ 752475 h 1504950"/>
                            <a:gd name="connsiteX13" fmla="*/ 5791200 w 5791200"/>
                            <a:gd name="connsiteY13" fmla="*/ 1254120 h 1504950"/>
                            <a:gd name="connsiteX14" fmla="*/ 5540370 w 5791200"/>
                            <a:gd name="connsiteY14" fmla="*/ 1504950 h 1504950"/>
                            <a:gd name="connsiteX15" fmla="*/ 4846853 w 5791200"/>
                            <a:gd name="connsiteY15" fmla="*/ 1504950 h 1504950"/>
                            <a:gd name="connsiteX16" fmla="*/ 4417812 w 5791200"/>
                            <a:gd name="connsiteY16" fmla="*/ 1504950 h 1504950"/>
                            <a:gd name="connsiteX17" fmla="*/ 3777190 w 5791200"/>
                            <a:gd name="connsiteY17" fmla="*/ 1504950 h 1504950"/>
                            <a:gd name="connsiteX18" fmla="*/ 3083673 w 5791200"/>
                            <a:gd name="connsiteY18" fmla="*/ 1504950 h 1504950"/>
                            <a:gd name="connsiteX19" fmla="*/ 2654632 w 5791200"/>
                            <a:gd name="connsiteY19" fmla="*/ 1504950 h 1504950"/>
                            <a:gd name="connsiteX20" fmla="*/ 1961115 w 5791200"/>
                            <a:gd name="connsiteY20" fmla="*/ 1504950 h 1504950"/>
                            <a:gd name="connsiteX21" fmla="*/ 1532074 w 5791200"/>
                            <a:gd name="connsiteY21" fmla="*/ 1504950 h 1504950"/>
                            <a:gd name="connsiteX22" fmla="*/ 944347 w 5791200"/>
                            <a:gd name="connsiteY22" fmla="*/ 1504950 h 1504950"/>
                            <a:gd name="connsiteX23" fmla="*/ 250830 w 5791200"/>
                            <a:gd name="connsiteY23" fmla="*/ 1504950 h 1504950"/>
                            <a:gd name="connsiteX24" fmla="*/ 0 w 5791200"/>
                            <a:gd name="connsiteY24" fmla="*/ 1254120 h 1504950"/>
                            <a:gd name="connsiteX25" fmla="*/ 0 w 5791200"/>
                            <a:gd name="connsiteY25" fmla="*/ 782574 h 1504950"/>
                            <a:gd name="connsiteX26" fmla="*/ 0 w 5791200"/>
                            <a:gd name="connsiteY26" fmla="*/ 250830 h 1504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791200" h="1504950" fill="none" extrusionOk="0">
                              <a:moveTo>
                                <a:pt x="0" y="250830"/>
                              </a:moveTo>
                              <a:cubicBezTo>
                                <a:pt x="5147" y="116074"/>
                                <a:pt x="147210" y="-5945"/>
                                <a:pt x="250830" y="0"/>
                              </a:cubicBezTo>
                              <a:cubicBezTo>
                                <a:pt x="512501" y="-40339"/>
                                <a:pt x="639783" y="30728"/>
                                <a:pt x="785661" y="0"/>
                              </a:cubicBezTo>
                              <a:cubicBezTo>
                                <a:pt x="931539" y="-30728"/>
                                <a:pt x="1263430" y="59494"/>
                                <a:pt x="1479179" y="0"/>
                              </a:cubicBezTo>
                              <a:cubicBezTo>
                                <a:pt x="1694928" y="-59494"/>
                                <a:pt x="1898963" y="23930"/>
                                <a:pt x="2014010" y="0"/>
                              </a:cubicBezTo>
                              <a:cubicBezTo>
                                <a:pt x="2129057" y="-23930"/>
                                <a:pt x="2356538" y="48369"/>
                                <a:pt x="2548841" y="0"/>
                              </a:cubicBezTo>
                              <a:cubicBezTo>
                                <a:pt x="2741144" y="-48369"/>
                                <a:pt x="2851842" y="4568"/>
                                <a:pt x="3083673" y="0"/>
                              </a:cubicBezTo>
                              <a:cubicBezTo>
                                <a:pt x="3315504" y="-4568"/>
                                <a:pt x="3578224" y="55931"/>
                                <a:pt x="3724295" y="0"/>
                              </a:cubicBezTo>
                              <a:cubicBezTo>
                                <a:pt x="3870366" y="-55931"/>
                                <a:pt x="4114582" y="81757"/>
                                <a:pt x="4417812" y="0"/>
                              </a:cubicBezTo>
                              <a:cubicBezTo>
                                <a:pt x="4721042" y="-81757"/>
                                <a:pt x="4801762" y="2904"/>
                                <a:pt x="4899748" y="0"/>
                              </a:cubicBezTo>
                              <a:cubicBezTo>
                                <a:pt x="4997734" y="-2904"/>
                                <a:pt x="5368429" y="1405"/>
                                <a:pt x="5540370" y="0"/>
                              </a:cubicBezTo>
                              <a:cubicBezTo>
                                <a:pt x="5678091" y="-18694"/>
                                <a:pt x="5799231" y="124872"/>
                                <a:pt x="5791200" y="250830"/>
                              </a:cubicBezTo>
                              <a:cubicBezTo>
                                <a:pt x="5832181" y="372715"/>
                                <a:pt x="5761690" y="627655"/>
                                <a:pt x="5791200" y="752475"/>
                              </a:cubicBezTo>
                              <a:cubicBezTo>
                                <a:pt x="5820710" y="877295"/>
                                <a:pt x="5742069" y="1114549"/>
                                <a:pt x="5791200" y="1254120"/>
                              </a:cubicBezTo>
                              <a:cubicBezTo>
                                <a:pt x="5807778" y="1399440"/>
                                <a:pt x="5678520" y="1480125"/>
                                <a:pt x="5540370" y="1504950"/>
                              </a:cubicBezTo>
                              <a:cubicBezTo>
                                <a:pt x="5376478" y="1550145"/>
                                <a:pt x="5170838" y="1461787"/>
                                <a:pt x="4846853" y="1504950"/>
                              </a:cubicBezTo>
                              <a:cubicBezTo>
                                <a:pt x="4522868" y="1548113"/>
                                <a:pt x="4570506" y="1496368"/>
                                <a:pt x="4417812" y="1504950"/>
                              </a:cubicBezTo>
                              <a:cubicBezTo>
                                <a:pt x="4265118" y="1513532"/>
                                <a:pt x="3976587" y="1436830"/>
                                <a:pt x="3777190" y="1504950"/>
                              </a:cubicBezTo>
                              <a:cubicBezTo>
                                <a:pt x="3577793" y="1573070"/>
                                <a:pt x="3283273" y="1459157"/>
                                <a:pt x="3083673" y="1504950"/>
                              </a:cubicBezTo>
                              <a:cubicBezTo>
                                <a:pt x="2884073" y="1550743"/>
                                <a:pt x="2854217" y="1463768"/>
                                <a:pt x="2654632" y="1504950"/>
                              </a:cubicBezTo>
                              <a:cubicBezTo>
                                <a:pt x="2455047" y="1546132"/>
                                <a:pt x="2119326" y="1457067"/>
                                <a:pt x="1961115" y="1504950"/>
                              </a:cubicBezTo>
                              <a:cubicBezTo>
                                <a:pt x="1802904" y="1552833"/>
                                <a:pt x="1723236" y="1487728"/>
                                <a:pt x="1532074" y="1504950"/>
                              </a:cubicBezTo>
                              <a:cubicBezTo>
                                <a:pt x="1340912" y="1522172"/>
                                <a:pt x="1112835" y="1450511"/>
                                <a:pt x="944347" y="1504950"/>
                              </a:cubicBezTo>
                              <a:cubicBezTo>
                                <a:pt x="775859" y="1559389"/>
                                <a:pt x="490836" y="1498240"/>
                                <a:pt x="250830" y="1504950"/>
                              </a:cubicBezTo>
                              <a:cubicBezTo>
                                <a:pt x="82287" y="1480564"/>
                                <a:pt x="18017" y="1385694"/>
                                <a:pt x="0" y="1254120"/>
                              </a:cubicBezTo>
                              <a:cubicBezTo>
                                <a:pt x="-52009" y="1098307"/>
                                <a:pt x="9960" y="883310"/>
                                <a:pt x="0" y="782574"/>
                              </a:cubicBezTo>
                              <a:cubicBezTo>
                                <a:pt x="-9960" y="681838"/>
                                <a:pt x="43656" y="436433"/>
                                <a:pt x="0" y="250830"/>
                              </a:cubicBezTo>
                              <a:close/>
                            </a:path>
                            <a:path w="5791200" h="1504950" stroke="0" extrusionOk="0">
                              <a:moveTo>
                                <a:pt x="0" y="250830"/>
                              </a:moveTo>
                              <a:cubicBezTo>
                                <a:pt x="4432" y="104518"/>
                                <a:pt x="137627" y="29081"/>
                                <a:pt x="250830" y="0"/>
                              </a:cubicBezTo>
                              <a:cubicBezTo>
                                <a:pt x="504514" y="-60999"/>
                                <a:pt x="727956" y="38812"/>
                                <a:pt x="944347" y="0"/>
                              </a:cubicBezTo>
                              <a:cubicBezTo>
                                <a:pt x="1160738" y="-38812"/>
                                <a:pt x="1389173" y="68773"/>
                                <a:pt x="1532074" y="0"/>
                              </a:cubicBezTo>
                              <a:cubicBezTo>
                                <a:pt x="1674975" y="-68773"/>
                                <a:pt x="1903873" y="30307"/>
                                <a:pt x="2172696" y="0"/>
                              </a:cubicBezTo>
                              <a:cubicBezTo>
                                <a:pt x="2441519" y="-30307"/>
                                <a:pt x="2502530" y="38594"/>
                                <a:pt x="2601737" y="0"/>
                              </a:cubicBezTo>
                              <a:cubicBezTo>
                                <a:pt x="2700944" y="-38594"/>
                                <a:pt x="2855194" y="52038"/>
                                <a:pt x="3083673" y="0"/>
                              </a:cubicBezTo>
                              <a:cubicBezTo>
                                <a:pt x="3312152" y="-52038"/>
                                <a:pt x="3562092" y="63941"/>
                                <a:pt x="3777190" y="0"/>
                              </a:cubicBezTo>
                              <a:cubicBezTo>
                                <a:pt x="3992288" y="-63941"/>
                                <a:pt x="4106246" y="40174"/>
                                <a:pt x="4417812" y="0"/>
                              </a:cubicBezTo>
                              <a:cubicBezTo>
                                <a:pt x="4729378" y="-40174"/>
                                <a:pt x="4995698" y="94809"/>
                                <a:pt x="5540370" y="0"/>
                              </a:cubicBezTo>
                              <a:cubicBezTo>
                                <a:pt x="5699530" y="-34914"/>
                                <a:pt x="5752634" y="98861"/>
                                <a:pt x="5791200" y="250830"/>
                              </a:cubicBezTo>
                              <a:cubicBezTo>
                                <a:pt x="5847380" y="365513"/>
                                <a:pt x="5785629" y="588783"/>
                                <a:pt x="5791200" y="762508"/>
                              </a:cubicBezTo>
                              <a:cubicBezTo>
                                <a:pt x="5796771" y="936233"/>
                                <a:pt x="5741826" y="1009787"/>
                                <a:pt x="5791200" y="1254120"/>
                              </a:cubicBezTo>
                              <a:cubicBezTo>
                                <a:pt x="5797437" y="1394535"/>
                                <a:pt x="5655483" y="1511709"/>
                                <a:pt x="5540370" y="1504950"/>
                              </a:cubicBezTo>
                              <a:cubicBezTo>
                                <a:pt x="5445402" y="1514627"/>
                                <a:pt x="5206993" y="1493316"/>
                                <a:pt x="5111330" y="1504950"/>
                              </a:cubicBezTo>
                              <a:cubicBezTo>
                                <a:pt x="5015667" y="1516584"/>
                                <a:pt x="4697440" y="1499829"/>
                                <a:pt x="4523603" y="1504950"/>
                              </a:cubicBezTo>
                              <a:cubicBezTo>
                                <a:pt x="4349766" y="1510071"/>
                                <a:pt x="4210193" y="1501077"/>
                                <a:pt x="4094562" y="1504950"/>
                              </a:cubicBezTo>
                              <a:cubicBezTo>
                                <a:pt x="3978931" y="1508823"/>
                                <a:pt x="3681412" y="1470710"/>
                                <a:pt x="3401045" y="1504950"/>
                              </a:cubicBezTo>
                              <a:cubicBezTo>
                                <a:pt x="3120678" y="1539190"/>
                                <a:pt x="2986100" y="1451051"/>
                                <a:pt x="2760423" y="1504950"/>
                              </a:cubicBezTo>
                              <a:cubicBezTo>
                                <a:pt x="2534746" y="1558849"/>
                                <a:pt x="2402616" y="1483246"/>
                                <a:pt x="2066905" y="1504950"/>
                              </a:cubicBezTo>
                              <a:cubicBezTo>
                                <a:pt x="1731194" y="1526654"/>
                                <a:pt x="1633303" y="1485817"/>
                                <a:pt x="1373388" y="1504950"/>
                              </a:cubicBezTo>
                              <a:cubicBezTo>
                                <a:pt x="1113473" y="1524083"/>
                                <a:pt x="1008051" y="1474699"/>
                                <a:pt x="891452" y="1504950"/>
                              </a:cubicBezTo>
                              <a:cubicBezTo>
                                <a:pt x="774853" y="1535201"/>
                                <a:pt x="380580" y="1451081"/>
                                <a:pt x="250830" y="1504950"/>
                              </a:cubicBezTo>
                              <a:cubicBezTo>
                                <a:pt x="112722" y="1510873"/>
                                <a:pt x="9237" y="1412852"/>
                                <a:pt x="0" y="1254120"/>
                              </a:cubicBezTo>
                              <a:cubicBezTo>
                                <a:pt x="-17131" y="1112661"/>
                                <a:pt x="48826" y="889041"/>
                                <a:pt x="0" y="742442"/>
                              </a:cubicBezTo>
                              <a:cubicBezTo>
                                <a:pt x="-48826" y="595843"/>
                                <a:pt x="28678" y="487446"/>
                                <a:pt x="0" y="250830"/>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680636126">
                                <a:prstGeom prst="roundRect">
                                  <a:avLst>
                                    <a:gd name="adj" fmla="val 16667"/>
                                  </a:avLst>
                                </a:prstGeom>
                                <ask:type>
                                  <ask:lineSketchScribble/>
                                </ask:type>
                              </ask:lineSketchStyleProps>
                            </a:ext>
                          </a:extLst>
                        </a:ln>
                        <a:effectLst/>
                      </wps:spPr>
                      <wps:txbx>
                        <w:txbxContent>
                          <w:p w14:paraId="08EC8125" w14:textId="77777777" w:rsidR="003A28BC" w:rsidRDefault="003A28BC" w:rsidP="003A28BC">
                            <w:pPr>
                              <w:rPr>
                                <w:rFonts w:ascii="XCCW Joined 19a" w:hAnsi="XCCW Joined 19a"/>
                                <w:sz w:val="16"/>
                                <w:szCs w:val="16"/>
                              </w:rPr>
                            </w:pPr>
                          </w:p>
                          <w:p w14:paraId="40974115" w14:textId="3404CEBC" w:rsidR="003A28BC" w:rsidRPr="00674695" w:rsidRDefault="003F779E" w:rsidP="003A28BC">
                            <w:pPr>
                              <w:rPr>
                                <w:rFonts w:ascii="XCCW Joined 19a" w:hAnsi="XCCW Joined 19a"/>
                                <w:sz w:val="14"/>
                                <w:szCs w:val="14"/>
                              </w:rPr>
                            </w:pPr>
                            <w:r w:rsidRPr="00674695">
                              <w:rPr>
                                <w:rFonts w:ascii="XCCW Joined 19a" w:hAnsi="XCCW Joined 19a"/>
                                <w:sz w:val="14"/>
                                <w:szCs w:val="14"/>
                              </w:rPr>
                              <w:t xml:space="preserve">At Plantation we </w:t>
                            </w:r>
                            <w:r w:rsidR="003A28BC" w:rsidRPr="00674695">
                              <w:rPr>
                                <w:rFonts w:ascii="XCCW Joined 19a" w:hAnsi="XCCW Joined 19a"/>
                                <w:sz w:val="14"/>
                                <w:szCs w:val="14"/>
                              </w:rPr>
                              <w:t>will ensure that</w:t>
                            </w:r>
                            <w:r w:rsidRPr="00674695">
                              <w:rPr>
                                <w:rFonts w:ascii="XCCW Joined 19a" w:hAnsi="XCCW Joined 19a"/>
                                <w:sz w:val="14"/>
                                <w:szCs w:val="14"/>
                              </w:rPr>
                              <w:t xml:space="preserve"> every child will learn to read and that no child will get left behind</w:t>
                            </w:r>
                            <w:r w:rsidR="003A28BC" w:rsidRPr="00674695">
                              <w:rPr>
                                <w:rFonts w:ascii="XCCW Joined 19a" w:hAnsi="XCCW Joined 19a"/>
                                <w:sz w:val="14"/>
                                <w:szCs w:val="14"/>
                              </w:rPr>
                              <w:t xml:space="preserve">. The following reading interventions are used by both teachers and Learning Support Assistants on a daily basis: </w:t>
                            </w:r>
                            <w:r w:rsidR="003A28BC" w:rsidRPr="00674695">
                              <w:rPr>
                                <w:rFonts w:ascii="XCCW Joined 19a" w:hAnsi="XCCW Joined 19a"/>
                                <w:b/>
                                <w:sz w:val="14"/>
                                <w:szCs w:val="14"/>
                              </w:rPr>
                              <w:t xml:space="preserve">IDL </w:t>
                            </w:r>
                            <w:r w:rsidR="003A28BC" w:rsidRPr="00674695">
                              <w:rPr>
                                <w:rFonts w:ascii="XCCW Joined 19a" w:hAnsi="XCCW Joined 19a"/>
                                <w:sz w:val="14"/>
                                <w:szCs w:val="14"/>
                              </w:rPr>
                              <w:t xml:space="preserve">(Literacy Programme software to support dyslexic children); </w:t>
                            </w:r>
                            <w:r w:rsidR="003A28BC" w:rsidRPr="00674695">
                              <w:rPr>
                                <w:rFonts w:ascii="XCCW Joined 19a" w:hAnsi="XCCW Joined 19a"/>
                                <w:b/>
                                <w:sz w:val="14"/>
                                <w:szCs w:val="14"/>
                              </w:rPr>
                              <w:t>Read, Write Inc. Phonics</w:t>
                            </w:r>
                            <w:r w:rsidR="003A28BC" w:rsidRPr="00674695">
                              <w:rPr>
                                <w:rFonts w:ascii="XCCW Joined 19a" w:hAnsi="XCCW Joined 19a"/>
                                <w:sz w:val="14"/>
                                <w:szCs w:val="14"/>
                              </w:rPr>
                              <w:t xml:space="preserve">; </w:t>
                            </w:r>
                            <w:r w:rsidR="003A28BC" w:rsidRPr="00674695">
                              <w:rPr>
                                <w:rFonts w:ascii="XCCW Joined 19a" w:hAnsi="XCCW Joined 19a"/>
                                <w:b/>
                                <w:sz w:val="14"/>
                                <w:szCs w:val="14"/>
                              </w:rPr>
                              <w:t>RWI</w:t>
                            </w:r>
                            <w:r w:rsidR="003A28BC" w:rsidRPr="00674695">
                              <w:rPr>
                                <w:rFonts w:ascii="XCCW Joined 19a" w:hAnsi="XCCW Joined 19a"/>
                                <w:sz w:val="14"/>
                                <w:szCs w:val="14"/>
                              </w:rPr>
                              <w:t xml:space="preserve"> </w:t>
                            </w:r>
                            <w:r w:rsidR="003A28BC" w:rsidRPr="00674695">
                              <w:rPr>
                                <w:rFonts w:ascii="XCCW Joined 19a" w:hAnsi="XCCW Joined 19a"/>
                                <w:b/>
                                <w:sz w:val="14"/>
                                <w:szCs w:val="14"/>
                              </w:rPr>
                              <w:t xml:space="preserve">Fast Track Tutoring Programme; </w:t>
                            </w:r>
                            <w:r w:rsidR="00DD7C58" w:rsidRPr="00674695">
                              <w:rPr>
                                <w:rFonts w:ascii="XCCW Joined 19a" w:hAnsi="XCCW Joined 19a"/>
                                <w:b/>
                                <w:sz w:val="14"/>
                                <w:szCs w:val="14"/>
                              </w:rPr>
                              <w:t>Guided Reading, Pre-reading activities and Reading Comprehension</w:t>
                            </w:r>
                            <w:r w:rsidR="004E4020">
                              <w:rPr>
                                <w:rFonts w:ascii="XCCW Joined 19a" w:hAnsi="XCCW Joined 19a"/>
                                <w:b/>
                                <w:sz w:val="14"/>
                                <w:szCs w:val="14"/>
                              </w:rPr>
                              <w:t xml:space="preserve"> activities. </w:t>
                            </w:r>
                          </w:p>
                          <w:p w14:paraId="325C0430" w14:textId="77777777" w:rsidR="003A28BC" w:rsidRPr="003A28BC" w:rsidRDefault="003A28BC" w:rsidP="003A28BC">
                            <w:pPr>
                              <w:rPr>
                                <w:rFonts w:ascii="XCCW Joined 19a" w:hAnsi="XCCW Joined 19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8D70A" id="Rounded Rectangle 28" o:spid="_x0000_s1033" style="position:absolute;margin-left:-42.75pt;margin-top:399.65pt;width:456pt;height:1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" fillcolor="#bef397" strokecolor="black [3213]" strokeweight=".5pt">
                <v:fill color2="#eafae0" rotate="t" focusposition=".5,.5" focussize="" colors="0 #bef397;.5 #d5f6c0;1 #eafae0" focus="100%" type="gradientRadial"/>
                <v:textbox>
                  <w:txbxContent>
                    <w:p w14:paraId="08EC8125" w14:textId="77777777" w:rsidR="003A28BC" w:rsidRDefault="003A28BC" w:rsidP="003A28BC">
                      <w:pPr>
                        <w:rPr>
                          <w:rFonts w:ascii="XCCW Joined 19a" w:hAnsi="XCCW Joined 19a"/>
                          <w:sz w:val="16"/>
                          <w:szCs w:val="16"/>
                        </w:rPr>
                      </w:pPr>
                    </w:p>
                    <w:p w14:paraId="40974115" w14:textId="3404CEBC" w:rsidR="003A28BC" w:rsidRPr="00674695" w:rsidRDefault="003F779E" w:rsidP="003A28BC">
                      <w:pPr>
                        <w:rPr>
                          <w:rFonts w:ascii="XCCW Joined 19a" w:hAnsi="XCCW Joined 19a"/>
                          <w:sz w:val="14"/>
                          <w:szCs w:val="14"/>
                        </w:rPr>
                      </w:pPr>
                      <w:r w:rsidRPr="00674695">
                        <w:rPr>
                          <w:rFonts w:ascii="XCCW Joined 19a" w:hAnsi="XCCW Joined 19a"/>
                          <w:sz w:val="14"/>
                          <w:szCs w:val="14"/>
                        </w:rPr>
                        <w:t xml:space="preserve">At Plantation we </w:t>
                      </w:r>
                      <w:r w:rsidR="003A28BC" w:rsidRPr="00674695">
                        <w:rPr>
                          <w:rFonts w:ascii="XCCW Joined 19a" w:hAnsi="XCCW Joined 19a"/>
                          <w:sz w:val="14"/>
                          <w:szCs w:val="14"/>
                        </w:rPr>
                        <w:t>will ensure that</w:t>
                      </w:r>
                      <w:r w:rsidRPr="00674695">
                        <w:rPr>
                          <w:rFonts w:ascii="XCCW Joined 19a" w:hAnsi="XCCW Joined 19a"/>
                          <w:sz w:val="14"/>
                          <w:szCs w:val="14"/>
                        </w:rPr>
                        <w:t xml:space="preserve"> every child will learn to read and that no child will get left behind</w:t>
                      </w:r>
                      <w:r w:rsidR="003A28BC" w:rsidRPr="00674695">
                        <w:rPr>
                          <w:rFonts w:ascii="XCCW Joined 19a" w:hAnsi="XCCW Joined 19a"/>
                          <w:sz w:val="14"/>
                          <w:szCs w:val="14"/>
                        </w:rPr>
                        <w:t xml:space="preserve">. The following reading interventions are used by both teachers and Learning Support Assistants on a daily basis: </w:t>
                      </w:r>
                      <w:r w:rsidR="003A28BC" w:rsidRPr="00674695">
                        <w:rPr>
                          <w:rFonts w:ascii="XCCW Joined 19a" w:hAnsi="XCCW Joined 19a"/>
                          <w:b/>
                          <w:sz w:val="14"/>
                          <w:szCs w:val="14"/>
                        </w:rPr>
                        <w:t xml:space="preserve">IDL </w:t>
                      </w:r>
                      <w:r w:rsidR="003A28BC" w:rsidRPr="00674695">
                        <w:rPr>
                          <w:rFonts w:ascii="XCCW Joined 19a" w:hAnsi="XCCW Joined 19a"/>
                          <w:sz w:val="14"/>
                          <w:szCs w:val="14"/>
                        </w:rPr>
                        <w:t xml:space="preserve">(Literacy Programme software to support dyslexic children); </w:t>
                      </w:r>
                      <w:r w:rsidR="003A28BC" w:rsidRPr="00674695">
                        <w:rPr>
                          <w:rFonts w:ascii="XCCW Joined 19a" w:hAnsi="XCCW Joined 19a"/>
                          <w:b/>
                          <w:sz w:val="14"/>
                          <w:szCs w:val="14"/>
                        </w:rPr>
                        <w:t>Read, Write Inc. Phonics</w:t>
                      </w:r>
                      <w:r w:rsidR="003A28BC" w:rsidRPr="00674695">
                        <w:rPr>
                          <w:rFonts w:ascii="XCCW Joined 19a" w:hAnsi="XCCW Joined 19a"/>
                          <w:sz w:val="14"/>
                          <w:szCs w:val="14"/>
                        </w:rPr>
                        <w:t xml:space="preserve">; </w:t>
                      </w:r>
                      <w:r w:rsidR="003A28BC" w:rsidRPr="00674695">
                        <w:rPr>
                          <w:rFonts w:ascii="XCCW Joined 19a" w:hAnsi="XCCW Joined 19a"/>
                          <w:b/>
                          <w:sz w:val="14"/>
                          <w:szCs w:val="14"/>
                        </w:rPr>
                        <w:t>RWI</w:t>
                      </w:r>
                      <w:r w:rsidR="003A28BC" w:rsidRPr="00674695">
                        <w:rPr>
                          <w:rFonts w:ascii="XCCW Joined 19a" w:hAnsi="XCCW Joined 19a"/>
                          <w:sz w:val="14"/>
                          <w:szCs w:val="14"/>
                        </w:rPr>
                        <w:t xml:space="preserve"> </w:t>
                      </w:r>
                      <w:r w:rsidR="003A28BC" w:rsidRPr="00674695">
                        <w:rPr>
                          <w:rFonts w:ascii="XCCW Joined 19a" w:hAnsi="XCCW Joined 19a"/>
                          <w:b/>
                          <w:sz w:val="14"/>
                          <w:szCs w:val="14"/>
                        </w:rPr>
                        <w:t xml:space="preserve">Fast Track Tutoring Programme; </w:t>
                      </w:r>
                      <w:r w:rsidR="00DD7C58" w:rsidRPr="00674695">
                        <w:rPr>
                          <w:rFonts w:ascii="XCCW Joined 19a" w:hAnsi="XCCW Joined 19a"/>
                          <w:b/>
                          <w:sz w:val="14"/>
                          <w:szCs w:val="14"/>
                        </w:rPr>
                        <w:t>Guided Reading, Pre-reading activities and Reading Comprehension</w:t>
                      </w:r>
                      <w:r w:rsidR="004E4020">
                        <w:rPr>
                          <w:rFonts w:ascii="XCCW Joined 19a" w:hAnsi="XCCW Joined 19a"/>
                          <w:b/>
                          <w:sz w:val="14"/>
                          <w:szCs w:val="14"/>
                        </w:rPr>
                        <w:t xml:space="preserve"> activities. </w:t>
                      </w:r>
                    </w:p>
                    <w:p w14:paraId="325C0430" w14:textId="77777777" w:rsidR="003A28BC" w:rsidRPr="003A28BC" w:rsidRDefault="003A28BC" w:rsidP="003A28BC">
                      <w:pPr>
                        <w:rPr>
                          <w:rFonts w:ascii="XCCW Joined 19a" w:hAnsi="XCCW Joined 19a"/>
                          <w:sz w:val="16"/>
                          <w:szCs w:val="16"/>
                        </w:rPr>
                      </w:pPr>
                    </w:p>
                  </w:txbxContent>
                </v:textbox>
              </v:roundrect>
            </w:pict>
          </mc:Fallback>
        </mc:AlternateContent>
      </w:r>
      <w:r w:rsidR="001D051D">
        <w:rPr>
          <w:rFonts w:ascii="Comic Sans MS" w:hAnsi="Comic Sans MS"/>
          <w:noProof/>
          <w:sz w:val="44"/>
          <w:szCs w:val="28"/>
          <w:lang w:eastAsia="en-GB"/>
        </w:rPr>
        <mc:AlternateContent>
          <mc:Choice Requires="wps">
            <w:drawing>
              <wp:anchor distT="0" distB="0" distL="114300" distR="114300" simplePos="0" relativeHeight="251658251" behindDoc="0" locked="0" layoutInCell="1" allowOverlap="1" wp14:anchorId="73D783D9" wp14:editId="2BE9E76B">
                <wp:simplePos x="0" y="0"/>
                <wp:positionH relativeFrom="column">
                  <wp:posOffset>6746240</wp:posOffset>
                </wp:positionH>
                <wp:positionV relativeFrom="paragraph">
                  <wp:posOffset>3262630</wp:posOffset>
                </wp:positionV>
                <wp:extent cx="1307465" cy="265814"/>
                <wp:effectExtent l="0" t="0" r="6985" b="1270"/>
                <wp:wrapNone/>
                <wp:docPr id="58" name="Rounded Rectangle 43"/>
                <wp:cNvGraphicFramePr/>
                <a:graphic xmlns:a="http://schemas.openxmlformats.org/drawingml/2006/main">
                  <a:graphicData uri="http://schemas.microsoft.com/office/word/2010/wordprocessingShape">
                    <wps:wsp>
                      <wps:cNvSpPr/>
                      <wps:spPr>
                        <a:xfrm>
                          <a:off x="0" y="0"/>
                          <a:ext cx="1307465" cy="265814"/>
                        </a:xfrm>
                        <a:prstGeom prst="roundRect">
                          <a:avLst/>
                        </a:prstGeom>
                        <a:solidFill>
                          <a:sysClr val="window" lastClr="FFFFFF">
                            <a:lumMod val="85000"/>
                          </a:sysClr>
                        </a:solidFill>
                        <a:ln w="25400" cap="flat" cmpd="sng" algn="ctr">
                          <a:noFill/>
                          <a:prstDash val="solid"/>
                        </a:ln>
                        <a:effectLst/>
                      </wps:spPr>
                      <wps:txb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83D9" id="_x0000_s1033" style="position:absolute;margin-left:531.2pt;margin-top:256.9pt;width:102.95pt;height:20.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" fillcolor="#d9d9d9" stroked="f" strokeweight="2pt">
                <v:textbo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v:textbox>
              </v:roundrect>
            </w:pict>
          </mc:Fallback>
        </mc:AlternateContent>
      </w:r>
      <w:r w:rsidR="00684345">
        <w:rPr>
          <w:rFonts w:ascii="Comic Sans MS" w:hAnsi="Comic Sans MS"/>
          <w:noProof/>
          <w:sz w:val="44"/>
          <w:szCs w:val="28"/>
          <w:lang w:eastAsia="en-GB"/>
        </w:rPr>
        <mc:AlternateContent>
          <mc:Choice Requires="wps">
            <w:drawing>
              <wp:anchor distT="0" distB="0" distL="114300" distR="114300" simplePos="0" relativeHeight="251658257" behindDoc="0" locked="0" layoutInCell="1" allowOverlap="1" wp14:anchorId="147DA92D" wp14:editId="79901AE2">
                <wp:simplePos x="0" y="0"/>
                <wp:positionH relativeFrom="column">
                  <wp:posOffset>6209030</wp:posOffset>
                </wp:positionH>
                <wp:positionV relativeFrom="paragraph">
                  <wp:posOffset>-192405</wp:posOffset>
                </wp:positionV>
                <wp:extent cx="1900052" cy="333375"/>
                <wp:effectExtent l="0" t="0" r="5080" b="0"/>
                <wp:wrapNone/>
                <wp:docPr id="14" name="Rounded Rectangle 14"/>
                <wp:cNvGraphicFramePr/>
                <a:graphic xmlns:a="http://schemas.openxmlformats.org/drawingml/2006/main">
                  <a:graphicData uri="http://schemas.microsoft.com/office/word/2010/wordprocessingShape">
                    <wps:wsp>
                      <wps:cNvSpPr/>
                      <wps:spPr>
                        <a:xfrm>
                          <a:off x="0" y="0"/>
                          <a:ext cx="1900052" cy="333375"/>
                        </a:xfrm>
                        <a:prstGeom prst="roundRect">
                          <a:avLst/>
                        </a:prstGeom>
                        <a:solidFill>
                          <a:sysClr val="window" lastClr="FFFFFF">
                            <a:lumMod val="85000"/>
                          </a:sysClr>
                        </a:solidFill>
                        <a:ln w="25400" cap="flat" cmpd="sng" algn="ctr">
                          <a:noFill/>
                          <a:prstDash val="solid"/>
                        </a:ln>
                        <a:effectLst/>
                      </wps:spPr>
                      <wps:txbx>
                        <w:txbxContent>
                          <w:p w14:paraId="46E89167" w14:textId="3097248F" w:rsidR="002306BF" w:rsidRPr="002306BF" w:rsidRDefault="00492442" w:rsidP="002306BF">
                            <w:pPr>
                              <w:jc w:val="center"/>
                              <w:rPr>
                                <w:rFonts w:ascii="XCCW Joined 19a" w:hAnsi="XCCW Joined 19a"/>
                                <w:color w:val="7030A0"/>
                                <w:sz w:val="18"/>
                                <w:szCs w:val="20"/>
                              </w:rPr>
                            </w:pPr>
                            <w:r>
                              <w:rPr>
                                <w:rFonts w:ascii="XCCW Joined 19a" w:hAnsi="XCCW Joined 19a"/>
                                <w:color w:val="7030A0"/>
                                <w:sz w:val="18"/>
                                <w:szCs w:val="20"/>
                              </w:rPr>
                              <w:t>Pathw</w:t>
                            </w:r>
                            <w:r w:rsidR="00103026">
                              <w:rPr>
                                <w:rFonts w:ascii="XCCW Joined 19a" w:hAnsi="XCCW Joined 19a"/>
                                <w:color w:val="7030A0"/>
                                <w:sz w:val="18"/>
                                <w:szCs w:val="20"/>
                              </w:rPr>
                              <w:t>ays to Read</w:t>
                            </w:r>
                          </w:p>
                          <w:p w14:paraId="631F09F6" w14:textId="77777777" w:rsidR="002306BF" w:rsidRDefault="002306BF" w:rsidP="00230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A92D" id="Rounded Rectangle 14" o:spid="_x0000_s1034" style="position:absolute;margin-left:488.9pt;margin-top:-15.15pt;width:149.6pt;height:26.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" fillcolor="#d9d9d9" stroked="f" strokeweight="2pt">
                <v:textbox>
                  <w:txbxContent>
                    <w:p w14:paraId="46E89167" w14:textId="3097248F" w:rsidR="002306BF" w:rsidRPr="002306BF" w:rsidRDefault="00492442" w:rsidP="002306BF">
                      <w:pPr>
                        <w:jc w:val="center"/>
                        <w:rPr>
                          <w:rFonts w:ascii="XCCW Joined 19a" w:hAnsi="XCCW Joined 19a"/>
                          <w:color w:val="7030A0"/>
                          <w:sz w:val="18"/>
                          <w:szCs w:val="20"/>
                        </w:rPr>
                      </w:pPr>
                      <w:r>
                        <w:rPr>
                          <w:rFonts w:ascii="XCCW Joined 19a" w:hAnsi="XCCW Joined 19a"/>
                          <w:color w:val="7030A0"/>
                          <w:sz w:val="18"/>
                          <w:szCs w:val="20"/>
                        </w:rPr>
                        <w:t>Pathw</w:t>
                      </w:r>
                      <w:r w:rsidR="00103026">
                        <w:rPr>
                          <w:rFonts w:ascii="XCCW Joined 19a" w:hAnsi="XCCW Joined 19a"/>
                          <w:color w:val="7030A0"/>
                          <w:sz w:val="18"/>
                          <w:szCs w:val="20"/>
                        </w:rPr>
                        <w:t>ays to Read</w:t>
                      </w:r>
                    </w:p>
                    <w:p w14:paraId="631F09F6" w14:textId="77777777" w:rsidR="002306BF" w:rsidRDefault="002306BF" w:rsidP="002306BF">
                      <w:pPr>
                        <w:jc w:val="center"/>
                      </w:pPr>
                    </w:p>
                  </w:txbxContent>
                </v:textbox>
              </v:roundrect>
            </w:pict>
          </mc:Fallback>
        </mc:AlternateContent>
      </w:r>
      <w:r w:rsidR="00684345">
        <w:rPr>
          <w:rFonts w:ascii="Comic Sans MS" w:hAnsi="Comic Sans MS"/>
          <w:noProof/>
          <w:sz w:val="44"/>
          <w:szCs w:val="28"/>
          <w:lang w:eastAsia="en-GB"/>
        </w:rPr>
        <mc:AlternateContent>
          <mc:Choice Requires="wps">
            <w:drawing>
              <wp:anchor distT="0" distB="0" distL="114300" distR="114300" simplePos="0" relativeHeight="251658248" behindDoc="0" locked="0" layoutInCell="1" allowOverlap="1" wp14:anchorId="577724A9" wp14:editId="49B3E044">
                <wp:simplePos x="0" y="0"/>
                <wp:positionH relativeFrom="column">
                  <wp:posOffset>2838450</wp:posOffset>
                </wp:positionH>
                <wp:positionV relativeFrom="paragraph">
                  <wp:posOffset>-239395</wp:posOffset>
                </wp:positionV>
                <wp:extent cx="1257300" cy="304800"/>
                <wp:effectExtent l="0" t="0" r="0" b="0"/>
                <wp:wrapNone/>
                <wp:docPr id="61" name="Rounded Rectangle 43"/>
                <wp:cNvGraphicFramePr/>
                <a:graphic xmlns:a="http://schemas.openxmlformats.org/drawingml/2006/main">
                  <a:graphicData uri="http://schemas.microsoft.com/office/word/2010/wordprocessingShape">
                    <wps:wsp>
                      <wps:cNvSpPr/>
                      <wps:spPr>
                        <a:xfrm>
                          <a:off x="0" y="0"/>
                          <a:ext cx="1257300" cy="304800"/>
                        </a:xfrm>
                        <a:prstGeom prst="roundRect">
                          <a:avLst/>
                        </a:prstGeom>
                        <a:solidFill>
                          <a:sysClr val="window" lastClr="FFFFFF">
                            <a:lumMod val="85000"/>
                          </a:sysClr>
                        </a:solidFill>
                        <a:ln w="25400" cap="flat" cmpd="sng" algn="ctr">
                          <a:noFill/>
                          <a:prstDash val="solid"/>
                        </a:ln>
                        <a:effectLst/>
                      </wps:spPr>
                      <wps:txbx>
                        <w:txbxContent>
                          <w:p w14:paraId="6A8BF65C" w14:textId="77777777"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Home Reading</w:t>
                            </w:r>
                          </w:p>
                          <w:p w14:paraId="6284D490" w14:textId="4ECF8C4E" w:rsidR="00DB70A0" w:rsidRPr="00DB70A0"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724A9" id="_x0000_s1035" style="position:absolute;margin-left:223.5pt;margin-top:-18.85pt;width:99pt;height:2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" fillcolor="#d9d9d9" stroked="f" strokeweight="2pt">
                <v:textbox>
                  <w:txbxContent>
                    <w:p w14:paraId="6A8BF65C" w14:textId="77777777"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Home Reading</w:t>
                      </w:r>
                    </w:p>
                    <w:p w14:paraId="6284D490" w14:textId="4ECF8C4E" w:rsidR="00DB70A0" w:rsidRPr="00DB70A0" w:rsidRDefault="00DB70A0" w:rsidP="00DB70A0">
                      <w:pPr>
                        <w:jc w:val="center"/>
                        <w:rPr>
                          <w:sz w:val="28"/>
                          <w:szCs w:val="28"/>
                        </w:rPr>
                      </w:pPr>
                    </w:p>
                  </w:txbxContent>
                </v:textbox>
              </v:roundrect>
            </w:pict>
          </mc:Fallback>
        </mc:AlternateContent>
      </w:r>
      <w:r w:rsidR="00182A7D">
        <w:rPr>
          <w:rFonts w:ascii="Comic Sans MS" w:hAnsi="Comic Sans MS"/>
          <w:noProof/>
          <w:sz w:val="44"/>
          <w:szCs w:val="28"/>
          <w:lang w:eastAsia="en-GB"/>
        </w:rPr>
        <mc:AlternateContent>
          <mc:Choice Requires="wps">
            <w:drawing>
              <wp:anchor distT="0" distB="0" distL="114300" distR="114300" simplePos="0" relativeHeight="251658240" behindDoc="0" locked="0" layoutInCell="1" allowOverlap="1" wp14:anchorId="56DC2F0B" wp14:editId="69E92DDE">
                <wp:simplePos x="0" y="0"/>
                <wp:positionH relativeFrom="column">
                  <wp:posOffset>1895475</wp:posOffset>
                </wp:positionH>
                <wp:positionV relativeFrom="paragraph">
                  <wp:posOffset>-248920</wp:posOffset>
                </wp:positionV>
                <wp:extent cx="3124200" cy="3419475"/>
                <wp:effectExtent l="25400" t="25400" r="38100" b="34925"/>
                <wp:wrapNone/>
                <wp:docPr id="11" name="Rounded Rectangle 11"/>
                <wp:cNvGraphicFramePr/>
                <a:graphic xmlns:a="http://schemas.openxmlformats.org/drawingml/2006/main">
                  <a:graphicData uri="http://schemas.microsoft.com/office/word/2010/wordprocessingShape">
                    <wps:wsp>
                      <wps:cNvSpPr/>
                      <wps:spPr>
                        <a:xfrm>
                          <a:off x="0" y="0"/>
                          <a:ext cx="3124200" cy="3419475"/>
                        </a:xfrm>
                        <a:custGeom>
                          <a:avLst/>
                          <a:gdLst>
                            <a:gd name="connsiteX0" fmla="*/ 0 w 3124200"/>
                            <a:gd name="connsiteY0" fmla="*/ 520710 h 3419475"/>
                            <a:gd name="connsiteX1" fmla="*/ 520710 w 3124200"/>
                            <a:gd name="connsiteY1" fmla="*/ 0 h 3419475"/>
                            <a:gd name="connsiteX2" fmla="*/ 999749 w 3124200"/>
                            <a:gd name="connsiteY2" fmla="*/ 0 h 3419475"/>
                            <a:gd name="connsiteX3" fmla="*/ 1457961 w 3124200"/>
                            <a:gd name="connsiteY3" fmla="*/ 0 h 3419475"/>
                            <a:gd name="connsiteX4" fmla="*/ 1999484 w 3124200"/>
                            <a:gd name="connsiteY4" fmla="*/ 0 h 3419475"/>
                            <a:gd name="connsiteX5" fmla="*/ 2603490 w 3124200"/>
                            <a:gd name="connsiteY5" fmla="*/ 0 h 3419475"/>
                            <a:gd name="connsiteX6" fmla="*/ 3124200 w 3124200"/>
                            <a:gd name="connsiteY6" fmla="*/ 520710 h 3419475"/>
                            <a:gd name="connsiteX7" fmla="*/ 3124200 w 3124200"/>
                            <a:gd name="connsiteY7" fmla="*/ 1043882 h 3419475"/>
                            <a:gd name="connsiteX8" fmla="*/ 3124200 w 3124200"/>
                            <a:gd name="connsiteY8" fmla="*/ 1662176 h 3419475"/>
                            <a:gd name="connsiteX9" fmla="*/ 3124200 w 3124200"/>
                            <a:gd name="connsiteY9" fmla="*/ 2209129 h 3419475"/>
                            <a:gd name="connsiteX10" fmla="*/ 3124200 w 3124200"/>
                            <a:gd name="connsiteY10" fmla="*/ 2898765 h 3419475"/>
                            <a:gd name="connsiteX11" fmla="*/ 2603490 w 3124200"/>
                            <a:gd name="connsiteY11" fmla="*/ 3419475 h 3419475"/>
                            <a:gd name="connsiteX12" fmla="*/ 2124451 w 3124200"/>
                            <a:gd name="connsiteY12" fmla="*/ 3419475 h 3419475"/>
                            <a:gd name="connsiteX13" fmla="*/ 1582928 w 3124200"/>
                            <a:gd name="connsiteY13" fmla="*/ 3419475 h 3419475"/>
                            <a:gd name="connsiteX14" fmla="*/ 1103888 w 3124200"/>
                            <a:gd name="connsiteY14" fmla="*/ 3419475 h 3419475"/>
                            <a:gd name="connsiteX15" fmla="*/ 520710 w 3124200"/>
                            <a:gd name="connsiteY15" fmla="*/ 3419475 h 3419475"/>
                            <a:gd name="connsiteX16" fmla="*/ 0 w 3124200"/>
                            <a:gd name="connsiteY16" fmla="*/ 2898765 h 3419475"/>
                            <a:gd name="connsiteX17" fmla="*/ 0 w 3124200"/>
                            <a:gd name="connsiteY17" fmla="*/ 2328032 h 3419475"/>
                            <a:gd name="connsiteX18" fmla="*/ 0 w 3124200"/>
                            <a:gd name="connsiteY18" fmla="*/ 1733518 h 3419475"/>
                            <a:gd name="connsiteX19" fmla="*/ 0 w 3124200"/>
                            <a:gd name="connsiteY19" fmla="*/ 1186565 h 3419475"/>
                            <a:gd name="connsiteX20" fmla="*/ 0 w 3124200"/>
                            <a:gd name="connsiteY20" fmla="*/ 520710 h 3419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124200" h="3419475" fill="none" extrusionOk="0">
                              <a:moveTo>
                                <a:pt x="0" y="520710"/>
                              </a:moveTo>
                              <a:cubicBezTo>
                                <a:pt x="20790" y="239220"/>
                                <a:pt x="210940" y="-9952"/>
                                <a:pt x="520710" y="0"/>
                              </a:cubicBezTo>
                              <a:cubicBezTo>
                                <a:pt x="634791" y="-50055"/>
                                <a:pt x="894003" y="20779"/>
                                <a:pt x="999749" y="0"/>
                              </a:cubicBezTo>
                              <a:cubicBezTo>
                                <a:pt x="1105495" y="-20779"/>
                                <a:pt x="1300205" y="43959"/>
                                <a:pt x="1457961" y="0"/>
                              </a:cubicBezTo>
                              <a:cubicBezTo>
                                <a:pt x="1615717" y="-43959"/>
                                <a:pt x="1761769" y="13096"/>
                                <a:pt x="1999484" y="0"/>
                              </a:cubicBezTo>
                              <a:cubicBezTo>
                                <a:pt x="2237199" y="-13096"/>
                                <a:pt x="2474035" y="26591"/>
                                <a:pt x="2603490" y="0"/>
                              </a:cubicBezTo>
                              <a:cubicBezTo>
                                <a:pt x="2886098" y="12410"/>
                                <a:pt x="3057775" y="234811"/>
                                <a:pt x="3124200" y="520710"/>
                              </a:cubicBezTo>
                              <a:cubicBezTo>
                                <a:pt x="3129753" y="630826"/>
                                <a:pt x="3089787" y="848186"/>
                                <a:pt x="3124200" y="1043882"/>
                              </a:cubicBezTo>
                              <a:cubicBezTo>
                                <a:pt x="3158613" y="1239578"/>
                                <a:pt x="3067870" y="1510282"/>
                                <a:pt x="3124200" y="1662176"/>
                              </a:cubicBezTo>
                              <a:cubicBezTo>
                                <a:pt x="3180530" y="1814070"/>
                                <a:pt x="3086943" y="1997105"/>
                                <a:pt x="3124200" y="2209129"/>
                              </a:cubicBezTo>
                              <a:cubicBezTo>
                                <a:pt x="3161457" y="2421153"/>
                                <a:pt x="3056863" y="2754659"/>
                                <a:pt x="3124200" y="2898765"/>
                              </a:cubicBezTo>
                              <a:cubicBezTo>
                                <a:pt x="3157019" y="3108385"/>
                                <a:pt x="2859029" y="3451415"/>
                                <a:pt x="2603490" y="3419475"/>
                              </a:cubicBezTo>
                              <a:cubicBezTo>
                                <a:pt x="2505289" y="3439585"/>
                                <a:pt x="2348986" y="3400139"/>
                                <a:pt x="2124451" y="3419475"/>
                              </a:cubicBezTo>
                              <a:cubicBezTo>
                                <a:pt x="1899916" y="3438811"/>
                                <a:pt x="1701240" y="3418913"/>
                                <a:pt x="1582928" y="3419475"/>
                              </a:cubicBezTo>
                              <a:cubicBezTo>
                                <a:pt x="1464616" y="3420037"/>
                                <a:pt x="1267868" y="3403978"/>
                                <a:pt x="1103888" y="3419475"/>
                              </a:cubicBezTo>
                              <a:cubicBezTo>
                                <a:pt x="939908" y="3434972"/>
                                <a:pt x="720407" y="3378834"/>
                                <a:pt x="520710" y="3419475"/>
                              </a:cubicBezTo>
                              <a:cubicBezTo>
                                <a:pt x="226368" y="3396211"/>
                                <a:pt x="75910" y="3200864"/>
                                <a:pt x="0" y="2898765"/>
                              </a:cubicBezTo>
                              <a:cubicBezTo>
                                <a:pt x="-277" y="2690459"/>
                                <a:pt x="61182" y="2501411"/>
                                <a:pt x="0" y="2328032"/>
                              </a:cubicBezTo>
                              <a:cubicBezTo>
                                <a:pt x="-61182" y="2154653"/>
                                <a:pt x="52058" y="1921188"/>
                                <a:pt x="0" y="1733518"/>
                              </a:cubicBezTo>
                              <a:cubicBezTo>
                                <a:pt x="-52058" y="1545848"/>
                                <a:pt x="51856" y="1335321"/>
                                <a:pt x="0" y="1186565"/>
                              </a:cubicBezTo>
                              <a:cubicBezTo>
                                <a:pt x="-51856" y="1037809"/>
                                <a:pt x="53540" y="798623"/>
                                <a:pt x="0" y="520710"/>
                              </a:cubicBezTo>
                              <a:close/>
                            </a:path>
                            <a:path w="3124200" h="3419475" stroke="0" extrusionOk="0">
                              <a:moveTo>
                                <a:pt x="0" y="520710"/>
                              </a:moveTo>
                              <a:cubicBezTo>
                                <a:pt x="-57629" y="235692"/>
                                <a:pt x="263789" y="-35868"/>
                                <a:pt x="520710" y="0"/>
                              </a:cubicBezTo>
                              <a:cubicBezTo>
                                <a:pt x="633647" y="-37111"/>
                                <a:pt x="903615" y="54125"/>
                                <a:pt x="1083061" y="0"/>
                              </a:cubicBezTo>
                              <a:cubicBezTo>
                                <a:pt x="1262507" y="-54125"/>
                                <a:pt x="1462899" y="2366"/>
                                <a:pt x="1624583" y="0"/>
                              </a:cubicBezTo>
                              <a:cubicBezTo>
                                <a:pt x="1786267" y="-2366"/>
                                <a:pt x="1934012" y="28204"/>
                                <a:pt x="2124451" y="0"/>
                              </a:cubicBezTo>
                              <a:cubicBezTo>
                                <a:pt x="2314890" y="-28204"/>
                                <a:pt x="2475114" y="19340"/>
                                <a:pt x="2603490" y="0"/>
                              </a:cubicBezTo>
                              <a:cubicBezTo>
                                <a:pt x="2888372" y="-8709"/>
                                <a:pt x="3126671" y="258421"/>
                                <a:pt x="3124200" y="520710"/>
                              </a:cubicBezTo>
                              <a:cubicBezTo>
                                <a:pt x="3130274" y="651252"/>
                                <a:pt x="3111775" y="881476"/>
                                <a:pt x="3124200" y="1043882"/>
                              </a:cubicBezTo>
                              <a:cubicBezTo>
                                <a:pt x="3136625" y="1206288"/>
                                <a:pt x="3111020" y="1352039"/>
                                <a:pt x="3124200" y="1590835"/>
                              </a:cubicBezTo>
                              <a:cubicBezTo>
                                <a:pt x="3137380" y="1829631"/>
                                <a:pt x="3111862" y="1902560"/>
                                <a:pt x="3124200" y="2185349"/>
                              </a:cubicBezTo>
                              <a:cubicBezTo>
                                <a:pt x="3136538" y="2468138"/>
                                <a:pt x="3041352" y="2653156"/>
                                <a:pt x="3124200" y="2898765"/>
                              </a:cubicBezTo>
                              <a:cubicBezTo>
                                <a:pt x="3068848" y="3146151"/>
                                <a:pt x="2906536" y="3428296"/>
                                <a:pt x="2603490" y="3419475"/>
                              </a:cubicBezTo>
                              <a:cubicBezTo>
                                <a:pt x="2426644" y="3422407"/>
                                <a:pt x="2262355" y="3366484"/>
                                <a:pt x="2145278" y="3419475"/>
                              </a:cubicBezTo>
                              <a:cubicBezTo>
                                <a:pt x="2028201" y="3472466"/>
                                <a:pt x="1890186" y="3417439"/>
                                <a:pt x="1666239" y="3419475"/>
                              </a:cubicBezTo>
                              <a:cubicBezTo>
                                <a:pt x="1442292" y="3421511"/>
                                <a:pt x="1251730" y="3415345"/>
                                <a:pt x="1124716" y="3419475"/>
                              </a:cubicBezTo>
                              <a:cubicBezTo>
                                <a:pt x="997702" y="3423605"/>
                                <a:pt x="770924" y="3353011"/>
                                <a:pt x="520710" y="3419475"/>
                              </a:cubicBezTo>
                              <a:cubicBezTo>
                                <a:pt x="200791" y="3353175"/>
                                <a:pt x="-4824" y="3213851"/>
                                <a:pt x="0" y="2898765"/>
                              </a:cubicBezTo>
                              <a:cubicBezTo>
                                <a:pt x="-58567" y="2737597"/>
                                <a:pt x="44698" y="2561008"/>
                                <a:pt x="0" y="2304251"/>
                              </a:cubicBezTo>
                              <a:cubicBezTo>
                                <a:pt x="-44698" y="2047494"/>
                                <a:pt x="49237" y="1921489"/>
                                <a:pt x="0" y="1733518"/>
                              </a:cubicBezTo>
                              <a:cubicBezTo>
                                <a:pt x="-49237" y="1545547"/>
                                <a:pt x="49286" y="1368820"/>
                                <a:pt x="0" y="1210346"/>
                              </a:cubicBezTo>
                              <a:cubicBezTo>
                                <a:pt x="-49286" y="1051872"/>
                                <a:pt x="63935" y="860888"/>
                                <a:pt x="0" y="520710"/>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088115262">
                                <a:prstGeom prst="roundRect">
                                  <a:avLst/>
                                </a:prstGeom>
                                <ask:type>
                                  <ask:lineSketchScribble/>
                                </ask:type>
                              </ask:lineSketchStyleProps>
                            </a:ext>
                          </a:extLst>
                        </a:ln>
                        <a:effectLst/>
                      </wps:spPr>
                      <wps:txbx>
                        <w:txbxContent>
                          <w:p w14:paraId="2C2A2783" w14:textId="77777777" w:rsidR="00027006" w:rsidRDefault="00027006" w:rsidP="00DB70A0">
                            <w:pPr>
                              <w:spacing w:after="0" w:line="240" w:lineRule="auto"/>
                              <w:contextualSpacing/>
                              <w:rPr>
                                <w:rFonts w:ascii="XCCW Joined 19a" w:hAnsi="XCCW Joined 19a" w:cs="Arial"/>
                                <w:sz w:val="16"/>
                              </w:rPr>
                            </w:pPr>
                          </w:p>
                          <w:p w14:paraId="683A90B3" w14:textId="77777777" w:rsidR="00027006" w:rsidRDefault="00027006" w:rsidP="00DB70A0">
                            <w:pPr>
                              <w:spacing w:after="0" w:line="240" w:lineRule="auto"/>
                              <w:contextualSpacing/>
                              <w:rPr>
                                <w:rFonts w:ascii="XCCW Joined 19a" w:hAnsi="XCCW Joined 19a" w:cs="Arial"/>
                                <w:sz w:val="16"/>
                              </w:rPr>
                            </w:pPr>
                          </w:p>
                          <w:p w14:paraId="161B36FA" w14:textId="7F82084B" w:rsidR="006B62E3" w:rsidRPr="00063811" w:rsidRDefault="00027006" w:rsidP="00501688">
                            <w:pPr>
                              <w:spacing w:after="0" w:line="240" w:lineRule="auto"/>
                              <w:contextualSpacing/>
                              <w:rPr>
                                <w:rFonts w:cstheme="minorHAnsi"/>
                                <w:color w:val="7030A0"/>
                                <w:sz w:val="14"/>
                                <w:szCs w:val="14"/>
                              </w:rPr>
                            </w:pPr>
                            <w:r w:rsidRPr="00063811">
                              <w:rPr>
                                <w:rFonts w:ascii="XCCW Joined 19a" w:hAnsi="XCCW Joined 19a" w:cs="Arial"/>
                                <w:sz w:val="14"/>
                                <w:szCs w:val="14"/>
                              </w:rPr>
                              <w:t>School planners are to be taken home and returned to school daily. Children are expected to read at home at least four times a week and planners must be signed off by a parent/guardian.</w:t>
                            </w:r>
                          </w:p>
                          <w:p w14:paraId="1631E2AA" w14:textId="580989D9" w:rsidR="00615B78" w:rsidRPr="00063811" w:rsidRDefault="00615B78" w:rsidP="00501688">
                            <w:pPr>
                              <w:spacing w:after="100" w:afterAutospacing="1" w:line="240" w:lineRule="auto"/>
                              <w:contextualSpacing/>
                              <w:rPr>
                                <w:rFonts w:cstheme="minorHAnsi"/>
                                <w:color w:val="7030A0"/>
                                <w:sz w:val="14"/>
                                <w:szCs w:val="14"/>
                              </w:rPr>
                            </w:pPr>
                            <w:r w:rsidRPr="00063811">
                              <w:rPr>
                                <w:rFonts w:ascii="XCCW Joined 19a" w:hAnsi="XCCW Joined 19a" w:cstheme="minorHAnsi"/>
                                <w:b/>
                                <w:sz w:val="14"/>
                                <w:szCs w:val="14"/>
                              </w:rPr>
                              <w:t>Accelerated Reader</w:t>
                            </w:r>
                            <w:r w:rsidR="00027006" w:rsidRPr="00063811">
                              <w:rPr>
                                <w:rFonts w:ascii="XCCW Joined 19a" w:hAnsi="XCCW Joined 19a" w:cstheme="minorHAnsi"/>
                                <w:b/>
                                <w:sz w:val="14"/>
                                <w:szCs w:val="14"/>
                              </w:rPr>
                              <w:t xml:space="preserve"> </w:t>
                            </w:r>
                            <w:r w:rsidR="00027006" w:rsidRPr="00063811">
                              <w:rPr>
                                <w:rFonts w:ascii="XCCW Joined 19a" w:hAnsi="XCCW Joined 19a" w:cstheme="minorHAnsi"/>
                                <w:sz w:val="14"/>
                                <w:szCs w:val="14"/>
                              </w:rPr>
                              <w:t xml:space="preserve">At three different data collection points throughout the year, children will complete a Star Reader Test and will be given a ZPD score. The score gives them a band of books that they can choose from to read. Once they have finished the book, they will complete a short AR quiz in school on an </w:t>
                            </w:r>
                            <w:proofErr w:type="spellStart"/>
                            <w:r w:rsidR="00027006" w:rsidRPr="00063811">
                              <w:rPr>
                                <w:rFonts w:ascii="XCCW Joined 19a" w:hAnsi="XCCW Joined 19a" w:cstheme="minorHAnsi"/>
                                <w:sz w:val="14"/>
                                <w:szCs w:val="14"/>
                              </w:rPr>
                              <w:t>Ipad</w:t>
                            </w:r>
                            <w:proofErr w:type="spellEnd"/>
                            <w:r w:rsidR="00027006" w:rsidRPr="00063811">
                              <w:rPr>
                                <w:rFonts w:ascii="XCCW Joined 19a" w:hAnsi="XCCW Joined 19a" w:cstheme="minorHAnsi"/>
                                <w:sz w:val="14"/>
                                <w:szCs w:val="14"/>
                              </w:rPr>
                              <w:t>. Children should aim to score 80%+ on this quiz.</w:t>
                            </w:r>
                          </w:p>
                          <w:p w14:paraId="03D16183" w14:textId="29337353" w:rsidR="00615B78" w:rsidRPr="00063811" w:rsidRDefault="00615B78" w:rsidP="00501688">
                            <w:pPr>
                              <w:spacing w:after="100" w:afterAutospacing="1" w:line="240" w:lineRule="auto"/>
                              <w:contextualSpacing/>
                              <w:rPr>
                                <w:rFonts w:ascii="XCCW Joined 19a" w:hAnsi="XCCW Joined 19a" w:cstheme="minorHAnsi"/>
                                <w:sz w:val="14"/>
                                <w:szCs w:val="14"/>
                              </w:rPr>
                            </w:pPr>
                            <w:r w:rsidRPr="00063811">
                              <w:rPr>
                                <w:rFonts w:ascii="XCCW Joined 19a" w:hAnsi="XCCW Joined 19a" w:cstheme="minorHAnsi"/>
                                <w:b/>
                                <w:sz w:val="14"/>
                                <w:szCs w:val="14"/>
                              </w:rPr>
                              <w:t>Reading for Pleasure Book</w:t>
                            </w:r>
                            <w:r w:rsidR="00027006" w:rsidRPr="00063811">
                              <w:rPr>
                                <w:rFonts w:ascii="XCCW Joined 19a" w:hAnsi="XCCW Joined 19a" w:cstheme="minorHAnsi"/>
                                <w:b/>
                                <w:sz w:val="14"/>
                                <w:szCs w:val="14"/>
                              </w:rPr>
                              <w:t xml:space="preserve"> </w:t>
                            </w:r>
                            <w:r w:rsidR="00027006" w:rsidRPr="00063811">
                              <w:rPr>
                                <w:rFonts w:ascii="XCCW Joined 19a" w:hAnsi="XCCW Joined 19a" w:cstheme="minorHAnsi"/>
                                <w:sz w:val="14"/>
                                <w:szCs w:val="14"/>
                              </w:rPr>
                              <w:t>Children are also welcome to take home a book which they can read for pleasure either fr</w:t>
                            </w:r>
                            <w:r w:rsidR="00182A7D" w:rsidRPr="00063811">
                              <w:rPr>
                                <w:rFonts w:ascii="XCCW Joined 19a" w:hAnsi="XCCW Joined 19a" w:cstheme="minorHAnsi"/>
                                <w:sz w:val="14"/>
                                <w:szCs w:val="14"/>
                              </w:rPr>
                              <w:t>om</w:t>
                            </w:r>
                            <w:r w:rsidR="00182A7D">
                              <w:rPr>
                                <w:rFonts w:ascii="XCCW Joined 19a" w:hAnsi="XCCW Joined 19a" w:cstheme="minorHAnsi"/>
                                <w:sz w:val="16"/>
                                <w:szCs w:val="20"/>
                              </w:rPr>
                              <w:t xml:space="preserve"> </w:t>
                            </w:r>
                            <w:r w:rsidR="00182A7D" w:rsidRPr="00063811">
                              <w:rPr>
                                <w:rFonts w:ascii="XCCW Joined 19a" w:hAnsi="XCCW Joined 19a" w:cstheme="minorHAnsi"/>
                                <w:sz w:val="14"/>
                                <w:szCs w:val="14"/>
                              </w:rPr>
                              <w:t>the class or school library. This book may be outside the    child’s ZPD range.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C2F0B" id="Rounded Rectangle 11" o:spid="_x0000_s1037" style="position:absolute;margin-left:149.25pt;margin-top:-19.6pt;width:246pt;height:26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" fillcolor="#bef397" strokecolor="black [3213]" strokeweight=".5pt">
                <v:fill color2="#eafae0" rotate="t" focusposition=".5,.5" focussize="" colors="0 #bef397;.5 #d5f6c0;1 #eafae0" focus="100%" type="gradientRadial"/>
                <v:textbox>
                  <w:txbxContent>
                    <w:p w14:paraId="2C2A2783" w14:textId="77777777" w:rsidR="00027006" w:rsidRDefault="00027006" w:rsidP="00DB70A0">
                      <w:pPr>
                        <w:spacing w:after="0" w:line="240" w:lineRule="auto"/>
                        <w:contextualSpacing/>
                        <w:rPr>
                          <w:rFonts w:ascii="XCCW Joined 19a" w:hAnsi="XCCW Joined 19a" w:cs="Arial"/>
                          <w:sz w:val="16"/>
                        </w:rPr>
                      </w:pPr>
                    </w:p>
                    <w:p w14:paraId="683A90B3" w14:textId="77777777" w:rsidR="00027006" w:rsidRDefault="00027006" w:rsidP="00DB70A0">
                      <w:pPr>
                        <w:spacing w:after="0" w:line="240" w:lineRule="auto"/>
                        <w:contextualSpacing/>
                        <w:rPr>
                          <w:rFonts w:ascii="XCCW Joined 19a" w:hAnsi="XCCW Joined 19a" w:cs="Arial"/>
                          <w:sz w:val="16"/>
                        </w:rPr>
                      </w:pPr>
                    </w:p>
                    <w:p w14:paraId="161B36FA" w14:textId="7F82084B" w:rsidR="006B62E3" w:rsidRPr="00063811" w:rsidRDefault="00027006" w:rsidP="00501688">
                      <w:pPr>
                        <w:spacing w:after="0" w:line="240" w:lineRule="auto"/>
                        <w:contextualSpacing/>
                        <w:rPr>
                          <w:rFonts w:cstheme="minorHAnsi"/>
                          <w:color w:val="7030A0"/>
                          <w:sz w:val="14"/>
                          <w:szCs w:val="14"/>
                        </w:rPr>
                      </w:pPr>
                      <w:r w:rsidRPr="00063811">
                        <w:rPr>
                          <w:rFonts w:ascii="XCCW Joined 19a" w:hAnsi="XCCW Joined 19a" w:cs="Arial"/>
                          <w:sz w:val="14"/>
                          <w:szCs w:val="14"/>
                        </w:rPr>
                        <w:t>School planners are to be taken home and returned to school daily. Children are expected to read at home at least four times a week and planners must be signed off by a parent/guardian.</w:t>
                      </w:r>
                    </w:p>
                    <w:p w14:paraId="1631E2AA" w14:textId="580989D9" w:rsidR="00615B78" w:rsidRPr="00063811" w:rsidRDefault="00615B78" w:rsidP="00501688">
                      <w:pPr>
                        <w:spacing w:after="100" w:afterAutospacing="1" w:line="240" w:lineRule="auto"/>
                        <w:contextualSpacing/>
                        <w:rPr>
                          <w:rFonts w:cstheme="minorHAnsi"/>
                          <w:color w:val="7030A0"/>
                          <w:sz w:val="14"/>
                          <w:szCs w:val="14"/>
                        </w:rPr>
                      </w:pPr>
                      <w:r w:rsidRPr="00063811">
                        <w:rPr>
                          <w:rFonts w:ascii="XCCW Joined 19a" w:hAnsi="XCCW Joined 19a" w:cstheme="minorHAnsi"/>
                          <w:b/>
                          <w:sz w:val="14"/>
                          <w:szCs w:val="14"/>
                        </w:rPr>
                        <w:t>Accelerated Reader</w:t>
                      </w:r>
                      <w:r w:rsidR="00027006" w:rsidRPr="00063811">
                        <w:rPr>
                          <w:rFonts w:ascii="XCCW Joined 19a" w:hAnsi="XCCW Joined 19a" w:cstheme="minorHAnsi"/>
                          <w:b/>
                          <w:sz w:val="14"/>
                          <w:szCs w:val="14"/>
                        </w:rPr>
                        <w:t xml:space="preserve"> </w:t>
                      </w:r>
                      <w:r w:rsidR="00027006" w:rsidRPr="00063811">
                        <w:rPr>
                          <w:rFonts w:ascii="XCCW Joined 19a" w:hAnsi="XCCW Joined 19a" w:cstheme="minorHAnsi"/>
                          <w:sz w:val="14"/>
                          <w:szCs w:val="14"/>
                        </w:rPr>
                        <w:t xml:space="preserve">At three different data collection points throughout the year, children will complete a Star Reader Test and will be given a ZPD score. The score gives them a band of books that they can choose from to read. Once they have finished the book, they will complete a short AR quiz in school on an </w:t>
                      </w:r>
                      <w:proofErr w:type="spellStart"/>
                      <w:r w:rsidR="00027006" w:rsidRPr="00063811">
                        <w:rPr>
                          <w:rFonts w:ascii="XCCW Joined 19a" w:hAnsi="XCCW Joined 19a" w:cstheme="minorHAnsi"/>
                          <w:sz w:val="14"/>
                          <w:szCs w:val="14"/>
                        </w:rPr>
                        <w:t>Ipad</w:t>
                      </w:r>
                      <w:proofErr w:type="spellEnd"/>
                      <w:r w:rsidR="00027006" w:rsidRPr="00063811">
                        <w:rPr>
                          <w:rFonts w:ascii="XCCW Joined 19a" w:hAnsi="XCCW Joined 19a" w:cstheme="minorHAnsi"/>
                          <w:sz w:val="14"/>
                          <w:szCs w:val="14"/>
                        </w:rPr>
                        <w:t>. Children should aim to score 80%+ on this quiz.</w:t>
                      </w:r>
                    </w:p>
                    <w:p w14:paraId="03D16183" w14:textId="29337353" w:rsidR="00615B78" w:rsidRPr="00063811" w:rsidRDefault="00615B78" w:rsidP="00501688">
                      <w:pPr>
                        <w:spacing w:after="100" w:afterAutospacing="1" w:line="240" w:lineRule="auto"/>
                        <w:contextualSpacing/>
                        <w:rPr>
                          <w:rFonts w:ascii="XCCW Joined 19a" w:hAnsi="XCCW Joined 19a" w:cstheme="minorHAnsi"/>
                          <w:sz w:val="14"/>
                          <w:szCs w:val="14"/>
                        </w:rPr>
                      </w:pPr>
                      <w:r w:rsidRPr="00063811">
                        <w:rPr>
                          <w:rFonts w:ascii="XCCW Joined 19a" w:hAnsi="XCCW Joined 19a" w:cstheme="minorHAnsi"/>
                          <w:b/>
                          <w:sz w:val="14"/>
                          <w:szCs w:val="14"/>
                        </w:rPr>
                        <w:t>Reading for Pleasure Book</w:t>
                      </w:r>
                      <w:r w:rsidR="00027006" w:rsidRPr="00063811">
                        <w:rPr>
                          <w:rFonts w:ascii="XCCW Joined 19a" w:hAnsi="XCCW Joined 19a" w:cstheme="minorHAnsi"/>
                          <w:b/>
                          <w:sz w:val="14"/>
                          <w:szCs w:val="14"/>
                        </w:rPr>
                        <w:t xml:space="preserve"> </w:t>
                      </w:r>
                      <w:r w:rsidR="00027006" w:rsidRPr="00063811">
                        <w:rPr>
                          <w:rFonts w:ascii="XCCW Joined 19a" w:hAnsi="XCCW Joined 19a" w:cstheme="minorHAnsi"/>
                          <w:sz w:val="14"/>
                          <w:szCs w:val="14"/>
                        </w:rPr>
                        <w:t>Children are also welcome to take home a book which they can read for pleasure either fr</w:t>
                      </w:r>
                      <w:r w:rsidR="00182A7D" w:rsidRPr="00063811">
                        <w:rPr>
                          <w:rFonts w:ascii="XCCW Joined 19a" w:hAnsi="XCCW Joined 19a" w:cstheme="minorHAnsi"/>
                          <w:sz w:val="14"/>
                          <w:szCs w:val="14"/>
                        </w:rPr>
                        <w:t>om</w:t>
                      </w:r>
                      <w:r w:rsidR="00182A7D">
                        <w:rPr>
                          <w:rFonts w:ascii="XCCW Joined 19a" w:hAnsi="XCCW Joined 19a" w:cstheme="minorHAnsi"/>
                          <w:sz w:val="16"/>
                          <w:szCs w:val="20"/>
                        </w:rPr>
                        <w:t xml:space="preserve"> </w:t>
                      </w:r>
                      <w:r w:rsidR="00182A7D" w:rsidRPr="00063811">
                        <w:rPr>
                          <w:rFonts w:ascii="XCCW Joined 19a" w:hAnsi="XCCW Joined 19a" w:cstheme="minorHAnsi"/>
                          <w:sz w:val="14"/>
                          <w:szCs w:val="14"/>
                        </w:rPr>
                        <w:t>the class or school library. This book may be outside the    child’s ZPD range.</w:t>
                      </w:r>
                    </w:p>
                  </w:txbxContent>
                </v:textbox>
              </v:roundrect>
            </w:pict>
          </mc:Fallback>
        </mc:AlternateContent>
      </w:r>
      <w:r w:rsidR="00182A7D">
        <w:rPr>
          <w:rFonts w:ascii="Comic Sans MS" w:hAnsi="Comic Sans MS"/>
          <w:noProof/>
          <w:sz w:val="44"/>
          <w:szCs w:val="28"/>
          <w:lang w:eastAsia="en-GB"/>
        </w:rPr>
        <mc:AlternateContent>
          <mc:Choice Requires="wps">
            <w:drawing>
              <wp:anchor distT="0" distB="0" distL="114300" distR="114300" simplePos="0" relativeHeight="251658250" behindDoc="0" locked="0" layoutInCell="1" allowOverlap="1" wp14:anchorId="5A7F7A85" wp14:editId="2F8EAB50">
                <wp:simplePos x="0" y="0"/>
                <wp:positionH relativeFrom="column">
                  <wp:posOffset>5086350</wp:posOffset>
                </wp:positionH>
                <wp:positionV relativeFrom="paragraph">
                  <wp:posOffset>-239395</wp:posOffset>
                </wp:positionV>
                <wp:extent cx="4295775" cy="3409950"/>
                <wp:effectExtent l="25400" t="25400" r="47625" b="44450"/>
                <wp:wrapNone/>
                <wp:docPr id="10" name="Rounded Rectangle 10"/>
                <wp:cNvGraphicFramePr/>
                <a:graphic xmlns:a="http://schemas.openxmlformats.org/drawingml/2006/main">
                  <a:graphicData uri="http://schemas.microsoft.com/office/word/2010/wordprocessingShape">
                    <wps:wsp>
                      <wps:cNvSpPr/>
                      <wps:spPr>
                        <a:xfrm>
                          <a:off x="0" y="0"/>
                          <a:ext cx="4295775" cy="3409950"/>
                        </a:xfrm>
                        <a:custGeom>
                          <a:avLst/>
                          <a:gdLst>
                            <a:gd name="connsiteX0" fmla="*/ 0 w 4295775"/>
                            <a:gd name="connsiteY0" fmla="*/ 568336 h 3409950"/>
                            <a:gd name="connsiteX1" fmla="*/ 568336 w 4295775"/>
                            <a:gd name="connsiteY1" fmla="*/ 0 h 3409950"/>
                            <a:gd name="connsiteX2" fmla="*/ 1126444 w 4295775"/>
                            <a:gd name="connsiteY2" fmla="*/ 0 h 3409950"/>
                            <a:gd name="connsiteX3" fmla="*/ 1589779 w 4295775"/>
                            <a:gd name="connsiteY3" fmla="*/ 0 h 3409950"/>
                            <a:gd name="connsiteX4" fmla="*/ 2179479 w 4295775"/>
                            <a:gd name="connsiteY4" fmla="*/ 0 h 3409950"/>
                            <a:gd name="connsiteX5" fmla="*/ 2674405 w 4295775"/>
                            <a:gd name="connsiteY5" fmla="*/ 0 h 3409950"/>
                            <a:gd name="connsiteX6" fmla="*/ 3200922 w 4295775"/>
                            <a:gd name="connsiteY6" fmla="*/ 0 h 3409950"/>
                            <a:gd name="connsiteX7" fmla="*/ 3727439 w 4295775"/>
                            <a:gd name="connsiteY7" fmla="*/ 0 h 3409950"/>
                            <a:gd name="connsiteX8" fmla="*/ 4295775 w 4295775"/>
                            <a:gd name="connsiteY8" fmla="*/ 568336 h 3409950"/>
                            <a:gd name="connsiteX9" fmla="*/ 4295775 w 4295775"/>
                            <a:gd name="connsiteY9" fmla="*/ 1068457 h 3409950"/>
                            <a:gd name="connsiteX10" fmla="*/ 4295775 w 4295775"/>
                            <a:gd name="connsiteY10" fmla="*/ 1614044 h 3409950"/>
                            <a:gd name="connsiteX11" fmla="*/ 4295775 w 4295775"/>
                            <a:gd name="connsiteY11" fmla="*/ 2136898 h 3409950"/>
                            <a:gd name="connsiteX12" fmla="*/ 4295775 w 4295775"/>
                            <a:gd name="connsiteY12" fmla="*/ 2841614 h 3409950"/>
                            <a:gd name="connsiteX13" fmla="*/ 3727439 w 4295775"/>
                            <a:gd name="connsiteY13" fmla="*/ 3409950 h 3409950"/>
                            <a:gd name="connsiteX14" fmla="*/ 3137740 w 4295775"/>
                            <a:gd name="connsiteY14" fmla="*/ 3409950 h 3409950"/>
                            <a:gd name="connsiteX15" fmla="*/ 2705996 w 4295775"/>
                            <a:gd name="connsiteY15" fmla="*/ 3409950 h 3409950"/>
                            <a:gd name="connsiteX16" fmla="*/ 2147888 w 4295775"/>
                            <a:gd name="connsiteY16" fmla="*/ 3409950 h 3409950"/>
                            <a:gd name="connsiteX17" fmla="*/ 1558188 w 4295775"/>
                            <a:gd name="connsiteY17" fmla="*/ 3409950 h 3409950"/>
                            <a:gd name="connsiteX18" fmla="*/ 1031671 w 4295775"/>
                            <a:gd name="connsiteY18" fmla="*/ 3409950 h 3409950"/>
                            <a:gd name="connsiteX19" fmla="*/ 568336 w 4295775"/>
                            <a:gd name="connsiteY19" fmla="*/ 3409950 h 3409950"/>
                            <a:gd name="connsiteX20" fmla="*/ 0 w 4295775"/>
                            <a:gd name="connsiteY20" fmla="*/ 2841614 h 3409950"/>
                            <a:gd name="connsiteX21" fmla="*/ 0 w 4295775"/>
                            <a:gd name="connsiteY21" fmla="*/ 2273295 h 3409950"/>
                            <a:gd name="connsiteX22" fmla="*/ 0 w 4295775"/>
                            <a:gd name="connsiteY22" fmla="*/ 1682242 h 3409950"/>
                            <a:gd name="connsiteX23" fmla="*/ 0 w 4295775"/>
                            <a:gd name="connsiteY23" fmla="*/ 1159388 h 3409950"/>
                            <a:gd name="connsiteX24" fmla="*/ 0 w 4295775"/>
                            <a:gd name="connsiteY24" fmla="*/ 568336 h 3409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295775" h="3409950" fill="none" extrusionOk="0">
                              <a:moveTo>
                                <a:pt x="0" y="568336"/>
                              </a:moveTo>
                              <a:cubicBezTo>
                                <a:pt x="5120" y="312160"/>
                                <a:pt x="210405" y="18123"/>
                                <a:pt x="568336" y="0"/>
                              </a:cubicBezTo>
                              <a:cubicBezTo>
                                <a:pt x="716140" y="-59056"/>
                                <a:pt x="944054" y="51186"/>
                                <a:pt x="1126444" y="0"/>
                              </a:cubicBezTo>
                              <a:cubicBezTo>
                                <a:pt x="1308834" y="-51186"/>
                                <a:pt x="1472340" y="7582"/>
                                <a:pt x="1589779" y="0"/>
                              </a:cubicBezTo>
                              <a:cubicBezTo>
                                <a:pt x="1707219" y="-7582"/>
                                <a:pt x="1927450" y="55678"/>
                                <a:pt x="2179479" y="0"/>
                              </a:cubicBezTo>
                              <a:cubicBezTo>
                                <a:pt x="2431508" y="-55678"/>
                                <a:pt x="2535413" y="20546"/>
                                <a:pt x="2674405" y="0"/>
                              </a:cubicBezTo>
                              <a:cubicBezTo>
                                <a:pt x="2813397" y="-20546"/>
                                <a:pt x="3017950" y="30502"/>
                                <a:pt x="3200922" y="0"/>
                              </a:cubicBezTo>
                              <a:cubicBezTo>
                                <a:pt x="3383894" y="-30502"/>
                                <a:pt x="3524205" y="6202"/>
                                <a:pt x="3727439" y="0"/>
                              </a:cubicBezTo>
                              <a:cubicBezTo>
                                <a:pt x="4032290" y="-10383"/>
                                <a:pt x="4210977" y="276727"/>
                                <a:pt x="4295775" y="568336"/>
                              </a:cubicBezTo>
                              <a:cubicBezTo>
                                <a:pt x="4349182" y="763213"/>
                                <a:pt x="4275448" y="883762"/>
                                <a:pt x="4295775" y="1068457"/>
                              </a:cubicBezTo>
                              <a:cubicBezTo>
                                <a:pt x="4316102" y="1253152"/>
                                <a:pt x="4265675" y="1459268"/>
                                <a:pt x="4295775" y="1614044"/>
                              </a:cubicBezTo>
                              <a:cubicBezTo>
                                <a:pt x="4325875" y="1768820"/>
                                <a:pt x="4236027" y="1974769"/>
                                <a:pt x="4295775" y="2136898"/>
                              </a:cubicBezTo>
                              <a:cubicBezTo>
                                <a:pt x="4355523" y="2299027"/>
                                <a:pt x="4291268" y="2679056"/>
                                <a:pt x="4295775" y="2841614"/>
                              </a:cubicBezTo>
                              <a:cubicBezTo>
                                <a:pt x="4279095" y="3214045"/>
                                <a:pt x="4045620" y="3436178"/>
                                <a:pt x="3727439" y="3409950"/>
                              </a:cubicBezTo>
                              <a:cubicBezTo>
                                <a:pt x="3567563" y="3469026"/>
                                <a:pt x="3326705" y="3373365"/>
                                <a:pt x="3137740" y="3409950"/>
                              </a:cubicBezTo>
                              <a:cubicBezTo>
                                <a:pt x="2948775" y="3446535"/>
                                <a:pt x="2798828" y="3382092"/>
                                <a:pt x="2705996" y="3409950"/>
                              </a:cubicBezTo>
                              <a:cubicBezTo>
                                <a:pt x="2613164" y="3437808"/>
                                <a:pt x="2279553" y="3359720"/>
                                <a:pt x="2147888" y="3409950"/>
                              </a:cubicBezTo>
                              <a:cubicBezTo>
                                <a:pt x="2016223" y="3460180"/>
                                <a:pt x="1805164" y="3351295"/>
                                <a:pt x="1558188" y="3409950"/>
                              </a:cubicBezTo>
                              <a:cubicBezTo>
                                <a:pt x="1311212" y="3468605"/>
                                <a:pt x="1210275" y="3405188"/>
                                <a:pt x="1031671" y="3409950"/>
                              </a:cubicBezTo>
                              <a:cubicBezTo>
                                <a:pt x="853067" y="3414712"/>
                                <a:pt x="755270" y="3379206"/>
                                <a:pt x="568336" y="3409950"/>
                              </a:cubicBezTo>
                              <a:cubicBezTo>
                                <a:pt x="274348" y="3412573"/>
                                <a:pt x="-14737" y="3167369"/>
                                <a:pt x="0" y="2841614"/>
                              </a:cubicBezTo>
                              <a:cubicBezTo>
                                <a:pt x="-24874" y="2608578"/>
                                <a:pt x="46405" y="2438212"/>
                                <a:pt x="0" y="2273295"/>
                              </a:cubicBezTo>
                              <a:cubicBezTo>
                                <a:pt x="-46405" y="2108378"/>
                                <a:pt x="23310" y="1882807"/>
                                <a:pt x="0" y="1682242"/>
                              </a:cubicBezTo>
                              <a:cubicBezTo>
                                <a:pt x="-23310" y="1481677"/>
                                <a:pt x="40837" y="1387964"/>
                                <a:pt x="0" y="1159388"/>
                              </a:cubicBezTo>
                              <a:cubicBezTo>
                                <a:pt x="-40837" y="930812"/>
                                <a:pt x="18922" y="770046"/>
                                <a:pt x="0" y="568336"/>
                              </a:cubicBezTo>
                              <a:close/>
                            </a:path>
                            <a:path w="4295775" h="3409950" stroke="0" extrusionOk="0">
                              <a:moveTo>
                                <a:pt x="0" y="568336"/>
                              </a:moveTo>
                              <a:cubicBezTo>
                                <a:pt x="-40275" y="197060"/>
                                <a:pt x="303434" y="-29229"/>
                                <a:pt x="568336" y="0"/>
                              </a:cubicBezTo>
                              <a:cubicBezTo>
                                <a:pt x="739147" y="-59607"/>
                                <a:pt x="903062" y="28457"/>
                                <a:pt x="1094853" y="0"/>
                              </a:cubicBezTo>
                              <a:cubicBezTo>
                                <a:pt x="1286644" y="-28457"/>
                                <a:pt x="1498539" y="16877"/>
                                <a:pt x="1684552" y="0"/>
                              </a:cubicBezTo>
                              <a:cubicBezTo>
                                <a:pt x="1870565" y="-16877"/>
                                <a:pt x="1960333" y="14167"/>
                                <a:pt x="2116296" y="0"/>
                              </a:cubicBezTo>
                              <a:cubicBezTo>
                                <a:pt x="2272259" y="-14167"/>
                                <a:pt x="2508264" y="46206"/>
                                <a:pt x="2705996" y="0"/>
                              </a:cubicBezTo>
                              <a:cubicBezTo>
                                <a:pt x="2903728" y="-46206"/>
                                <a:pt x="3044839" y="44555"/>
                                <a:pt x="3232513" y="0"/>
                              </a:cubicBezTo>
                              <a:cubicBezTo>
                                <a:pt x="3420187" y="-44555"/>
                                <a:pt x="3519874" y="21113"/>
                                <a:pt x="3727439" y="0"/>
                              </a:cubicBezTo>
                              <a:cubicBezTo>
                                <a:pt x="4108320" y="-39029"/>
                                <a:pt x="4285984" y="251541"/>
                                <a:pt x="4295775" y="568336"/>
                              </a:cubicBezTo>
                              <a:cubicBezTo>
                                <a:pt x="4318178" y="689132"/>
                                <a:pt x="4249865" y="881206"/>
                                <a:pt x="4295775" y="1091190"/>
                              </a:cubicBezTo>
                              <a:cubicBezTo>
                                <a:pt x="4341685" y="1301174"/>
                                <a:pt x="4255296" y="1509320"/>
                                <a:pt x="4295775" y="1704975"/>
                              </a:cubicBezTo>
                              <a:cubicBezTo>
                                <a:pt x="4336254" y="1900631"/>
                                <a:pt x="4285627" y="2042048"/>
                                <a:pt x="4295775" y="2205096"/>
                              </a:cubicBezTo>
                              <a:cubicBezTo>
                                <a:pt x="4305923" y="2368144"/>
                                <a:pt x="4277722" y="2602580"/>
                                <a:pt x="4295775" y="2841614"/>
                              </a:cubicBezTo>
                              <a:cubicBezTo>
                                <a:pt x="4291202" y="3237072"/>
                                <a:pt x="4074697" y="3427522"/>
                                <a:pt x="3727439" y="3409950"/>
                              </a:cubicBezTo>
                              <a:cubicBezTo>
                                <a:pt x="3554890" y="3462429"/>
                                <a:pt x="3418257" y="3371482"/>
                                <a:pt x="3232513" y="3409950"/>
                              </a:cubicBezTo>
                              <a:cubicBezTo>
                                <a:pt x="3046769" y="3448418"/>
                                <a:pt x="2918783" y="3352498"/>
                                <a:pt x="2737587" y="3409950"/>
                              </a:cubicBezTo>
                              <a:cubicBezTo>
                                <a:pt x="2556391" y="3467402"/>
                                <a:pt x="2500811" y="3408844"/>
                                <a:pt x="2274252" y="3409950"/>
                              </a:cubicBezTo>
                              <a:cubicBezTo>
                                <a:pt x="2047693" y="3411056"/>
                                <a:pt x="1891133" y="3398601"/>
                                <a:pt x="1716143" y="3409950"/>
                              </a:cubicBezTo>
                              <a:cubicBezTo>
                                <a:pt x="1541153" y="3421299"/>
                                <a:pt x="1355983" y="3384432"/>
                                <a:pt x="1252808" y="3409950"/>
                              </a:cubicBezTo>
                              <a:cubicBezTo>
                                <a:pt x="1149634" y="3435468"/>
                                <a:pt x="767765" y="3337400"/>
                                <a:pt x="568336" y="3409950"/>
                              </a:cubicBezTo>
                              <a:cubicBezTo>
                                <a:pt x="324842" y="3370329"/>
                                <a:pt x="-11818" y="3191610"/>
                                <a:pt x="0" y="2841614"/>
                              </a:cubicBezTo>
                              <a:cubicBezTo>
                                <a:pt x="-46284" y="2723638"/>
                                <a:pt x="13922" y="2550755"/>
                                <a:pt x="0" y="2341493"/>
                              </a:cubicBezTo>
                              <a:cubicBezTo>
                                <a:pt x="-13922" y="2132231"/>
                                <a:pt x="39561" y="1992706"/>
                                <a:pt x="0" y="1818639"/>
                              </a:cubicBezTo>
                              <a:cubicBezTo>
                                <a:pt x="-39561" y="1644572"/>
                                <a:pt x="65025" y="1500410"/>
                                <a:pt x="0" y="1204854"/>
                              </a:cubicBezTo>
                              <a:cubicBezTo>
                                <a:pt x="-65025" y="909299"/>
                                <a:pt x="66907" y="731699"/>
                                <a:pt x="0" y="568336"/>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457558050">
                                <a:prstGeom prst="roundRect">
                                  <a:avLst/>
                                </a:prstGeom>
                                <ask:type>
                                  <ask:lineSketchScribble/>
                                </ask:type>
                              </ask:lineSketchStyleProps>
                            </a:ext>
                          </a:extLst>
                        </a:ln>
                        <a:effectLst/>
                      </wps:spPr>
                      <wps:txbx>
                        <w:txbxContent>
                          <w:p w14:paraId="7B884599" w14:textId="77777777" w:rsidR="003771DA" w:rsidRDefault="003771DA" w:rsidP="00FA040F">
                            <w:pPr>
                              <w:spacing w:after="0" w:line="240" w:lineRule="auto"/>
                              <w:rPr>
                                <w:rFonts w:ascii="XCCW Joined 19a" w:hAnsi="XCCW Joined 19a" w:cs="Calibri"/>
                                <w:sz w:val="14"/>
                                <w:szCs w:val="14"/>
                              </w:rPr>
                            </w:pPr>
                          </w:p>
                          <w:p w14:paraId="5D167C11" w14:textId="77777777" w:rsidR="003771DA" w:rsidRDefault="003771DA" w:rsidP="00FA040F">
                            <w:pPr>
                              <w:spacing w:after="0" w:line="240" w:lineRule="auto"/>
                              <w:rPr>
                                <w:rFonts w:ascii="XCCW Joined 19a" w:hAnsi="XCCW Joined 19a" w:cs="Calibri"/>
                                <w:sz w:val="14"/>
                                <w:szCs w:val="14"/>
                              </w:rPr>
                            </w:pPr>
                          </w:p>
                          <w:p w14:paraId="0D466BE2" w14:textId="35E2E922" w:rsidR="00FA040F" w:rsidRPr="00FA040F" w:rsidRDefault="00FA040F" w:rsidP="00FA040F">
                            <w:pPr>
                              <w:spacing w:after="0" w:line="240" w:lineRule="auto"/>
                              <w:rPr>
                                <w:rFonts w:ascii="XCCW Joined 19a" w:hAnsi="XCCW Joined 19a" w:cs="Calibri"/>
                                <w:sz w:val="14"/>
                                <w:szCs w:val="14"/>
                              </w:rPr>
                            </w:pPr>
                            <w:r w:rsidRPr="00FA040F">
                              <w:rPr>
                                <w:rFonts w:ascii="XCCW Joined 19a" w:hAnsi="XCCW Joined 19a" w:cs="Calibri"/>
                                <w:sz w:val="14"/>
                                <w:szCs w:val="14"/>
                              </w:rPr>
                              <w:t xml:space="preserve">We follow a Mastery approach to English through the programme </w:t>
                            </w:r>
                            <w:r w:rsidRPr="00FA040F">
                              <w:rPr>
                                <w:rFonts w:ascii="XCCW Joined 19a" w:hAnsi="XCCW Joined 19a" w:cs="Calibri"/>
                                <w:i/>
                                <w:iCs/>
                                <w:sz w:val="14"/>
                                <w:szCs w:val="14"/>
                              </w:rPr>
                              <w:t>Pathways to Read.</w:t>
                            </w:r>
                            <w:r w:rsidRPr="00FA040F">
                              <w:rPr>
                                <w:rFonts w:ascii="XCCW Joined 19a" w:hAnsi="XCCW Joined 19a" w:cs="Calibri"/>
                                <w:sz w:val="14"/>
                                <w:szCs w:val="14"/>
                              </w:rPr>
                              <w:t xml:space="preserve"> Units of work are delivered using high quality texts and children in all year groups are given varied opportunities </w:t>
                            </w:r>
                          </w:p>
                          <w:p w14:paraId="61A5839B" w14:textId="77777777" w:rsidR="00FA040F" w:rsidRPr="00FA040F" w:rsidRDefault="00FA040F" w:rsidP="00FA040F">
                            <w:pPr>
                              <w:spacing w:after="0" w:line="240" w:lineRule="auto"/>
                              <w:rPr>
                                <w:rFonts w:ascii="XCCW Joined 19a" w:hAnsi="XCCW Joined 19a" w:cs="Calibri"/>
                                <w:sz w:val="14"/>
                                <w:szCs w:val="14"/>
                              </w:rPr>
                            </w:pPr>
                            <w:r w:rsidRPr="00FA040F">
                              <w:rPr>
                                <w:rFonts w:ascii="XCCW Joined 19a" w:hAnsi="XCCW Joined 19a" w:cs="Calibri"/>
                                <w:sz w:val="14"/>
                                <w:szCs w:val="14"/>
                              </w:rPr>
                              <w:t xml:space="preserve">for reading. Skills are built up through repetition within the units, and children apply these skills in the reading activities provided.  </w:t>
                            </w:r>
                          </w:p>
                          <w:p w14:paraId="25B6CE97" w14:textId="77777777" w:rsidR="00FA040F" w:rsidRPr="00FA040F" w:rsidRDefault="00FA040F" w:rsidP="00FA040F">
                            <w:pPr>
                              <w:spacing w:after="0" w:line="240" w:lineRule="auto"/>
                              <w:rPr>
                                <w:rFonts w:ascii="XCCW Joined 19a" w:hAnsi="XCCW Joined 19a" w:cs="Calibri"/>
                                <w:sz w:val="14"/>
                                <w:szCs w:val="14"/>
                              </w:rPr>
                            </w:pPr>
                          </w:p>
                          <w:p w14:paraId="7120454D" w14:textId="2A9CAB9A" w:rsidR="00FA040F" w:rsidRPr="00FA040F" w:rsidRDefault="00FA040F" w:rsidP="00FA040F">
                            <w:pPr>
                              <w:spacing w:after="0" w:line="240" w:lineRule="auto"/>
                              <w:rPr>
                                <w:rFonts w:ascii="XCCW Joined 19a" w:hAnsi="XCCW Joined 19a" w:cs="Calibri"/>
                                <w:sz w:val="14"/>
                                <w:szCs w:val="14"/>
                              </w:rPr>
                            </w:pPr>
                            <w:r w:rsidRPr="00FA040F">
                              <w:rPr>
                                <w:rFonts w:ascii="XCCW Joined 19a" w:hAnsi="XCCW Joined 19a" w:cs="Calibri"/>
                                <w:sz w:val="14"/>
                                <w:szCs w:val="14"/>
                              </w:rPr>
                              <w:t xml:space="preserve">We deliver </w:t>
                            </w:r>
                            <w:r w:rsidR="003771DA">
                              <w:rPr>
                                <w:rFonts w:ascii="XCCW Joined 19a" w:hAnsi="XCCW Joined 19a" w:cs="Calibri"/>
                                <w:sz w:val="14"/>
                                <w:szCs w:val="14"/>
                              </w:rPr>
                              <w:t>these sessions</w:t>
                            </w:r>
                            <w:r w:rsidR="000D5DEB">
                              <w:rPr>
                                <w:rFonts w:ascii="XCCW Joined 19a" w:hAnsi="XCCW Joined 19a" w:cs="Calibri"/>
                                <w:sz w:val="14"/>
                                <w:szCs w:val="14"/>
                              </w:rPr>
                              <w:t xml:space="preserve"> through</w:t>
                            </w:r>
                            <w:r w:rsidRPr="00FA040F">
                              <w:rPr>
                                <w:rFonts w:ascii="XCCW Joined 19a" w:hAnsi="XCCW Joined 19a" w:cs="Calibri"/>
                                <w:sz w:val="14"/>
                                <w:szCs w:val="14"/>
                              </w:rPr>
                              <w:t xml:space="preserve"> whole class shared reading </w:t>
                            </w:r>
                            <w:r w:rsidR="001E3841">
                              <w:rPr>
                                <w:rFonts w:ascii="XCCW Joined 19a" w:hAnsi="XCCW Joined 19a" w:cs="Calibri"/>
                                <w:sz w:val="14"/>
                                <w:szCs w:val="14"/>
                              </w:rPr>
                              <w:t>sessions</w:t>
                            </w:r>
                            <w:r w:rsidRPr="00FA040F">
                              <w:rPr>
                                <w:rFonts w:ascii="XCCW Joined 19a" w:hAnsi="XCCW Joined 19a" w:cs="Calibri"/>
                                <w:sz w:val="14"/>
                                <w:szCs w:val="14"/>
                              </w:rPr>
                              <w:t xml:space="preserve"> </w:t>
                            </w:r>
                            <w:r w:rsidR="001E3841">
                              <w:rPr>
                                <w:rFonts w:ascii="XCCW Joined 19a" w:hAnsi="XCCW Joined 19a" w:cs="Calibri"/>
                                <w:sz w:val="14"/>
                                <w:szCs w:val="14"/>
                              </w:rPr>
                              <w:t>four</w:t>
                            </w:r>
                            <w:r w:rsidR="000D5DEB">
                              <w:rPr>
                                <w:rFonts w:ascii="XCCW Joined 19a" w:hAnsi="XCCW Joined 19a" w:cs="Calibri"/>
                                <w:sz w:val="14"/>
                                <w:szCs w:val="14"/>
                              </w:rPr>
                              <w:t xml:space="preserve"> times </w:t>
                            </w:r>
                            <w:r w:rsidR="001E3841">
                              <w:rPr>
                                <w:rFonts w:ascii="XCCW Joined 19a" w:hAnsi="XCCW Joined 19a" w:cs="Calibri"/>
                                <w:sz w:val="14"/>
                                <w:szCs w:val="14"/>
                              </w:rPr>
                              <w:t xml:space="preserve">a </w:t>
                            </w:r>
                            <w:r w:rsidRPr="00FA040F">
                              <w:rPr>
                                <w:rFonts w:ascii="XCCW Joined 19a" w:hAnsi="XCCW Joined 19a" w:cs="Calibri"/>
                                <w:sz w:val="14"/>
                                <w:szCs w:val="14"/>
                              </w:rPr>
                              <w:t>week</w:t>
                            </w:r>
                            <w:r w:rsidR="00B6533B">
                              <w:rPr>
                                <w:rFonts w:ascii="XCCW Joined 19a" w:hAnsi="XCCW Joined 19a" w:cs="Calibri"/>
                                <w:sz w:val="14"/>
                                <w:szCs w:val="14"/>
                              </w:rPr>
                              <w:t>.</w:t>
                            </w:r>
                            <w:r w:rsidRPr="00FA040F">
                              <w:rPr>
                                <w:rFonts w:ascii="XCCW Joined 19a" w:hAnsi="XCCW Joined 19a" w:cs="Calibri"/>
                                <w:sz w:val="14"/>
                                <w:szCs w:val="14"/>
                              </w:rPr>
                              <w:t xml:space="preserve"> For pupils still needing support with phonics from years 2-6, we provide </w:t>
                            </w:r>
                            <w:r w:rsidR="00A64CA6">
                              <w:rPr>
                                <w:rFonts w:ascii="XCCW Joined 19a" w:hAnsi="XCCW Joined 19a" w:cs="Calibri"/>
                                <w:sz w:val="14"/>
                                <w:szCs w:val="14"/>
                              </w:rPr>
                              <w:t xml:space="preserve">additional support </w:t>
                            </w:r>
                            <w:r w:rsidR="006D06AA">
                              <w:rPr>
                                <w:rFonts w:ascii="XCCW Joined 19a" w:hAnsi="XCCW Joined 19a" w:cs="Calibri"/>
                                <w:sz w:val="14"/>
                                <w:szCs w:val="14"/>
                              </w:rPr>
                              <w:t>with</w:t>
                            </w:r>
                            <w:r w:rsidRPr="00FA040F">
                              <w:rPr>
                                <w:rFonts w:ascii="XCCW Joined 19a" w:hAnsi="XCCW Joined 19a" w:cs="Calibri"/>
                                <w:sz w:val="14"/>
                                <w:szCs w:val="14"/>
                              </w:rPr>
                              <w:t xml:space="preserve"> phonically decodable texts</w:t>
                            </w:r>
                            <w:r w:rsidR="007337CA">
                              <w:rPr>
                                <w:rFonts w:ascii="XCCW Joined 19a" w:hAnsi="XCCW Joined 19a" w:cs="Calibri"/>
                                <w:sz w:val="14"/>
                                <w:szCs w:val="14"/>
                              </w:rPr>
                              <w:t>.</w:t>
                            </w:r>
                            <w:r w:rsidRPr="00FA040F">
                              <w:rPr>
                                <w:rFonts w:ascii="XCCW Joined 19a" w:hAnsi="XCCW Joined 19a" w:cs="Calibri"/>
                                <w:sz w:val="14"/>
                                <w:szCs w:val="14"/>
                              </w:rPr>
                              <w:t xml:space="preserve"> In our shared and grouped reads, there is a clear teaching focus with the opportunity to master key reading skills in each session. There are follow on reading tasks to enable pupils to evidence the skills they have mastered independently.</w:t>
                            </w:r>
                          </w:p>
                          <w:p w14:paraId="7E0FA1FD" w14:textId="26C5D781" w:rsidR="00FA040F" w:rsidRPr="00FA040F" w:rsidRDefault="00FA040F" w:rsidP="00FA040F">
                            <w:pPr>
                              <w:spacing w:after="0" w:line="240" w:lineRule="auto"/>
                              <w:rPr>
                                <w:rFonts w:ascii="XCCW Joined 19a" w:hAnsi="XCCW Joined 19a" w:cs="Calibri"/>
                                <w:sz w:val="14"/>
                                <w:szCs w:val="14"/>
                              </w:rPr>
                            </w:pPr>
                            <w:r w:rsidRPr="00FA040F">
                              <w:rPr>
                                <w:rFonts w:ascii="XCCW Joined 19a" w:hAnsi="XCCW Joined 19a" w:cs="Calibri"/>
                                <w:sz w:val="14"/>
                                <w:szCs w:val="14"/>
                              </w:rPr>
                              <w:t xml:space="preserve">Many opportunities for widening children’s vocabulary are given through the </w:t>
                            </w:r>
                            <w:r w:rsidRPr="00FA040F">
                              <w:rPr>
                                <w:rFonts w:ascii="XCCW Joined 19a" w:hAnsi="XCCW Joined 19a" w:cs="Calibri"/>
                                <w:i/>
                                <w:iCs/>
                                <w:sz w:val="14"/>
                                <w:szCs w:val="14"/>
                              </w:rPr>
                              <w:t>Pathways to Read</w:t>
                            </w:r>
                            <w:r w:rsidRPr="00FA040F">
                              <w:rPr>
                                <w:rFonts w:ascii="XCCW Joined 19a" w:hAnsi="XCCW Joined 19a" w:cs="Calibri"/>
                                <w:sz w:val="14"/>
                                <w:szCs w:val="14"/>
                              </w:rPr>
                              <w:t xml:space="preserve"> approach and this builds on</w:t>
                            </w:r>
                            <w:r w:rsidRPr="00FA040F">
                              <w:rPr>
                                <w:rFonts w:ascii="Calibri" w:hAnsi="Calibri" w:cs="Calibri"/>
                              </w:rPr>
                              <w:t xml:space="preserve"> </w:t>
                            </w:r>
                            <w:r w:rsidRPr="00FA040F">
                              <w:rPr>
                                <w:rFonts w:ascii="XCCW Joined 19a" w:hAnsi="XCCW Joined 19a" w:cs="Calibri"/>
                                <w:sz w:val="14"/>
                                <w:szCs w:val="14"/>
                              </w:rPr>
                              <w:t>the extensive work we do in school to provide our children with a rich and varied vocabulary.</w:t>
                            </w:r>
                            <w:r w:rsidR="00F16790">
                              <w:rPr>
                                <w:rFonts w:ascii="XCCW Joined 19a" w:hAnsi="XCCW Joined 19a" w:cs="Calibri"/>
                                <w:sz w:val="14"/>
                                <w:szCs w:val="14"/>
                              </w:rPr>
                              <w:t xml:space="preserve"> The units of work also continue to promote a love of reading throughout our </w:t>
                            </w:r>
                            <w:r w:rsidR="00660C5F">
                              <w:rPr>
                                <w:rFonts w:ascii="XCCW Joined 19a" w:hAnsi="XCCW Joined 19a" w:cs="Calibri"/>
                                <w:sz w:val="14"/>
                                <w:szCs w:val="14"/>
                              </w:rPr>
                              <w:t xml:space="preserve">school. </w:t>
                            </w:r>
                            <w:r w:rsidRPr="00FA040F">
                              <w:rPr>
                                <w:rFonts w:ascii="XCCW Joined 19a" w:hAnsi="XCCW Joined 19a" w:cs="Calibri"/>
                                <w:sz w:val="14"/>
                                <w:szCs w:val="14"/>
                              </w:rPr>
                              <w:t xml:space="preserve"> </w:t>
                            </w:r>
                          </w:p>
                          <w:p w14:paraId="5BA797DB" w14:textId="77777777" w:rsidR="00EA61A2" w:rsidRPr="00110454" w:rsidRDefault="00EA61A2" w:rsidP="00CD5E09">
                            <w:pPr>
                              <w:jc w:val="both"/>
                              <w:rPr>
                                <w:rFonts w:cstheme="minorHAnsi"/>
                                <w:color w:val="7030A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7A85" id="Rounded Rectangle 10" o:spid="_x0000_s1038" style="position:absolute;margin-left:400.5pt;margin-top:-18.85pt;width:338.25pt;height:26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" fillcolor="#bef397" strokecolor="black [3213]" strokeweight=".5pt">
                <v:fill color2="#eafae0" rotate="t" focusposition=".5,.5" focussize="" colors="0 #bef397;.5 #d5f6c0;1 #eafae0" focus="100%" type="gradientRadial"/>
                <v:textbox>
                  <w:txbxContent>
                    <w:p w14:paraId="7B884599" w14:textId="77777777" w:rsidR="003771DA" w:rsidRDefault="003771DA" w:rsidP="00FA040F">
                      <w:pPr>
                        <w:spacing w:after="0" w:line="240" w:lineRule="auto"/>
                        <w:rPr>
                          <w:rFonts w:ascii="XCCW Joined 19a" w:hAnsi="XCCW Joined 19a" w:cs="Calibri"/>
                          <w:sz w:val="14"/>
                          <w:szCs w:val="14"/>
                        </w:rPr>
                      </w:pPr>
                    </w:p>
                    <w:p w14:paraId="5D167C11" w14:textId="77777777" w:rsidR="003771DA" w:rsidRDefault="003771DA" w:rsidP="00FA040F">
                      <w:pPr>
                        <w:spacing w:after="0" w:line="240" w:lineRule="auto"/>
                        <w:rPr>
                          <w:rFonts w:ascii="XCCW Joined 19a" w:hAnsi="XCCW Joined 19a" w:cs="Calibri"/>
                          <w:sz w:val="14"/>
                          <w:szCs w:val="14"/>
                        </w:rPr>
                      </w:pPr>
                    </w:p>
                    <w:p w14:paraId="0D466BE2" w14:textId="35E2E922" w:rsidR="00FA040F" w:rsidRPr="00FA040F" w:rsidRDefault="00FA040F" w:rsidP="00FA040F">
                      <w:pPr>
                        <w:spacing w:after="0" w:line="240" w:lineRule="auto"/>
                        <w:rPr>
                          <w:rFonts w:ascii="XCCW Joined 19a" w:hAnsi="XCCW Joined 19a" w:cs="Calibri"/>
                          <w:sz w:val="14"/>
                          <w:szCs w:val="14"/>
                        </w:rPr>
                      </w:pPr>
                      <w:r w:rsidRPr="00FA040F">
                        <w:rPr>
                          <w:rFonts w:ascii="XCCW Joined 19a" w:hAnsi="XCCW Joined 19a" w:cs="Calibri"/>
                          <w:sz w:val="14"/>
                          <w:szCs w:val="14"/>
                        </w:rPr>
                        <w:t xml:space="preserve">We follow a Mastery approach to English through the programme </w:t>
                      </w:r>
                      <w:r w:rsidRPr="00FA040F">
                        <w:rPr>
                          <w:rFonts w:ascii="XCCW Joined 19a" w:hAnsi="XCCW Joined 19a" w:cs="Calibri"/>
                          <w:i/>
                          <w:iCs/>
                          <w:sz w:val="14"/>
                          <w:szCs w:val="14"/>
                        </w:rPr>
                        <w:t>Pathways to Read.</w:t>
                      </w:r>
                      <w:r w:rsidRPr="00FA040F">
                        <w:rPr>
                          <w:rFonts w:ascii="XCCW Joined 19a" w:hAnsi="XCCW Joined 19a" w:cs="Calibri"/>
                          <w:sz w:val="14"/>
                          <w:szCs w:val="14"/>
                        </w:rPr>
                        <w:t xml:space="preserve"> Units of work are delivered using high quality texts and children in all year groups are given varied opportunities </w:t>
                      </w:r>
                    </w:p>
                    <w:p w14:paraId="61A5839B" w14:textId="77777777" w:rsidR="00FA040F" w:rsidRPr="00FA040F" w:rsidRDefault="00FA040F" w:rsidP="00FA040F">
                      <w:pPr>
                        <w:spacing w:after="0" w:line="240" w:lineRule="auto"/>
                        <w:rPr>
                          <w:rFonts w:ascii="XCCW Joined 19a" w:hAnsi="XCCW Joined 19a" w:cs="Calibri"/>
                          <w:sz w:val="14"/>
                          <w:szCs w:val="14"/>
                        </w:rPr>
                      </w:pPr>
                      <w:r w:rsidRPr="00FA040F">
                        <w:rPr>
                          <w:rFonts w:ascii="XCCW Joined 19a" w:hAnsi="XCCW Joined 19a" w:cs="Calibri"/>
                          <w:sz w:val="14"/>
                          <w:szCs w:val="14"/>
                        </w:rPr>
                        <w:t xml:space="preserve">for reading. Skills are built up through repetition within the units, and children apply these skills in the reading activities provided.  </w:t>
                      </w:r>
                    </w:p>
                    <w:p w14:paraId="25B6CE97" w14:textId="77777777" w:rsidR="00FA040F" w:rsidRPr="00FA040F" w:rsidRDefault="00FA040F" w:rsidP="00FA040F">
                      <w:pPr>
                        <w:spacing w:after="0" w:line="240" w:lineRule="auto"/>
                        <w:rPr>
                          <w:rFonts w:ascii="XCCW Joined 19a" w:hAnsi="XCCW Joined 19a" w:cs="Calibri"/>
                          <w:sz w:val="14"/>
                          <w:szCs w:val="14"/>
                        </w:rPr>
                      </w:pPr>
                    </w:p>
                    <w:p w14:paraId="7120454D" w14:textId="2A9CAB9A" w:rsidR="00FA040F" w:rsidRPr="00FA040F" w:rsidRDefault="00FA040F" w:rsidP="00FA040F">
                      <w:pPr>
                        <w:spacing w:after="0" w:line="240" w:lineRule="auto"/>
                        <w:rPr>
                          <w:rFonts w:ascii="XCCW Joined 19a" w:hAnsi="XCCW Joined 19a" w:cs="Calibri"/>
                          <w:sz w:val="14"/>
                          <w:szCs w:val="14"/>
                        </w:rPr>
                      </w:pPr>
                      <w:r w:rsidRPr="00FA040F">
                        <w:rPr>
                          <w:rFonts w:ascii="XCCW Joined 19a" w:hAnsi="XCCW Joined 19a" w:cs="Calibri"/>
                          <w:sz w:val="14"/>
                          <w:szCs w:val="14"/>
                        </w:rPr>
                        <w:t xml:space="preserve">We deliver </w:t>
                      </w:r>
                      <w:r w:rsidR="003771DA">
                        <w:rPr>
                          <w:rFonts w:ascii="XCCW Joined 19a" w:hAnsi="XCCW Joined 19a" w:cs="Calibri"/>
                          <w:sz w:val="14"/>
                          <w:szCs w:val="14"/>
                        </w:rPr>
                        <w:t>these sessions</w:t>
                      </w:r>
                      <w:r w:rsidR="000D5DEB">
                        <w:rPr>
                          <w:rFonts w:ascii="XCCW Joined 19a" w:hAnsi="XCCW Joined 19a" w:cs="Calibri"/>
                          <w:sz w:val="14"/>
                          <w:szCs w:val="14"/>
                        </w:rPr>
                        <w:t xml:space="preserve"> through</w:t>
                      </w:r>
                      <w:r w:rsidRPr="00FA040F">
                        <w:rPr>
                          <w:rFonts w:ascii="XCCW Joined 19a" w:hAnsi="XCCW Joined 19a" w:cs="Calibri"/>
                          <w:sz w:val="14"/>
                          <w:szCs w:val="14"/>
                        </w:rPr>
                        <w:t xml:space="preserve"> whole class shared reading </w:t>
                      </w:r>
                      <w:r w:rsidR="001E3841">
                        <w:rPr>
                          <w:rFonts w:ascii="XCCW Joined 19a" w:hAnsi="XCCW Joined 19a" w:cs="Calibri"/>
                          <w:sz w:val="14"/>
                          <w:szCs w:val="14"/>
                        </w:rPr>
                        <w:t>sessions</w:t>
                      </w:r>
                      <w:r w:rsidRPr="00FA040F">
                        <w:rPr>
                          <w:rFonts w:ascii="XCCW Joined 19a" w:hAnsi="XCCW Joined 19a" w:cs="Calibri"/>
                          <w:sz w:val="14"/>
                          <w:szCs w:val="14"/>
                        </w:rPr>
                        <w:t xml:space="preserve"> </w:t>
                      </w:r>
                      <w:r w:rsidR="001E3841">
                        <w:rPr>
                          <w:rFonts w:ascii="XCCW Joined 19a" w:hAnsi="XCCW Joined 19a" w:cs="Calibri"/>
                          <w:sz w:val="14"/>
                          <w:szCs w:val="14"/>
                        </w:rPr>
                        <w:t>four</w:t>
                      </w:r>
                      <w:r w:rsidR="000D5DEB">
                        <w:rPr>
                          <w:rFonts w:ascii="XCCW Joined 19a" w:hAnsi="XCCW Joined 19a" w:cs="Calibri"/>
                          <w:sz w:val="14"/>
                          <w:szCs w:val="14"/>
                        </w:rPr>
                        <w:t xml:space="preserve"> times </w:t>
                      </w:r>
                      <w:r w:rsidR="001E3841">
                        <w:rPr>
                          <w:rFonts w:ascii="XCCW Joined 19a" w:hAnsi="XCCW Joined 19a" w:cs="Calibri"/>
                          <w:sz w:val="14"/>
                          <w:szCs w:val="14"/>
                        </w:rPr>
                        <w:t xml:space="preserve">a </w:t>
                      </w:r>
                      <w:r w:rsidRPr="00FA040F">
                        <w:rPr>
                          <w:rFonts w:ascii="XCCW Joined 19a" w:hAnsi="XCCW Joined 19a" w:cs="Calibri"/>
                          <w:sz w:val="14"/>
                          <w:szCs w:val="14"/>
                        </w:rPr>
                        <w:t>week</w:t>
                      </w:r>
                      <w:r w:rsidR="00B6533B">
                        <w:rPr>
                          <w:rFonts w:ascii="XCCW Joined 19a" w:hAnsi="XCCW Joined 19a" w:cs="Calibri"/>
                          <w:sz w:val="14"/>
                          <w:szCs w:val="14"/>
                        </w:rPr>
                        <w:t>.</w:t>
                      </w:r>
                      <w:r w:rsidRPr="00FA040F">
                        <w:rPr>
                          <w:rFonts w:ascii="XCCW Joined 19a" w:hAnsi="XCCW Joined 19a" w:cs="Calibri"/>
                          <w:sz w:val="14"/>
                          <w:szCs w:val="14"/>
                        </w:rPr>
                        <w:t xml:space="preserve"> For pupils still needing support with phonics from years 2-6, we provide </w:t>
                      </w:r>
                      <w:r w:rsidR="00A64CA6">
                        <w:rPr>
                          <w:rFonts w:ascii="XCCW Joined 19a" w:hAnsi="XCCW Joined 19a" w:cs="Calibri"/>
                          <w:sz w:val="14"/>
                          <w:szCs w:val="14"/>
                        </w:rPr>
                        <w:t xml:space="preserve">additional support </w:t>
                      </w:r>
                      <w:r w:rsidR="006D06AA">
                        <w:rPr>
                          <w:rFonts w:ascii="XCCW Joined 19a" w:hAnsi="XCCW Joined 19a" w:cs="Calibri"/>
                          <w:sz w:val="14"/>
                          <w:szCs w:val="14"/>
                        </w:rPr>
                        <w:t>with</w:t>
                      </w:r>
                      <w:r w:rsidRPr="00FA040F">
                        <w:rPr>
                          <w:rFonts w:ascii="XCCW Joined 19a" w:hAnsi="XCCW Joined 19a" w:cs="Calibri"/>
                          <w:sz w:val="14"/>
                          <w:szCs w:val="14"/>
                        </w:rPr>
                        <w:t xml:space="preserve"> phonically decodable texts</w:t>
                      </w:r>
                      <w:r w:rsidR="007337CA">
                        <w:rPr>
                          <w:rFonts w:ascii="XCCW Joined 19a" w:hAnsi="XCCW Joined 19a" w:cs="Calibri"/>
                          <w:sz w:val="14"/>
                          <w:szCs w:val="14"/>
                        </w:rPr>
                        <w:t>.</w:t>
                      </w:r>
                      <w:r w:rsidRPr="00FA040F">
                        <w:rPr>
                          <w:rFonts w:ascii="XCCW Joined 19a" w:hAnsi="XCCW Joined 19a" w:cs="Calibri"/>
                          <w:sz w:val="14"/>
                          <w:szCs w:val="14"/>
                        </w:rPr>
                        <w:t xml:space="preserve"> In our shared and grouped reads, there is a clear teaching focus with the opportunity to master key reading skills in each session. There are follow on reading tasks to enable pupils to evidence the skills they have mastered independently.</w:t>
                      </w:r>
                    </w:p>
                    <w:p w14:paraId="7E0FA1FD" w14:textId="26C5D781" w:rsidR="00FA040F" w:rsidRPr="00FA040F" w:rsidRDefault="00FA040F" w:rsidP="00FA040F">
                      <w:pPr>
                        <w:spacing w:after="0" w:line="240" w:lineRule="auto"/>
                        <w:rPr>
                          <w:rFonts w:ascii="XCCW Joined 19a" w:hAnsi="XCCW Joined 19a" w:cs="Calibri"/>
                          <w:sz w:val="14"/>
                          <w:szCs w:val="14"/>
                        </w:rPr>
                      </w:pPr>
                      <w:r w:rsidRPr="00FA040F">
                        <w:rPr>
                          <w:rFonts w:ascii="XCCW Joined 19a" w:hAnsi="XCCW Joined 19a" w:cs="Calibri"/>
                          <w:sz w:val="14"/>
                          <w:szCs w:val="14"/>
                        </w:rPr>
                        <w:t xml:space="preserve">Many opportunities for widening children’s vocabulary are given through the </w:t>
                      </w:r>
                      <w:r w:rsidRPr="00FA040F">
                        <w:rPr>
                          <w:rFonts w:ascii="XCCW Joined 19a" w:hAnsi="XCCW Joined 19a" w:cs="Calibri"/>
                          <w:i/>
                          <w:iCs/>
                          <w:sz w:val="14"/>
                          <w:szCs w:val="14"/>
                        </w:rPr>
                        <w:t>Pathways to Read</w:t>
                      </w:r>
                      <w:r w:rsidRPr="00FA040F">
                        <w:rPr>
                          <w:rFonts w:ascii="XCCW Joined 19a" w:hAnsi="XCCW Joined 19a" w:cs="Calibri"/>
                          <w:sz w:val="14"/>
                          <w:szCs w:val="14"/>
                        </w:rPr>
                        <w:t xml:space="preserve"> approach and this builds on</w:t>
                      </w:r>
                      <w:r w:rsidRPr="00FA040F">
                        <w:rPr>
                          <w:rFonts w:ascii="Calibri" w:hAnsi="Calibri" w:cs="Calibri"/>
                        </w:rPr>
                        <w:t xml:space="preserve"> </w:t>
                      </w:r>
                      <w:r w:rsidRPr="00FA040F">
                        <w:rPr>
                          <w:rFonts w:ascii="XCCW Joined 19a" w:hAnsi="XCCW Joined 19a" w:cs="Calibri"/>
                          <w:sz w:val="14"/>
                          <w:szCs w:val="14"/>
                        </w:rPr>
                        <w:t>the extensive work we do in school to provide our children with a rich and varied vocabulary.</w:t>
                      </w:r>
                      <w:r w:rsidR="00F16790">
                        <w:rPr>
                          <w:rFonts w:ascii="XCCW Joined 19a" w:hAnsi="XCCW Joined 19a" w:cs="Calibri"/>
                          <w:sz w:val="14"/>
                          <w:szCs w:val="14"/>
                        </w:rPr>
                        <w:t xml:space="preserve"> The units of work also continue to promote a love of reading throughout our </w:t>
                      </w:r>
                      <w:r w:rsidR="00660C5F">
                        <w:rPr>
                          <w:rFonts w:ascii="XCCW Joined 19a" w:hAnsi="XCCW Joined 19a" w:cs="Calibri"/>
                          <w:sz w:val="14"/>
                          <w:szCs w:val="14"/>
                        </w:rPr>
                        <w:t xml:space="preserve">school. </w:t>
                      </w:r>
                      <w:r w:rsidRPr="00FA040F">
                        <w:rPr>
                          <w:rFonts w:ascii="XCCW Joined 19a" w:hAnsi="XCCW Joined 19a" w:cs="Calibri"/>
                          <w:sz w:val="14"/>
                          <w:szCs w:val="14"/>
                        </w:rPr>
                        <w:t xml:space="preserve"> </w:t>
                      </w:r>
                    </w:p>
                    <w:p w14:paraId="5BA797DB" w14:textId="77777777" w:rsidR="00EA61A2" w:rsidRPr="00110454" w:rsidRDefault="00EA61A2" w:rsidP="00CD5E09">
                      <w:pPr>
                        <w:jc w:val="both"/>
                        <w:rPr>
                          <w:rFonts w:cstheme="minorHAnsi"/>
                          <w:color w:val="7030A0"/>
                          <w:sz w:val="14"/>
                          <w:szCs w:val="14"/>
                        </w:rPr>
                      </w:pPr>
                    </w:p>
                  </w:txbxContent>
                </v:textbox>
              </v:roundrect>
            </w:pict>
          </mc:Fallback>
        </mc:AlternateContent>
      </w:r>
      <w:r w:rsidR="00027006" w:rsidRPr="007F5D12">
        <w:rPr>
          <w:rFonts w:ascii="Comic Sans MS" w:hAnsi="Comic Sans MS"/>
          <w:noProof/>
          <w:sz w:val="44"/>
          <w:szCs w:val="28"/>
          <w:lang w:eastAsia="en-GB"/>
        </w:rPr>
        <w:drawing>
          <wp:anchor distT="0" distB="0" distL="114300" distR="114300" simplePos="0" relativeHeight="251658256" behindDoc="0" locked="0" layoutInCell="1" allowOverlap="1" wp14:anchorId="4A344E82" wp14:editId="170F559E">
            <wp:simplePos x="0" y="0"/>
            <wp:positionH relativeFrom="column">
              <wp:posOffset>-383540</wp:posOffset>
            </wp:positionH>
            <wp:positionV relativeFrom="page">
              <wp:posOffset>630555</wp:posOffset>
            </wp:positionV>
            <wp:extent cx="371475" cy="427990"/>
            <wp:effectExtent l="0" t="0" r="9525" b="0"/>
            <wp:wrapNone/>
            <wp:docPr id="1" name="Picture 1"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8"/>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7006" w:rsidRPr="007F5D12">
        <w:rPr>
          <w:rFonts w:ascii="Comic Sans MS" w:hAnsi="Comic Sans MS"/>
          <w:noProof/>
          <w:sz w:val="44"/>
          <w:szCs w:val="28"/>
          <w:lang w:eastAsia="en-GB"/>
        </w:rPr>
        <w:drawing>
          <wp:anchor distT="0" distB="0" distL="114300" distR="114300" simplePos="0" relativeHeight="251658255" behindDoc="0" locked="0" layoutInCell="1" allowOverlap="1" wp14:anchorId="0D351A79" wp14:editId="0C45E31D">
            <wp:simplePos x="0" y="0"/>
            <wp:positionH relativeFrom="column">
              <wp:posOffset>1350645</wp:posOffset>
            </wp:positionH>
            <wp:positionV relativeFrom="page">
              <wp:posOffset>623570</wp:posOffset>
            </wp:positionV>
            <wp:extent cx="371475" cy="427990"/>
            <wp:effectExtent l="0" t="0" r="9525" b="0"/>
            <wp:wrapNone/>
            <wp:docPr id="5" name="Picture 5"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8"/>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7006">
        <w:rPr>
          <w:rFonts w:ascii="Comic Sans MS" w:hAnsi="Comic Sans MS"/>
          <w:noProof/>
          <w:sz w:val="44"/>
          <w:szCs w:val="28"/>
          <w:lang w:eastAsia="en-GB"/>
        </w:rPr>
        <mc:AlternateContent>
          <mc:Choice Requires="wps">
            <w:drawing>
              <wp:anchor distT="0" distB="0" distL="114300" distR="114300" simplePos="0" relativeHeight="251658253" behindDoc="0" locked="0" layoutInCell="1" allowOverlap="1" wp14:anchorId="0786232B" wp14:editId="0CDC80B3">
                <wp:simplePos x="0" y="0"/>
                <wp:positionH relativeFrom="column">
                  <wp:posOffset>-542925</wp:posOffset>
                </wp:positionH>
                <wp:positionV relativeFrom="paragraph">
                  <wp:posOffset>598805</wp:posOffset>
                </wp:positionV>
                <wp:extent cx="2371725" cy="2571750"/>
                <wp:effectExtent l="25400" t="25400" r="41275" b="44450"/>
                <wp:wrapNone/>
                <wp:docPr id="16" name="Rounded Rectangle 16"/>
                <wp:cNvGraphicFramePr/>
                <a:graphic xmlns:a="http://schemas.openxmlformats.org/drawingml/2006/main">
                  <a:graphicData uri="http://schemas.microsoft.com/office/word/2010/wordprocessingShape">
                    <wps:wsp>
                      <wps:cNvSpPr/>
                      <wps:spPr>
                        <a:xfrm>
                          <a:off x="0" y="0"/>
                          <a:ext cx="2371725" cy="2571750"/>
                        </a:xfrm>
                        <a:custGeom>
                          <a:avLst/>
                          <a:gdLst>
                            <a:gd name="connsiteX0" fmla="*/ 0 w 2371725"/>
                            <a:gd name="connsiteY0" fmla="*/ 395295 h 2571750"/>
                            <a:gd name="connsiteX1" fmla="*/ 395295 w 2371725"/>
                            <a:gd name="connsiteY1" fmla="*/ 0 h 2571750"/>
                            <a:gd name="connsiteX2" fmla="*/ 906529 w 2371725"/>
                            <a:gd name="connsiteY2" fmla="*/ 0 h 2571750"/>
                            <a:gd name="connsiteX3" fmla="*/ 1417762 w 2371725"/>
                            <a:gd name="connsiteY3" fmla="*/ 0 h 2571750"/>
                            <a:gd name="connsiteX4" fmla="*/ 1976430 w 2371725"/>
                            <a:gd name="connsiteY4" fmla="*/ 0 h 2571750"/>
                            <a:gd name="connsiteX5" fmla="*/ 2371725 w 2371725"/>
                            <a:gd name="connsiteY5" fmla="*/ 395295 h 2571750"/>
                            <a:gd name="connsiteX6" fmla="*/ 2371725 w 2371725"/>
                            <a:gd name="connsiteY6" fmla="*/ 1024638 h 2571750"/>
                            <a:gd name="connsiteX7" fmla="*/ 2371725 w 2371725"/>
                            <a:gd name="connsiteY7" fmla="*/ 1636170 h 2571750"/>
                            <a:gd name="connsiteX8" fmla="*/ 2371725 w 2371725"/>
                            <a:gd name="connsiteY8" fmla="*/ 2176455 h 2571750"/>
                            <a:gd name="connsiteX9" fmla="*/ 1976430 w 2371725"/>
                            <a:gd name="connsiteY9" fmla="*/ 2571750 h 2571750"/>
                            <a:gd name="connsiteX10" fmla="*/ 1465196 w 2371725"/>
                            <a:gd name="connsiteY10" fmla="*/ 2571750 h 2571750"/>
                            <a:gd name="connsiteX11" fmla="*/ 953963 w 2371725"/>
                            <a:gd name="connsiteY11" fmla="*/ 2571750 h 2571750"/>
                            <a:gd name="connsiteX12" fmla="*/ 395295 w 2371725"/>
                            <a:gd name="connsiteY12" fmla="*/ 2571750 h 2571750"/>
                            <a:gd name="connsiteX13" fmla="*/ 0 w 2371725"/>
                            <a:gd name="connsiteY13" fmla="*/ 2176455 h 2571750"/>
                            <a:gd name="connsiteX14" fmla="*/ 0 w 2371725"/>
                            <a:gd name="connsiteY14" fmla="*/ 1600547 h 2571750"/>
                            <a:gd name="connsiteX15" fmla="*/ 0 w 2371725"/>
                            <a:gd name="connsiteY15" fmla="*/ 1060261 h 2571750"/>
                            <a:gd name="connsiteX16" fmla="*/ 0 w 2371725"/>
                            <a:gd name="connsiteY16" fmla="*/ 395295 h 2571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71725" h="2571750" fill="none" extrusionOk="0">
                              <a:moveTo>
                                <a:pt x="0" y="395295"/>
                              </a:moveTo>
                              <a:cubicBezTo>
                                <a:pt x="17369" y="176419"/>
                                <a:pt x="129115" y="-8918"/>
                                <a:pt x="395295" y="0"/>
                              </a:cubicBezTo>
                              <a:cubicBezTo>
                                <a:pt x="624666" y="-36221"/>
                                <a:pt x="683898" y="37420"/>
                                <a:pt x="906529" y="0"/>
                              </a:cubicBezTo>
                              <a:cubicBezTo>
                                <a:pt x="1129160" y="-37420"/>
                                <a:pt x="1170267" y="7477"/>
                                <a:pt x="1417762" y="0"/>
                              </a:cubicBezTo>
                              <a:cubicBezTo>
                                <a:pt x="1665257" y="-7477"/>
                                <a:pt x="1776791" y="38400"/>
                                <a:pt x="1976430" y="0"/>
                              </a:cubicBezTo>
                              <a:cubicBezTo>
                                <a:pt x="2191562" y="22568"/>
                                <a:pt x="2403827" y="206170"/>
                                <a:pt x="2371725" y="395295"/>
                              </a:cubicBezTo>
                              <a:cubicBezTo>
                                <a:pt x="2425787" y="532670"/>
                                <a:pt x="2315064" y="810282"/>
                                <a:pt x="2371725" y="1024638"/>
                              </a:cubicBezTo>
                              <a:cubicBezTo>
                                <a:pt x="2428386" y="1238994"/>
                                <a:pt x="2303466" y="1338951"/>
                                <a:pt x="2371725" y="1636170"/>
                              </a:cubicBezTo>
                              <a:cubicBezTo>
                                <a:pt x="2439984" y="1933389"/>
                                <a:pt x="2323702" y="1993847"/>
                                <a:pt x="2371725" y="2176455"/>
                              </a:cubicBezTo>
                              <a:cubicBezTo>
                                <a:pt x="2384549" y="2442619"/>
                                <a:pt x="2149244" y="2585554"/>
                                <a:pt x="1976430" y="2571750"/>
                              </a:cubicBezTo>
                              <a:cubicBezTo>
                                <a:pt x="1806725" y="2590988"/>
                                <a:pt x="1630671" y="2542996"/>
                                <a:pt x="1465196" y="2571750"/>
                              </a:cubicBezTo>
                              <a:cubicBezTo>
                                <a:pt x="1299721" y="2600504"/>
                                <a:pt x="1154131" y="2531637"/>
                                <a:pt x="953963" y="2571750"/>
                              </a:cubicBezTo>
                              <a:cubicBezTo>
                                <a:pt x="753795" y="2611863"/>
                                <a:pt x="653403" y="2552374"/>
                                <a:pt x="395295" y="2571750"/>
                              </a:cubicBezTo>
                              <a:cubicBezTo>
                                <a:pt x="194281" y="2565908"/>
                                <a:pt x="63799" y="2383192"/>
                                <a:pt x="0" y="2176455"/>
                              </a:cubicBezTo>
                              <a:cubicBezTo>
                                <a:pt x="-67255" y="2048993"/>
                                <a:pt x="45447" y="1729555"/>
                                <a:pt x="0" y="1600547"/>
                              </a:cubicBezTo>
                              <a:cubicBezTo>
                                <a:pt x="-45447" y="1471539"/>
                                <a:pt x="4905" y="1262863"/>
                                <a:pt x="0" y="1060261"/>
                              </a:cubicBezTo>
                              <a:cubicBezTo>
                                <a:pt x="-4905" y="857659"/>
                                <a:pt x="41377" y="645047"/>
                                <a:pt x="0" y="395295"/>
                              </a:cubicBezTo>
                              <a:close/>
                            </a:path>
                            <a:path w="2371725" h="2571750" stroke="0" extrusionOk="0">
                              <a:moveTo>
                                <a:pt x="0" y="395295"/>
                              </a:moveTo>
                              <a:cubicBezTo>
                                <a:pt x="23874" y="155948"/>
                                <a:pt x="174939" y="-4459"/>
                                <a:pt x="395295" y="0"/>
                              </a:cubicBezTo>
                              <a:cubicBezTo>
                                <a:pt x="606828" y="-9246"/>
                                <a:pt x="770034" y="52750"/>
                                <a:pt x="922340" y="0"/>
                              </a:cubicBezTo>
                              <a:cubicBezTo>
                                <a:pt x="1074647" y="-52750"/>
                                <a:pt x="1266103" y="8301"/>
                                <a:pt x="1433574" y="0"/>
                              </a:cubicBezTo>
                              <a:cubicBezTo>
                                <a:pt x="1601045" y="-8301"/>
                                <a:pt x="1753170" y="4760"/>
                                <a:pt x="1976430" y="0"/>
                              </a:cubicBezTo>
                              <a:cubicBezTo>
                                <a:pt x="2203763" y="-257"/>
                                <a:pt x="2376149" y="154089"/>
                                <a:pt x="2371725" y="395295"/>
                              </a:cubicBezTo>
                              <a:cubicBezTo>
                                <a:pt x="2387603" y="555253"/>
                                <a:pt x="2356443" y="833927"/>
                                <a:pt x="2371725" y="1006827"/>
                              </a:cubicBezTo>
                              <a:cubicBezTo>
                                <a:pt x="2387007" y="1179727"/>
                                <a:pt x="2333306" y="1328917"/>
                                <a:pt x="2371725" y="1600547"/>
                              </a:cubicBezTo>
                              <a:cubicBezTo>
                                <a:pt x="2410144" y="1872177"/>
                                <a:pt x="2348547" y="2052437"/>
                                <a:pt x="2371725" y="2176455"/>
                              </a:cubicBezTo>
                              <a:cubicBezTo>
                                <a:pt x="2358696" y="2403502"/>
                                <a:pt x="2187666" y="2568600"/>
                                <a:pt x="1976430" y="2571750"/>
                              </a:cubicBezTo>
                              <a:cubicBezTo>
                                <a:pt x="1840387" y="2575723"/>
                                <a:pt x="1609650" y="2541377"/>
                                <a:pt x="1433574" y="2571750"/>
                              </a:cubicBezTo>
                              <a:cubicBezTo>
                                <a:pt x="1257498" y="2602123"/>
                                <a:pt x="1184907" y="2528451"/>
                                <a:pt x="953963" y="2571750"/>
                              </a:cubicBezTo>
                              <a:cubicBezTo>
                                <a:pt x="723019" y="2615049"/>
                                <a:pt x="559613" y="2514438"/>
                                <a:pt x="395295" y="2571750"/>
                              </a:cubicBezTo>
                              <a:cubicBezTo>
                                <a:pt x="214966" y="2544875"/>
                                <a:pt x="-7408" y="2411163"/>
                                <a:pt x="0" y="2176455"/>
                              </a:cubicBezTo>
                              <a:cubicBezTo>
                                <a:pt x="-36985" y="1943131"/>
                                <a:pt x="38717" y="1823279"/>
                                <a:pt x="0" y="1564923"/>
                              </a:cubicBezTo>
                              <a:cubicBezTo>
                                <a:pt x="-38717" y="1306567"/>
                                <a:pt x="2374" y="1272943"/>
                                <a:pt x="0" y="1006827"/>
                              </a:cubicBezTo>
                              <a:cubicBezTo>
                                <a:pt x="-2374" y="740711"/>
                                <a:pt x="38556" y="620730"/>
                                <a:pt x="0" y="395295"/>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274933141">
                                <a:prstGeom prst="roundRect">
                                  <a:avLst/>
                                </a:prstGeom>
                                <ask:type>
                                  <ask:lineSketchScribble/>
                                </ask:type>
                              </ask:lineSketchStyleProps>
                            </a:ext>
                          </a:extLst>
                        </a:ln>
                        <a:effectLst/>
                      </wps:spPr>
                      <wps:txbx>
                        <w:txbxContent>
                          <w:p w14:paraId="676F52CB" w14:textId="77777777" w:rsidR="00E53991" w:rsidRDefault="00E53991" w:rsidP="00D1668F">
                            <w:pPr>
                              <w:spacing w:after="100" w:afterAutospacing="1" w:line="240" w:lineRule="auto"/>
                              <w:contextualSpacing/>
                              <w:rPr>
                                <w:rFonts w:ascii="XCCW Joined 19a" w:hAnsi="XCCW Joined 19a" w:cs="Arial"/>
                                <w:b/>
                                <w:sz w:val="16"/>
                              </w:rPr>
                            </w:pPr>
                          </w:p>
                          <w:p w14:paraId="34C831E7" w14:textId="77777777" w:rsidR="00E53991" w:rsidRDefault="00E53991" w:rsidP="00D1668F">
                            <w:pPr>
                              <w:spacing w:after="100" w:afterAutospacing="1" w:line="240" w:lineRule="auto"/>
                              <w:contextualSpacing/>
                              <w:rPr>
                                <w:rFonts w:ascii="XCCW Joined 19a" w:hAnsi="XCCW Joined 19a" w:cs="Arial"/>
                                <w:b/>
                                <w:sz w:val="16"/>
                              </w:rPr>
                            </w:pPr>
                          </w:p>
                          <w:p w14:paraId="134F8B72" w14:textId="363BD4BB" w:rsidR="000D1382" w:rsidRPr="00F72750" w:rsidRDefault="00E53991" w:rsidP="00501688">
                            <w:pPr>
                              <w:spacing w:after="100" w:afterAutospacing="1" w:line="240" w:lineRule="auto"/>
                              <w:contextualSpacing/>
                              <w:rPr>
                                <w:rFonts w:ascii="XCCW Joined 19a" w:hAnsi="XCCW Joined 19a" w:cs="Arial"/>
                                <w:sz w:val="14"/>
                                <w:szCs w:val="14"/>
                              </w:rPr>
                            </w:pPr>
                            <w:r w:rsidRPr="00F72750">
                              <w:rPr>
                                <w:rFonts w:ascii="XCCW Joined 19a" w:hAnsi="XCCW Joined 19a" w:cs="Arial"/>
                                <w:b/>
                                <w:sz w:val="14"/>
                                <w:szCs w:val="14"/>
                              </w:rPr>
                              <w:t xml:space="preserve">English </w:t>
                            </w:r>
                            <w:r w:rsidRPr="00F72750">
                              <w:rPr>
                                <w:rFonts w:ascii="XCCW Joined 19a" w:hAnsi="XCCW Joined 19a" w:cs="Arial"/>
                                <w:sz w:val="14"/>
                                <w:szCs w:val="14"/>
                              </w:rPr>
                              <w:t xml:space="preserve">All English units are planned through </w:t>
                            </w:r>
                            <w:r w:rsidR="00780B48">
                              <w:rPr>
                                <w:rFonts w:ascii="XCCW Joined 19a" w:hAnsi="XCCW Joined 19a" w:cs="Arial"/>
                                <w:sz w:val="14"/>
                                <w:szCs w:val="14"/>
                              </w:rPr>
                              <w:t>Pathways</w:t>
                            </w:r>
                            <w:r w:rsidR="003E07BE">
                              <w:rPr>
                                <w:rFonts w:ascii="XCCW Joined 19a" w:hAnsi="XCCW Joined 19a" w:cs="Arial"/>
                                <w:sz w:val="14"/>
                                <w:szCs w:val="14"/>
                              </w:rPr>
                              <w:t xml:space="preserve"> to Read. The children are exposed to </w:t>
                            </w:r>
                            <w:r w:rsidRPr="00F72750">
                              <w:rPr>
                                <w:rFonts w:ascii="XCCW Joined 19a" w:hAnsi="XCCW Joined 19a" w:cs="Arial"/>
                                <w:sz w:val="14"/>
                                <w:szCs w:val="14"/>
                              </w:rPr>
                              <w:t>high-quality text</w:t>
                            </w:r>
                            <w:r w:rsidR="00DA628A">
                              <w:rPr>
                                <w:rFonts w:ascii="XCCW Joined 19a" w:hAnsi="XCCW Joined 19a" w:cs="Arial"/>
                                <w:sz w:val="14"/>
                                <w:szCs w:val="14"/>
                              </w:rPr>
                              <w:t>s. T</w:t>
                            </w:r>
                            <w:r w:rsidRPr="00F72750">
                              <w:rPr>
                                <w:rFonts w:ascii="XCCW Joined 19a" w:hAnsi="XCCW Joined 19a" w:cs="Arial"/>
                                <w:sz w:val="14"/>
                                <w:szCs w:val="14"/>
                              </w:rPr>
                              <w:t>hese texts are read as a class</w:t>
                            </w:r>
                            <w:r w:rsidR="00780B48">
                              <w:rPr>
                                <w:rFonts w:ascii="XCCW Joined 19a" w:hAnsi="XCCW Joined 19a" w:cs="Arial"/>
                                <w:sz w:val="14"/>
                                <w:szCs w:val="14"/>
                              </w:rPr>
                              <w:t xml:space="preserve">, in pairs or individually. </w:t>
                            </w:r>
                          </w:p>
                          <w:p w14:paraId="5FFFCE92" w14:textId="595975D0" w:rsidR="00E53991" w:rsidRPr="00F72750" w:rsidRDefault="00E53991" w:rsidP="00501688">
                            <w:pPr>
                              <w:spacing w:after="100" w:afterAutospacing="1" w:line="240" w:lineRule="auto"/>
                              <w:contextualSpacing/>
                              <w:rPr>
                                <w:rFonts w:ascii="XCCW Joined 19a" w:hAnsi="XCCW Joined 19a" w:cs="Arial"/>
                                <w:sz w:val="14"/>
                                <w:szCs w:val="14"/>
                              </w:rPr>
                            </w:pPr>
                            <w:r w:rsidRPr="00F72750">
                              <w:rPr>
                                <w:rFonts w:ascii="XCCW Joined 19a" w:hAnsi="XCCW Joined 19a" w:cs="Arial"/>
                                <w:b/>
                                <w:sz w:val="14"/>
                                <w:szCs w:val="14"/>
                              </w:rPr>
                              <w:t xml:space="preserve">Foundation Subjects </w:t>
                            </w:r>
                            <w:r w:rsidRPr="00F72750">
                              <w:rPr>
                                <w:rFonts w:ascii="XCCW Joined 19a" w:hAnsi="XCCW Joined 19a" w:cs="Arial"/>
                                <w:sz w:val="14"/>
                                <w:szCs w:val="14"/>
                              </w:rPr>
                              <w:t xml:space="preserve">Reading is at the heart of our curriculum and all subjects will expose the children to some form of reading. We use ‘Reading to Learn’ boxes when studying Geography and History to further enhance the </w:t>
                            </w:r>
                            <w:r w:rsidR="003A28BC" w:rsidRPr="00F72750">
                              <w:rPr>
                                <w:rFonts w:ascii="XCCW Joined 19a" w:hAnsi="XCCW Joined 19a" w:cs="Arial"/>
                                <w:sz w:val="14"/>
                                <w:szCs w:val="14"/>
                              </w:rPr>
                              <w:t xml:space="preserve">   </w:t>
                            </w:r>
                            <w:r w:rsidRPr="00F72750">
                              <w:rPr>
                                <w:rFonts w:ascii="XCCW Joined 19a" w:hAnsi="XCCW Joined 19a" w:cs="Arial"/>
                                <w:sz w:val="14"/>
                                <w:szCs w:val="14"/>
                              </w:rPr>
                              <w:t>topics taught.</w:t>
                            </w:r>
                          </w:p>
                          <w:p w14:paraId="7C814FB3" w14:textId="77777777" w:rsidR="00E53991" w:rsidRPr="00E53991" w:rsidRDefault="00E53991" w:rsidP="00D1668F">
                            <w:pPr>
                              <w:spacing w:after="100" w:afterAutospacing="1" w:line="240" w:lineRule="auto"/>
                              <w:contextualSpacing/>
                              <w:rPr>
                                <w:rFonts w:cstheme="minorHAnsi"/>
                                <w:b/>
                                <w:color w:val="7030A0"/>
                                <w:sz w:val="10"/>
                                <w:szCs w:val="20"/>
                              </w:rPr>
                            </w:pPr>
                          </w:p>
                          <w:p w14:paraId="56EF841E" w14:textId="77777777" w:rsidR="004F0893" w:rsidRDefault="004F0893" w:rsidP="00D1668F">
                            <w:pPr>
                              <w:spacing w:after="100" w:afterAutospacing="1" w:line="240" w:lineRule="auto"/>
                              <w:contextualSpacing/>
                              <w:rPr>
                                <w:rFonts w:cstheme="minorHAnsi"/>
                                <w:bCs/>
                                <w:color w:val="7030A0"/>
                                <w:sz w:val="20"/>
                                <w:szCs w:val="20"/>
                              </w:rPr>
                            </w:pPr>
                          </w:p>
                          <w:p w14:paraId="0C078697" w14:textId="77777777" w:rsidR="00393EBA" w:rsidRPr="00330349" w:rsidRDefault="00393EBA" w:rsidP="00D1668F">
                            <w:pPr>
                              <w:spacing w:after="100" w:afterAutospacing="1" w:line="240" w:lineRule="auto"/>
                              <w:contextualSpacing/>
                              <w:rPr>
                                <w:rFonts w:cstheme="minorHAnsi"/>
                                <w:bCs/>
                                <w:color w:val="7030A0"/>
                                <w:sz w:val="20"/>
                                <w:szCs w:val="20"/>
                              </w:rPr>
                            </w:pPr>
                          </w:p>
                          <w:p w14:paraId="74EEDE34" w14:textId="21123B3F" w:rsidR="002306BF" w:rsidRPr="00FB3632" w:rsidRDefault="002306BF" w:rsidP="007C1148">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232B" id="Rounded Rectangle 16" o:spid="_x0000_s1039" style="position:absolute;margin-left:-42.75pt;margin-top:47.15pt;width:186.7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" fillcolor="#bef397" strokecolor="black [3213]" strokeweight=".5pt">
                <v:fill color2="#eafae0" rotate="t" focusposition=".5,.5" focussize="" colors="0 #bef397;.5 #d5f6c0;1 #eafae0" focus="100%" type="gradientRadial"/>
                <v:textbox>
                  <w:txbxContent>
                    <w:p w14:paraId="676F52CB" w14:textId="77777777" w:rsidR="00E53991" w:rsidRDefault="00E53991" w:rsidP="00D1668F">
                      <w:pPr>
                        <w:spacing w:after="100" w:afterAutospacing="1" w:line="240" w:lineRule="auto"/>
                        <w:contextualSpacing/>
                        <w:rPr>
                          <w:rFonts w:ascii="XCCW Joined 19a" w:hAnsi="XCCW Joined 19a" w:cs="Arial"/>
                          <w:b/>
                          <w:sz w:val="16"/>
                        </w:rPr>
                      </w:pPr>
                    </w:p>
                    <w:p w14:paraId="34C831E7" w14:textId="77777777" w:rsidR="00E53991" w:rsidRDefault="00E53991" w:rsidP="00D1668F">
                      <w:pPr>
                        <w:spacing w:after="100" w:afterAutospacing="1" w:line="240" w:lineRule="auto"/>
                        <w:contextualSpacing/>
                        <w:rPr>
                          <w:rFonts w:ascii="XCCW Joined 19a" w:hAnsi="XCCW Joined 19a" w:cs="Arial"/>
                          <w:b/>
                          <w:sz w:val="16"/>
                        </w:rPr>
                      </w:pPr>
                    </w:p>
                    <w:p w14:paraId="134F8B72" w14:textId="363BD4BB" w:rsidR="000D1382" w:rsidRPr="00F72750" w:rsidRDefault="00E53991" w:rsidP="00501688">
                      <w:pPr>
                        <w:spacing w:after="100" w:afterAutospacing="1" w:line="240" w:lineRule="auto"/>
                        <w:contextualSpacing/>
                        <w:rPr>
                          <w:rFonts w:ascii="XCCW Joined 19a" w:hAnsi="XCCW Joined 19a" w:cs="Arial"/>
                          <w:sz w:val="14"/>
                          <w:szCs w:val="14"/>
                        </w:rPr>
                      </w:pPr>
                      <w:r w:rsidRPr="00F72750">
                        <w:rPr>
                          <w:rFonts w:ascii="XCCW Joined 19a" w:hAnsi="XCCW Joined 19a" w:cs="Arial"/>
                          <w:b/>
                          <w:sz w:val="14"/>
                          <w:szCs w:val="14"/>
                        </w:rPr>
                        <w:t xml:space="preserve">English </w:t>
                      </w:r>
                      <w:r w:rsidRPr="00F72750">
                        <w:rPr>
                          <w:rFonts w:ascii="XCCW Joined 19a" w:hAnsi="XCCW Joined 19a" w:cs="Arial"/>
                          <w:sz w:val="14"/>
                          <w:szCs w:val="14"/>
                        </w:rPr>
                        <w:t xml:space="preserve">All English units are planned through </w:t>
                      </w:r>
                      <w:r w:rsidR="00780B48">
                        <w:rPr>
                          <w:rFonts w:ascii="XCCW Joined 19a" w:hAnsi="XCCW Joined 19a" w:cs="Arial"/>
                          <w:sz w:val="14"/>
                          <w:szCs w:val="14"/>
                        </w:rPr>
                        <w:t>Pathways</w:t>
                      </w:r>
                      <w:r w:rsidR="003E07BE">
                        <w:rPr>
                          <w:rFonts w:ascii="XCCW Joined 19a" w:hAnsi="XCCW Joined 19a" w:cs="Arial"/>
                          <w:sz w:val="14"/>
                          <w:szCs w:val="14"/>
                        </w:rPr>
                        <w:t xml:space="preserve"> to Read. The children are exposed to </w:t>
                      </w:r>
                      <w:r w:rsidRPr="00F72750">
                        <w:rPr>
                          <w:rFonts w:ascii="XCCW Joined 19a" w:hAnsi="XCCW Joined 19a" w:cs="Arial"/>
                          <w:sz w:val="14"/>
                          <w:szCs w:val="14"/>
                        </w:rPr>
                        <w:t>high-quality text</w:t>
                      </w:r>
                      <w:r w:rsidR="00DA628A">
                        <w:rPr>
                          <w:rFonts w:ascii="XCCW Joined 19a" w:hAnsi="XCCW Joined 19a" w:cs="Arial"/>
                          <w:sz w:val="14"/>
                          <w:szCs w:val="14"/>
                        </w:rPr>
                        <w:t>s. T</w:t>
                      </w:r>
                      <w:r w:rsidRPr="00F72750">
                        <w:rPr>
                          <w:rFonts w:ascii="XCCW Joined 19a" w:hAnsi="XCCW Joined 19a" w:cs="Arial"/>
                          <w:sz w:val="14"/>
                          <w:szCs w:val="14"/>
                        </w:rPr>
                        <w:t>hese texts are read as a class</w:t>
                      </w:r>
                      <w:r w:rsidR="00780B48">
                        <w:rPr>
                          <w:rFonts w:ascii="XCCW Joined 19a" w:hAnsi="XCCW Joined 19a" w:cs="Arial"/>
                          <w:sz w:val="14"/>
                          <w:szCs w:val="14"/>
                        </w:rPr>
                        <w:t xml:space="preserve">, in pairs or individually. </w:t>
                      </w:r>
                    </w:p>
                    <w:p w14:paraId="5FFFCE92" w14:textId="595975D0" w:rsidR="00E53991" w:rsidRPr="00F72750" w:rsidRDefault="00E53991" w:rsidP="00501688">
                      <w:pPr>
                        <w:spacing w:after="100" w:afterAutospacing="1" w:line="240" w:lineRule="auto"/>
                        <w:contextualSpacing/>
                        <w:rPr>
                          <w:rFonts w:ascii="XCCW Joined 19a" w:hAnsi="XCCW Joined 19a" w:cs="Arial"/>
                          <w:sz w:val="14"/>
                          <w:szCs w:val="14"/>
                        </w:rPr>
                      </w:pPr>
                      <w:r w:rsidRPr="00F72750">
                        <w:rPr>
                          <w:rFonts w:ascii="XCCW Joined 19a" w:hAnsi="XCCW Joined 19a" w:cs="Arial"/>
                          <w:b/>
                          <w:sz w:val="14"/>
                          <w:szCs w:val="14"/>
                        </w:rPr>
                        <w:t xml:space="preserve">Foundation Subjects </w:t>
                      </w:r>
                      <w:r w:rsidRPr="00F72750">
                        <w:rPr>
                          <w:rFonts w:ascii="XCCW Joined 19a" w:hAnsi="XCCW Joined 19a" w:cs="Arial"/>
                          <w:sz w:val="14"/>
                          <w:szCs w:val="14"/>
                        </w:rPr>
                        <w:t xml:space="preserve">Reading is at the heart of our curriculum and all subjects will expose the children to some form of reading. We use ‘Reading to Learn’ boxes when studying Geography and History to further enhance the </w:t>
                      </w:r>
                      <w:r w:rsidR="003A28BC" w:rsidRPr="00F72750">
                        <w:rPr>
                          <w:rFonts w:ascii="XCCW Joined 19a" w:hAnsi="XCCW Joined 19a" w:cs="Arial"/>
                          <w:sz w:val="14"/>
                          <w:szCs w:val="14"/>
                        </w:rPr>
                        <w:t xml:space="preserve">   </w:t>
                      </w:r>
                      <w:r w:rsidRPr="00F72750">
                        <w:rPr>
                          <w:rFonts w:ascii="XCCW Joined 19a" w:hAnsi="XCCW Joined 19a" w:cs="Arial"/>
                          <w:sz w:val="14"/>
                          <w:szCs w:val="14"/>
                        </w:rPr>
                        <w:t>topics taught.</w:t>
                      </w:r>
                    </w:p>
                    <w:p w14:paraId="7C814FB3" w14:textId="77777777" w:rsidR="00E53991" w:rsidRPr="00E53991" w:rsidRDefault="00E53991" w:rsidP="00D1668F">
                      <w:pPr>
                        <w:spacing w:after="100" w:afterAutospacing="1" w:line="240" w:lineRule="auto"/>
                        <w:contextualSpacing/>
                        <w:rPr>
                          <w:rFonts w:cstheme="minorHAnsi"/>
                          <w:b/>
                          <w:color w:val="7030A0"/>
                          <w:sz w:val="10"/>
                          <w:szCs w:val="20"/>
                        </w:rPr>
                      </w:pPr>
                    </w:p>
                    <w:p w14:paraId="56EF841E" w14:textId="77777777" w:rsidR="004F0893" w:rsidRDefault="004F0893" w:rsidP="00D1668F">
                      <w:pPr>
                        <w:spacing w:after="100" w:afterAutospacing="1" w:line="240" w:lineRule="auto"/>
                        <w:contextualSpacing/>
                        <w:rPr>
                          <w:rFonts w:cstheme="minorHAnsi"/>
                          <w:bCs/>
                          <w:color w:val="7030A0"/>
                          <w:sz w:val="20"/>
                          <w:szCs w:val="20"/>
                        </w:rPr>
                      </w:pPr>
                    </w:p>
                    <w:p w14:paraId="0C078697" w14:textId="77777777" w:rsidR="00393EBA" w:rsidRPr="00330349" w:rsidRDefault="00393EBA" w:rsidP="00D1668F">
                      <w:pPr>
                        <w:spacing w:after="100" w:afterAutospacing="1" w:line="240" w:lineRule="auto"/>
                        <w:contextualSpacing/>
                        <w:rPr>
                          <w:rFonts w:cstheme="minorHAnsi"/>
                          <w:bCs/>
                          <w:color w:val="7030A0"/>
                          <w:sz w:val="20"/>
                          <w:szCs w:val="20"/>
                        </w:rPr>
                      </w:pPr>
                    </w:p>
                    <w:p w14:paraId="74EEDE34" w14:textId="21123B3F" w:rsidR="002306BF" w:rsidRPr="00FB3632" w:rsidRDefault="002306BF" w:rsidP="007C1148">
                      <w:pPr>
                        <w:rPr>
                          <w:color w:val="7030A0"/>
                          <w:sz w:val="20"/>
                          <w:szCs w:val="20"/>
                        </w:rPr>
                      </w:pPr>
                    </w:p>
                  </w:txbxContent>
                </v:textbox>
              </v:roundrect>
            </w:pict>
          </mc:Fallback>
        </mc:AlternateContent>
      </w:r>
      <w:r w:rsidR="00944F24">
        <w:rPr>
          <w:rFonts w:ascii="Comic Sans MS" w:hAnsi="Comic Sans MS"/>
          <w:noProof/>
          <w:sz w:val="44"/>
          <w:szCs w:val="28"/>
          <w:lang w:eastAsia="en-GB"/>
        </w:rPr>
        <mc:AlternateContent>
          <mc:Choice Requires="wps">
            <w:drawing>
              <wp:anchor distT="0" distB="0" distL="114300" distR="114300" simplePos="0" relativeHeight="251658243" behindDoc="0" locked="0" layoutInCell="1" allowOverlap="1" wp14:anchorId="26E32EB4" wp14:editId="068EC799">
                <wp:simplePos x="0" y="0"/>
                <wp:positionH relativeFrom="column">
                  <wp:posOffset>6315710</wp:posOffset>
                </wp:positionH>
                <wp:positionV relativeFrom="paragraph">
                  <wp:posOffset>6174105</wp:posOffset>
                </wp:positionV>
                <wp:extent cx="885825" cy="314325"/>
                <wp:effectExtent l="0" t="0" r="3175" b="3175"/>
                <wp:wrapNone/>
                <wp:docPr id="52" name="Rounded Rectangle 43"/>
                <wp:cNvGraphicFramePr/>
                <a:graphic xmlns:a="http://schemas.openxmlformats.org/drawingml/2006/main">
                  <a:graphicData uri="http://schemas.microsoft.com/office/word/2010/wordprocessingShape">
                    <wps:wsp>
                      <wps:cNvSpPr/>
                      <wps:spPr>
                        <a:xfrm>
                          <a:off x="0" y="0"/>
                          <a:ext cx="885825" cy="314325"/>
                        </a:xfrm>
                        <a:prstGeom prst="roundRect">
                          <a:avLst/>
                        </a:prstGeom>
                        <a:solidFill>
                          <a:sysClr val="window" lastClr="FFFFFF">
                            <a:lumMod val="85000"/>
                          </a:sysClr>
                        </a:solidFill>
                        <a:ln w="25400" cap="flat" cmpd="sng" algn="ctr">
                          <a:noFill/>
                          <a:prstDash val="solid"/>
                        </a:ln>
                        <a:effectLst/>
                      </wps:spPr>
                      <wps:txbx>
                        <w:txbxContent>
                          <w:p w14:paraId="752717E9" w14:textId="41E902F8" w:rsidR="00DB70A0" w:rsidRDefault="00944F24" w:rsidP="00DB70A0">
                            <w:pPr>
                              <w:jc w:val="center"/>
                            </w:pPr>
                            <w:r>
                              <w:rPr>
                                <w:rFonts w:ascii="XCCW Joined 19a" w:hAnsi="XCCW Joined 19a"/>
                                <w:color w:val="7030A0"/>
                                <w:sz w:val="16"/>
                                <w:szCs w:val="16"/>
                              </w:rPr>
                              <w:t>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32EB4" id="_x0000_s1040" style="position:absolute;margin-left:497.3pt;margin-top:486.15pt;width:69.75pt;height: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" fillcolor="#d9d9d9" stroked="f" strokeweight="2pt">
                <v:textbox>
                  <w:txbxContent>
                    <w:p w14:paraId="752717E9" w14:textId="41E902F8" w:rsidR="00DB70A0" w:rsidRDefault="00944F24" w:rsidP="00DB70A0">
                      <w:pPr>
                        <w:jc w:val="center"/>
                      </w:pPr>
                      <w:r>
                        <w:rPr>
                          <w:rFonts w:ascii="XCCW Joined 19a" w:hAnsi="XCCW Joined 19a"/>
                          <w:color w:val="7030A0"/>
                          <w:sz w:val="16"/>
                          <w:szCs w:val="16"/>
                        </w:rPr>
                        <w:t>DT</w:t>
                      </w:r>
                    </w:p>
                  </w:txbxContent>
                </v:textbox>
              </v:roundrect>
            </w:pict>
          </mc:Fallback>
        </mc:AlternateContent>
      </w:r>
      <w:r w:rsidR="00DB70A0" w:rsidRPr="00DB70A0">
        <w:rPr>
          <w:rFonts w:cstheme="minorHAnsi"/>
          <w:noProof/>
          <w:color w:val="7030A0"/>
          <w:sz w:val="20"/>
          <w:szCs w:val="20"/>
          <w:lang w:eastAsia="en-GB"/>
        </w:rPr>
        <w:drawing>
          <wp:inline distT="0" distB="0" distL="0" distR="0" wp14:anchorId="49DD5E2C" wp14:editId="1A2C47E2">
            <wp:extent cx="1066800" cy="3460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346075"/>
                    </a:xfrm>
                    <a:prstGeom prst="rect">
                      <a:avLst/>
                    </a:prstGeom>
                    <a:noFill/>
                    <a:ln>
                      <a:noFill/>
                    </a:ln>
                  </pic:spPr>
                </pic:pic>
              </a:graphicData>
            </a:graphic>
          </wp:inline>
        </w:drawing>
      </w:r>
      <w:r w:rsidR="00453DFF">
        <w:rPr>
          <w:rFonts w:ascii="Comic Sans MS" w:hAnsi="Comic Sans MS"/>
          <w:noProof/>
          <w:sz w:val="44"/>
          <w:szCs w:val="28"/>
          <w:lang w:eastAsia="en-GB"/>
        </w:rPr>
        <mc:AlternateContent>
          <mc:Choice Requires="wps">
            <w:drawing>
              <wp:anchor distT="0" distB="0" distL="114300" distR="114300" simplePos="0" relativeHeight="251658258" behindDoc="0" locked="1" layoutInCell="1" allowOverlap="1" wp14:anchorId="79ADE962" wp14:editId="67E55343">
                <wp:simplePos x="0" y="0"/>
                <wp:positionH relativeFrom="column">
                  <wp:posOffset>-476250</wp:posOffset>
                </wp:positionH>
                <wp:positionV relativeFrom="paragraph">
                  <wp:posOffset>655955</wp:posOffset>
                </wp:positionV>
                <wp:extent cx="2162175" cy="304800"/>
                <wp:effectExtent l="0" t="0" r="9525" b="0"/>
                <wp:wrapNone/>
                <wp:docPr id="4" name="Rounded Rectangle 13"/>
                <wp:cNvGraphicFramePr/>
                <a:graphic xmlns:a="http://schemas.openxmlformats.org/drawingml/2006/main">
                  <a:graphicData uri="http://schemas.microsoft.com/office/word/2010/wordprocessingShape">
                    <wps:wsp>
                      <wps:cNvSpPr/>
                      <wps:spPr>
                        <a:xfrm>
                          <a:off x="0" y="0"/>
                          <a:ext cx="2162175" cy="3048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2DD39" w14:textId="7B43F162" w:rsidR="00453DFF" w:rsidRPr="008602AC" w:rsidRDefault="008602AC" w:rsidP="00453DFF">
                            <w:pPr>
                              <w:jc w:val="center"/>
                              <w:rPr>
                                <w:rFonts w:ascii="XCCW Joined 19a" w:hAnsi="XCCW Joined 19a"/>
                                <w:color w:val="7030A0"/>
                                <w:sz w:val="16"/>
                                <w:szCs w:val="20"/>
                              </w:rPr>
                            </w:pPr>
                            <w:r w:rsidRPr="008602AC">
                              <w:rPr>
                                <w:rFonts w:ascii="XCCW Joined 19a" w:hAnsi="XCCW Joined 19a"/>
                                <w:color w:val="7030A0"/>
                                <w:sz w:val="16"/>
                                <w:szCs w:val="20"/>
                              </w:rPr>
                              <w:t xml:space="preserve">Reading across the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DE962" id="Rounded Rectangle 13" o:spid="_x0000_s1041" style="position:absolute;margin-left:-37.5pt;margin-top:51.65pt;width:170.25pt;height:2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" fillcolor="#d8d8d8 [2732]" stroked="f" strokeweight="2pt">
                <v:textbox>
                  <w:txbxContent>
                    <w:p w14:paraId="7FD2DD39" w14:textId="7B43F162" w:rsidR="00453DFF" w:rsidRPr="008602AC" w:rsidRDefault="008602AC" w:rsidP="00453DFF">
                      <w:pPr>
                        <w:jc w:val="center"/>
                        <w:rPr>
                          <w:rFonts w:ascii="XCCW Joined 19a" w:hAnsi="XCCW Joined 19a"/>
                          <w:color w:val="7030A0"/>
                          <w:sz w:val="16"/>
                          <w:szCs w:val="20"/>
                        </w:rPr>
                      </w:pPr>
                      <w:r w:rsidRPr="008602AC">
                        <w:rPr>
                          <w:rFonts w:ascii="XCCW Joined 19a" w:hAnsi="XCCW Joined 19a"/>
                          <w:color w:val="7030A0"/>
                          <w:sz w:val="16"/>
                          <w:szCs w:val="20"/>
                        </w:rPr>
                        <w:t xml:space="preserve">Reading across the Curriculum </w:t>
                      </w:r>
                    </w:p>
                  </w:txbxContent>
                </v:textbox>
                <w10:anchorlock/>
              </v:roundrect>
            </w:pict>
          </mc:Fallback>
        </mc:AlternateContent>
      </w:r>
      <w:r w:rsidR="00830905">
        <w:rPr>
          <w:rFonts w:ascii="Comic Sans MS" w:hAnsi="Comic Sans MS"/>
          <w:noProof/>
          <w:sz w:val="44"/>
          <w:szCs w:val="28"/>
          <w:lang w:eastAsia="en-GB"/>
        </w:rPr>
        <mc:AlternateContent>
          <mc:Choice Requires="wps">
            <w:drawing>
              <wp:anchor distT="0" distB="0" distL="114300" distR="114300" simplePos="0" relativeHeight="251658242" behindDoc="0" locked="0" layoutInCell="1" allowOverlap="1" wp14:anchorId="67B3FAEC" wp14:editId="58482A29">
                <wp:simplePos x="0" y="0"/>
                <wp:positionH relativeFrom="column">
                  <wp:posOffset>6442822</wp:posOffset>
                </wp:positionH>
                <wp:positionV relativeFrom="paragraph">
                  <wp:posOffset>4388635</wp:posOffset>
                </wp:positionV>
                <wp:extent cx="885825" cy="314325"/>
                <wp:effectExtent l="0" t="0" r="9525" b="9525"/>
                <wp:wrapNone/>
                <wp:docPr id="39" name="Rounded Rectangle 39"/>
                <wp:cNvGraphicFramePr/>
                <a:graphic xmlns:a="http://schemas.openxmlformats.org/drawingml/2006/main">
                  <a:graphicData uri="http://schemas.microsoft.com/office/word/2010/wordprocessingShape">
                    <wps:wsp>
                      <wps:cNvSpPr/>
                      <wps:spPr>
                        <a:xfrm>
                          <a:off x="0" y="0"/>
                          <a:ext cx="885825" cy="314325"/>
                        </a:xfrm>
                        <a:prstGeom prst="roundRect">
                          <a:avLst/>
                        </a:prstGeom>
                        <a:solidFill>
                          <a:sysClr val="window" lastClr="FFFFFF">
                            <a:lumMod val="85000"/>
                          </a:sysClr>
                        </a:solidFill>
                        <a:ln w="25400" cap="flat" cmpd="sng" algn="ctr">
                          <a:noFill/>
                          <a:prstDash val="solid"/>
                        </a:ln>
                        <a:effectLst/>
                      </wps:spPr>
                      <wps:txbx>
                        <w:txbxContent>
                          <w:p w14:paraId="0F2B1991" w14:textId="77777777" w:rsidR="00F71269" w:rsidRPr="00F71269" w:rsidRDefault="00F71269" w:rsidP="00F71269">
                            <w:pPr>
                              <w:jc w:val="center"/>
                              <w:rPr>
                                <w:rFonts w:ascii="XCCW Joined 19a" w:hAnsi="XCCW Joined 19a"/>
                                <w:color w:val="7030A0"/>
                                <w:sz w:val="16"/>
                                <w:szCs w:val="16"/>
                              </w:rPr>
                            </w:pPr>
                            <w:r>
                              <w:rPr>
                                <w:rFonts w:ascii="XCCW Joined 19a" w:hAnsi="XCCW Joined 19a"/>
                                <w:color w:val="7030A0"/>
                                <w:sz w:val="16"/>
                                <w:szCs w:val="16"/>
                              </w:rPr>
                              <w:t>Computing</w:t>
                            </w:r>
                          </w:p>
                          <w:p w14:paraId="03809450"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3FAEC" id="Rounded Rectangle 39" o:spid="_x0000_s1042" style="position:absolute;margin-left:507.3pt;margin-top:345.55pt;width:69.75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" fillcolor="#d9d9d9" stroked="f" strokeweight="2pt">
                <v:textbox>
                  <w:txbxContent>
                    <w:p w14:paraId="0F2B1991" w14:textId="77777777" w:rsidR="00F71269" w:rsidRPr="00F71269" w:rsidRDefault="00F71269" w:rsidP="00F71269">
                      <w:pPr>
                        <w:jc w:val="center"/>
                        <w:rPr>
                          <w:rFonts w:ascii="XCCW Joined 19a" w:hAnsi="XCCW Joined 19a"/>
                          <w:color w:val="7030A0"/>
                          <w:sz w:val="16"/>
                          <w:szCs w:val="16"/>
                        </w:rPr>
                      </w:pPr>
                      <w:r>
                        <w:rPr>
                          <w:rFonts w:ascii="XCCW Joined 19a" w:hAnsi="XCCW Joined 19a"/>
                          <w:color w:val="7030A0"/>
                          <w:sz w:val="16"/>
                          <w:szCs w:val="16"/>
                        </w:rPr>
                        <w:t>Computing</w:t>
                      </w:r>
                    </w:p>
                    <w:p w14:paraId="03809450" w14:textId="77777777" w:rsidR="00F71269" w:rsidRDefault="00F71269" w:rsidP="00F71269">
                      <w:pPr>
                        <w:jc w:val="center"/>
                      </w:pPr>
                    </w:p>
                  </w:txbxContent>
                </v:textbox>
              </v:roundrect>
            </w:pict>
          </mc:Fallback>
        </mc:AlternateContent>
      </w:r>
    </w:p>
    <w:sectPr w:rsidR="002E6143" w:rsidRPr="00C60ADF" w:rsidSect="00C068E0">
      <w:headerReference w:type="default" r:id="rId10"/>
      <w:pgSz w:w="16838" w:h="11906" w:orient="landscape"/>
      <w:pgMar w:top="568"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2E872" w14:textId="77777777" w:rsidR="001A0158" w:rsidRDefault="001A0158" w:rsidP="007F5D12">
      <w:pPr>
        <w:spacing w:after="0" w:line="240" w:lineRule="auto"/>
      </w:pPr>
      <w:r>
        <w:separator/>
      </w:r>
    </w:p>
  </w:endnote>
  <w:endnote w:type="continuationSeparator" w:id="0">
    <w:p w14:paraId="0837597E" w14:textId="77777777" w:rsidR="001A0158" w:rsidRDefault="001A0158" w:rsidP="007F5D12">
      <w:pPr>
        <w:spacing w:after="0" w:line="240" w:lineRule="auto"/>
      </w:pPr>
      <w:r>
        <w:continuationSeparator/>
      </w:r>
    </w:p>
  </w:endnote>
  <w:endnote w:type="continuationNotice" w:id="1">
    <w:p w14:paraId="5DF9BDDC" w14:textId="77777777" w:rsidR="001A0158" w:rsidRDefault="001A0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XCCW Joined 19b">
    <w:panose1 w:val="03050602040000000000"/>
    <w:charset w:val="00"/>
    <w:family w:val="script"/>
    <w:pitch w:val="variable"/>
    <w:sig w:usb0="800000A7" w:usb1="1000004A" w:usb2="00000000" w:usb3="00000000" w:csb0="00000011" w:csb1="00000000"/>
  </w:font>
  <w:font w:name="XCCW Joined 19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B10DC" w14:textId="77777777" w:rsidR="001A0158" w:rsidRDefault="001A0158" w:rsidP="007F5D12">
      <w:pPr>
        <w:spacing w:after="0" w:line="240" w:lineRule="auto"/>
      </w:pPr>
      <w:r>
        <w:separator/>
      </w:r>
    </w:p>
  </w:footnote>
  <w:footnote w:type="continuationSeparator" w:id="0">
    <w:p w14:paraId="73C2B203" w14:textId="77777777" w:rsidR="001A0158" w:rsidRDefault="001A0158" w:rsidP="007F5D12">
      <w:pPr>
        <w:spacing w:after="0" w:line="240" w:lineRule="auto"/>
      </w:pPr>
      <w:r>
        <w:continuationSeparator/>
      </w:r>
    </w:p>
  </w:footnote>
  <w:footnote w:type="continuationNotice" w:id="1">
    <w:p w14:paraId="5ACDD504" w14:textId="77777777" w:rsidR="001A0158" w:rsidRDefault="001A01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0A8D" w14:textId="77777777" w:rsidR="007F5D12" w:rsidRDefault="007F5D12" w:rsidP="00C068E0">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75BF0"/>
    <w:multiLevelType w:val="hybridMultilevel"/>
    <w:tmpl w:val="4A1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D39DF"/>
    <w:multiLevelType w:val="hybridMultilevel"/>
    <w:tmpl w:val="E28E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D02B3"/>
    <w:multiLevelType w:val="hybridMultilevel"/>
    <w:tmpl w:val="69F2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71148"/>
    <w:multiLevelType w:val="hybridMultilevel"/>
    <w:tmpl w:val="4AE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138171">
    <w:abstractNumId w:val="3"/>
  </w:num>
  <w:num w:numId="2" w16cid:durableId="1700885698">
    <w:abstractNumId w:val="0"/>
  </w:num>
  <w:num w:numId="3" w16cid:durableId="252471048">
    <w:abstractNumId w:val="2"/>
  </w:num>
  <w:num w:numId="4" w16cid:durableId="681663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065"/>
    <w:rsid w:val="000006B8"/>
    <w:rsid w:val="00001344"/>
    <w:rsid w:val="00001DDA"/>
    <w:rsid w:val="00004B3A"/>
    <w:rsid w:val="00011EE8"/>
    <w:rsid w:val="00016D61"/>
    <w:rsid w:val="00025A30"/>
    <w:rsid w:val="00027006"/>
    <w:rsid w:val="00031B7F"/>
    <w:rsid w:val="0005340B"/>
    <w:rsid w:val="000560B7"/>
    <w:rsid w:val="00063811"/>
    <w:rsid w:val="00071EC3"/>
    <w:rsid w:val="0007469F"/>
    <w:rsid w:val="00074E96"/>
    <w:rsid w:val="000820D6"/>
    <w:rsid w:val="00085AC3"/>
    <w:rsid w:val="000A09D5"/>
    <w:rsid w:val="000A19F9"/>
    <w:rsid w:val="000A782B"/>
    <w:rsid w:val="000B48DB"/>
    <w:rsid w:val="000C4B58"/>
    <w:rsid w:val="000D1382"/>
    <w:rsid w:val="000D487C"/>
    <w:rsid w:val="000D5DEB"/>
    <w:rsid w:val="000D6465"/>
    <w:rsid w:val="000F3406"/>
    <w:rsid w:val="00103026"/>
    <w:rsid w:val="0010548D"/>
    <w:rsid w:val="00110454"/>
    <w:rsid w:val="001149CC"/>
    <w:rsid w:val="00121032"/>
    <w:rsid w:val="00121385"/>
    <w:rsid w:val="001265D6"/>
    <w:rsid w:val="00130004"/>
    <w:rsid w:val="00140A7A"/>
    <w:rsid w:val="001457BA"/>
    <w:rsid w:val="0016347C"/>
    <w:rsid w:val="00182A7D"/>
    <w:rsid w:val="0019585E"/>
    <w:rsid w:val="001A0158"/>
    <w:rsid w:val="001A5238"/>
    <w:rsid w:val="001B4F4A"/>
    <w:rsid w:val="001B5ADB"/>
    <w:rsid w:val="001C58E8"/>
    <w:rsid w:val="001D051D"/>
    <w:rsid w:val="001D2940"/>
    <w:rsid w:val="001D37EE"/>
    <w:rsid w:val="001D51FB"/>
    <w:rsid w:val="001D6E70"/>
    <w:rsid w:val="001E3841"/>
    <w:rsid w:val="001E3D34"/>
    <w:rsid w:val="001F11EF"/>
    <w:rsid w:val="002012F9"/>
    <w:rsid w:val="00203C1A"/>
    <w:rsid w:val="002071D8"/>
    <w:rsid w:val="002129DA"/>
    <w:rsid w:val="002205AB"/>
    <w:rsid w:val="00221D96"/>
    <w:rsid w:val="00224406"/>
    <w:rsid w:val="002306BF"/>
    <w:rsid w:val="00237FC7"/>
    <w:rsid w:val="00245BE3"/>
    <w:rsid w:val="00245FA8"/>
    <w:rsid w:val="0026228F"/>
    <w:rsid w:val="002711EE"/>
    <w:rsid w:val="00271ADF"/>
    <w:rsid w:val="00274CDC"/>
    <w:rsid w:val="002948A3"/>
    <w:rsid w:val="00294E7B"/>
    <w:rsid w:val="0029587E"/>
    <w:rsid w:val="002A01D0"/>
    <w:rsid w:val="002A0205"/>
    <w:rsid w:val="002A4C4B"/>
    <w:rsid w:val="002B733D"/>
    <w:rsid w:val="002B7929"/>
    <w:rsid w:val="002C040E"/>
    <w:rsid w:val="002C45C3"/>
    <w:rsid w:val="002E41D0"/>
    <w:rsid w:val="002E6143"/>
    <w:rsid w:val="002E78A2"/>
    <w:rsid w:val="002F726E"/>
    <w:rsid w:val="002F72AF"/>
    <w:rsid w:val="00301725"/>
    <w:rsid w:val="00323BE6"/>
    <w:rsid w:val="00330349"/>
    <w:rsid w:val="0033580B"/>
    <w:rsid w:val="00353F9A"/>
    <w:rsid w:val="00364284"/>
    <w:rsid w:val="003771DA"/>
    <w:rsid w:val="00384D89"/>
    <w:rsid w:val="00393EBA"/>
    <w:rsid w:val="00395D1F"/>
    <w:rsid w:val="003A28BC"/>
    <w:rsid w:val="003A53BE"/>
    <w:rsid w:val="003A6498"/>
    <w:rsid w:val="003A71F2"/>
    <w:rsid w:val="003A733A"/>
    <w:rsid w:val="003B07AC"/>
    <w:rsid w:val="003B6E11"/>
    <w:rsid w:val="003D2995"/>
    <w:rsid w:val="003E07BE"/>
    <w:rsid w:val="003E0C8B"/>
    <w:rsid w:val="003F3057"/>
    <w:rsid w:val="003F779E"/>
    <w:rsid w:val="00410F6C"/>
    <w:rsid w:val="004159ED"/>
    <w:rsid w:val="00421BAC"/>
    <w:rsid w:val="00421E09"/>
    <w:rsid w:val="0042739B"/>
    <w:rsid w:val="00434D6C"/>
    <w:rsid w:val="0044719C"/>
    <w:rsid w:val="00447D06"/>
    <w:rsid w:val="00453DFF"/>
    <w:rsid w:val="00460C4C"/>
    <w:rsid w:val="00473265"/>
    <w:rsid w:val="004734DC"/>
    <w:rsid w:val="00484D0D"/>
    <w:rsid w:val="00492442"/>
    <w:rsid w:val="004A057A"/>
    <w:rsid w:val="004B35BC"/>
    <w:rsid w:val="004B5580"/>
    <w:rsid w:val="004E0971"/>
    <w:rsid w:val="004E3290"/>
    <w:rsid w:val="004E4020"/>
    <w:rsid w:val="004F0893"/>
    <w:rsid w:val="004F3674"/>
    <w:rsid w:val="004F4210"/>
    <w:rsid w:val="00501688"/>
    <w:rsid w:val="00534B53"/>
    <w:rsid w:val="0053662B"/>
    <w:rsid w:val="00555394"/>
    <w:rsid w:val="005624E8"/>
    <w:rsid w:val="00563F0B"/>
    <w:rsid w:val="0056463C"/>
    <w:rsid w:val="00564F23"/>
    <w:rsid w:val="00566B1A"/>
    <w:rsid w:val="00567157"/>
    <w:rsid w:val="005B19C1"/>
    <w:rsid w:val="005D23E7"/>
    <w:rsid w:val="005D7F3B"/>
    <w:rsid w:val="005E2C86"/>
    <w:rsid w:val="005E61A6"/>
    <w:rsid w:val="005F2CD8"/>
    <w:rsid w:val="00600022"/>
    <w:rsid w:val="006058D3"/>
    <w:rsid w:val="0061585E"/>
    <w:rsid w:val="00615B78"/>
    <w:rsid w:val="00623B61"/>
    <w:rsid w:val="00623DFD"/>
    <w:rsid w:val="00624E44"/>
    <w:rsid w:val="006336E4"/>
    <w:rsid w:val="00644DCD"/>
    <w:rsid w:val="00646DEA"/>
    <w:rsid w:val="00660C5F"/>
    <w:rsid w:val="00667830"/>
    <w:rsid w:val="00671F79"/>
    <w:rsid w:val="00672A2D"/>
    <w:rsid w:val="00674695"/>
    <w:rsid w:val="00675C5F"/>
    <w:rsid w:val="00684345"/>
    <w:rsid w:val="00687606"/>
    <w:rsid w:val="006A6BE1"/>
    <w:rsid w:val="006B2F44"/>
    <w:rsid w:val="006B62E3"/>
    <w:rsid w:val="006B756C"/>
    <w:rsid w:val="006C447E"/>
    <w:rsid w:val="006D06AA"/>
    <w:rsid w:val="007047A1"/>
    <w:rsid w:val="00705FCB"/>
    <w:rsid w:val="00712420"/>
    <w:rsid w:val="007157D7"/>
    <w:rsid w:val="0071714D"/>
    <w:rsid w:val="0073346A"/>
    <w:rsid w:val="007337CA"/>
    <w:rsid w:val="00734E7C"/>
    <w:rsid w:val="00735668"/>
    <w:rsid w:val="00736485"/>
    <w:rsid w:val="0074135D"/>
    <w:rsid w:val="0074320E"/>
    <w:rsid w:val="00746D75"/>
    <w:rsid w:val="00773BF3"/>
    <w:rsid w:val="00780B48"/>
    <w:rsid w:val="00782A74"/>
    <w:rsid w:val="007976AD"/>
    <w:rsid w:val="007C1148"/>
    <w:rsid w:val="007D196A"/>
    <w:rsid w:val="007D198F"/>
    <w:rsid w:val="007E00D0"/>
    <w:rsid w:val="007E5327"/>
    <w:rsid w:val="007F5D12"/>
    <w:rsid w:val="00815932"/>
    <w:rsid w:val="00816196"/>
    <w:rsid w:val="00830905"/>
    <w:rsid w:val="00835218"/>
    <w:rsid w:val="00835816"/>
    <w:rsid w:val="00837CB4"/>
    <w:rsid w:val="00837FBC"/>
    <w:rsid w:val="008473E4"/>
    <w:rsid w:val="008558BE"/>
    <w:rsid w:val="008602AC"/>
    <w:rsid w:val="00865908"/>
    <w:rsid w:val="00865F3B"/>
    <w:rsid w:val="008A2AE2"/>
    <w:rsid w:val="008B3030"/>
    <w:rsid w:val="008C10DA"/>
    <w:rsid w:val="008C693B"/>
    <w:rsid w:val="008D199D"/>
    <w:rsid w:val="008D23D5"/>
    <w:rsid w:val="008E602B"/>
    <w:rsid w:val="008E789B"/>
    <w:rsid w:val="008F1C1C"/>
    <w:rsid w:val="008F23B3"/>
    <w:rsid w:val="00907DC0"/>
    <w:rsid w:val="00911E34"/>
    <w:rsid w:val="00921C1A"/>
    <w:rsid w:val="0092328F"/>
    <w:rsid w:val="00934775"/>
    <w:rsid w:val="00944F24"/>
    <w:rsid w:val="00947B17"/>
    <w:rsid w:val="0096104A"/>
    <w:rsid w:val="0096624E"/>
    <w:rsid w:val="00972503"/>
    <w:rsid w:val="00981510"/>
    <w:rsid w:val="009A255A"/>
    <w:rsid w:val="009A326F"/>
    <w:rsid w:val="009A785E"/>
    <w:rsid w:val="009B1818"/>
    <w:rsid w:val="009C4BD5"/>
    <w:rsid w:val="009D2065"/>
    <w:rsid w:val="009D4442"/>
    <w:rsid w:val="009D5D13"/>
    <w:rsid w:val="009F04F5"/>
    <w:rsid w:val="009F1537"/>
    <w:rsid w:val="009F741C"/>
    <w:rsid w:val="00A005E7"/>
    <w:rsid w:val="00A31777"/>
    <w:rsid w:val="00A340C7"/>
    <w:rsid w:val="00A41DD7"/>
    <w:rsid w:val="00A564AA"/>
    <w:rsid w:val="00A64CA6"/>
    <w:rsid w:val="00A71D53"/>
    <w:rsid w:val="00A74C13"/>
    <w:rsid w:val="00A87A7B"/>
    <w:rsid w:val="00AA6169"/>
    <w:rsid w:val="00AB22C2"/>
    <w:rsid w:val="00AB2408"/>
    <w:rsid w:val="00AC562F"/>
    <w:rsid w:val="00AD078C"/>
    <w:rsid w:val="00AD1D96"/>
    <w:rsid w:val="00AD61E7"/>
    <w:rsid w:val="00AE152A"/>
    <w:rsid w:val="00AE186D"/>
    <w:rsid w:val="00AF0FB1"/>
    <w:rsid w:val="00AF19AC"/>
    <w:rsid w:val="00AF5B44"/>
    <w:rsid w:val="00B21B6A"/>
    <w:rsid w:val="00B23C4F"/>
    <w:rsid w:val="00B3564B"/>
    <w:rsid w:val="00B5781A"/>
    <w:rsid w:val="00B61E0C"/>
    <w:rsid w:val="00B63076"/>
    <w:rsid w:val="00B6445D"/>
    <w:rsid w:val="00B6533B"/>
    <w:rsid w:val="00B66436"/>
    <w:rsid w:val="00B66FA5"/>
    <w:rsid w:val="00B74733"/>
    <w:rsid w:val="00B839EF"/>
    <w:rsid w:val="00BA21DD"/>
    <w:rsid w:val="00BA3D63"/>
    <w:rsid w:val="00BA3FD8"/>
    <w:rsid w:val="00BA4786"/>
    <w:rsid w:val="00BB062A"/>
    <w:rsid w:val="00BC454E"/>
    <w:rsid w:val="00BE58F8"/>
    <w:rsid w:val="00BE5B0C"/>
    <w:rsid w:val="00C068E0"/>
    <w:rsid w:val="00C06A62"/>
    <w:rsid w:val="00C169BC"/>
    <w:rsid w:val="00C36FB8"/>
    <w:rsid w:val="00C43009"/>
    <w:rsid w:val="00C452B8"/>
    <w:rsid w:val="00C54AE8"/>
    <w:rsid w:val="00C60ADF"/>
    <w:rsid w:val="00C7231B"/>
    <w:rsid w:val="00C76E19"/>
    <w:rsid w:val="00C86190"/>
    <w:rsid w:val="00C904C6"/>
    <w:rsid w:val="00C90DFA"/>
    <w:rsid w:val="00C97431"/>
    <w:rsid w:val="00CB1835"/>
    <w:rsid w:val="00CD0F53"/>
    <w:rsid w:val="00CD1783"/>
    <w:rsid w:val="00CD5E09"/>
    <w:rsid w:val="00CF14E2"/>
    <w:rsid w:val="00CF2AAC"/>
    <w:rsid w:val="00D06C74"/>
    <w:rsid w:val="00D139C1"/>
    <w:rsid w:val="00D21918"/>
    <w:rsid w:val="00D27C6F"/>
    <w:rsid w:val="00D34D25"/>
    <w:rsid w:val="00D35EF7"/>
    <w:rsid w:val="00D4217D"/>
    <w:rsid w:val="00D4341D"/>
    <w:rsid w:val="00D60A3D"/>
    <w:rsid w:val="00D76ABD"/>
    <w:rsid w:val="00D93B05"/>
    <w:rsid w:val="00D942C1"/>
    <w:rsid w:val="00D96430"/>
    <w:rsid w:val="00D9671A"/>
    <w:rsid w:val="00DA0DD6"/>
    <w:rsid w:val="00DA628A"/>
    <w:rsid w:val="00DA67A3"/>
    <w:rsid w:val="00DB0F59"/>
    <w:rsid w:val="00DB267F"/>
    <w:rsid w:val="00DB70A0"/>
    <w:rsid w:val="00DC5418"/>
    <w:rsid w:val="00DC744B"/>
    <w:rsid w:val="00DD5D91"/>
    <w:rsid w:val="00DD7C58"/>
    <w:rsid w:val="00DE06E4"/>
    <w:rsid w:val="00DE29C2"/>
    <w:rsid w:val="00DF3533"/>
    <w:rsid w:val="00DF750A"/>
    <w:rsid w:val="00DF799F"/>
    <w:rsid w:val="00E03555"/>
    <w:rsid w:val="00E23BA8"/>
    <w:rsid w:val="00E27202"/>
    <w:rsid w:val="00E27D5A"/>
    <w:rsid w:val="00E31EA2"/>
    <w:rsid w:val="00E445ED"/>
    <w:rsid w:val="00E50814"/>
    <w:rsid w:val="00E53991"/>
    <w:rsid w:val="00E54242"/>
    <w:rsid w:val="00E64D94"/>
    <w:rsid w:val="00E73DA7"/>
    <w:rsid w:val="00E7660C"/>
    <w:rsid w:val="00E80EE5"/>
    <w:rsid w:val="00E85584"/>
    <w:rsid w:val="00EA2428"/>
    <w:rsid w:val="00EA41D9"/>
    <w:rsid w:val="00EA61A2"/>
    <w:rsid w:val="00F1399D"/>
    <w:rsid w:val="00F14FA8"/>
    <w:rsid w:val="00F15149"/>
    <w:rsid w:val="00F16790"/>
    <w:rsid w:val="00F171F5"/>
    <w:rsid w:val="00F268ED"/>
    <w:rsid w:val="00F36414"/>
    <w:rsid w:val="00F36A9D"/>
    <w:rsid w:val="00F423C9"/>
    <w:rsid w:val="00F44411"/>
    <w:rsid w:val="00F536E9"/>
    <w:rsid w:val="00F67B5F"/>
    <w:rsid w:val="00F71269"/>
    <w:rsid w:val="00F72750"/>
    <w:rsid w:val="00F76F6F"/>
    <w:rsid w:val="00F86A83"/>
    <w:rsid w:val="00F905F2"/>
    <w:rsid w:val="00FA040F"/>
    <w:rsid w:val="00FA19C9"/>
    <w:rsid w:val="00FA7FE8"/>
    <w:rsid w:val="00FB3632"/>
    <w:rsid w:val="00FD1024"/>
    <w:rsid w:val="00FF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AB3B"/>
  <w15:docId w15:val="{B37AF4BE-232D-4DBA-935B-5D33794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25"/>
    <w:rPr>
      <w:rFonts w:ascii="Tahoma" w:hAnsi="Tahoma" w:cs="Tahoma"/>
      <w:sz w:val="16"/>
      <w:szCs w:val="16"/>
    </w:rPr>
  </w:style>
  <w:style w:type="paragraph" w:styleId="Header">
    <w:name w:val="header"/>
    <w:basedOn w:val="Normal"/>
    <w:link w:val="HeaderChar"/>
    <w:uiPriority w:val="99"/>
    <w:unhideWhenUsed/>
    <w:rsid w:val="007F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D12"/>
  </w:style>
  <w:style w:type="paragraph" w:styleId="Footer">
    <w:name w:val="footer"/>
    <w:basedOn w:val="Normal"/>
    <w:link w:val="FooterChar"/>
    <w:uiPriority w:val="99"/>
    <w:unhideWhenUsed/>
    <w:rsid w:val="007F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D12"/>
  </w:style>
  <w:style w:type="paragraph" w:styleId="ListParagraph">
    <w:name w:val="List Paragraph"/>
    <w:basedOn w:val="Normal"/>
    <w:uiPriority w:val="34"/>
    <w:qFormat/>
    <w:rsid w:val="006B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2684-C1A2-4E8E-9B1F-F260BCD0BB3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Robinson</dc:creator>
  <cp:lastModifiedBy>Moore A</cp:lastModifiedBy>
  <cp:revision>37</cp:revision>
  <cp:lastPrinted>2021-03-10T15:00:00Z</cp:lastPrinted>
  <dcterms:created xsi:type="dcterms:W3CDTF">2024-05-08T11:13:00Z</dcterms:created>
  <dcterms:modified xsi:type="dcterms:W3CDTF">2024-10-01T18:32:00Z</dcterms:modified>
</cp:coreProperties>
</file>